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EF" w:rsidRDefault="00207042">
      <w:r>
        <w:t>Pressrelease:</w:t>
      </w:r>
    </w:p>
    <w:p w:rsidR="0077403C" w:rsidRDefault="0077403C" w:rsidP="0077403C">
      <w:pPr>
        <w:spacing w:after="0"/>
      </w:pPr>
      <w:r>
        <w:t xml:space="preserve">SG Produkter introducerar – SG AC Cleaner </w:t>
      </w:r>
    </w:p>
    <w:p w:rsidR="00713E99" w:rsidRDefault="00713E99">
      <w:r>
        <w:t xml:space="preserve">Spara miljö, energi och pengar! </w:t>
      </w:r>
    </w:p>
    <w:p w:rsidR="00207042" w:rsidRDefault="00207042" w:rsidP="0077403C">
      <w:pPr>
        <w:spacing w:after="0"/>
      </w:pPr>
      <w:r>
        <w:t>Antalet installerade luftvärmepumpar ökar stadigt. Luftvärmepumparna kommer att hjälpa till att minska användandet av fo</w:t>
      </w:r>
      <w:r w:rsidR="00713E99">
        <w:t xml:space="preserve">ssila bränslen som värmekälla. </w:t>
      </w:r>
      <w:r>
        <w:t xml:space="preserve">Alla talar hela tiden om hur bra det är, men </w:t>
      </w:r>
      <w:r w:rsidR="00713E99">
        <w:t>något</w:t>
      </w:r>
      <w:r>
        <w:t xml:space="preserve"> händer med tiden med </w:t>
      </w:r>
      <w:r w:rsidR="00A72E03">
        <w:t>en</w:t>
      </w:r>
      <w:r w:rsidR="00713E99">
        <w:t xml:space="preserve"> luftvärmepump. Den blir smutsig! </w:t>
      </w:r>
    </w:p>
    <w:p w:rsidR="0077403C" w:rsidRDefault="0077403C" w:rsidP="0077403C">
      <w:pPr>
        <w:spacing w:after="0"/>
      </w:pPr>
    </w:p>
    <w:p w:rsidR="00E93001" w:rsidRDefault="00146C7F" w:rsidP="0077403C">
      <w:pPr>
        <w:spacing w:after="0"/>
      </w:pPr>
      <w:r>
        <w:t xml:space="preserve">Det vi lär oss idag är att vi skall med jämna mellanrum skall byta ut filtren i luftvärmepumpen men </w:t>
      </w:r>
      <w:r w:rsidR="00713E99">
        <w:t xml:space="preserve">det räcker inte. </w:t>
      </w:r>
      <w:r>
        <w:t xml:space="preserve"> </w:t>
      </w:r>
      <w:r w:rsidR="00713E99">
        <w:t>Den behöver göras ren.</w:t>
      </w:r>
    </w:p>
    <w:p w:rsidR="0077403C" w:rsidRPr="0077403C" w:rsidRDefault="0077403C" w:rsidP="0077403C">
      <w:pPr>
        <w:spacing w:after="0"/>
        <w:rPr>
          <w:rFonts w:cstheme="minorHAnsi"/>
        </w:rPr>
      </w:pPr>
    </w:p>
    <w:p w:rsidR="0077403C" w:rsidRDefault="00E93001" w:rsidP="00E93001">
      <w:r>
        <w:t>Man kan räkna med att efter 1 år har besparing</w:t>
      </w:r>
      <w:r w:rsidR="00713E99">
        <w:t>en</w:t>
      </w:r>
      <w:r>
        <w:t xml:space="preserve"> minskat med 10 %. Väntar du längre</w:t>
      </w:r>
      <w:r w:rsidR="00506205">
        <w:t xml:space="preserve"> med att göra ren din lu</w:t>
      </w:r>
      <w:r w:rsidR="00713E99">
        <w:t>ftvärmepump</w:t>
      </w:r>
      <w:r>
        <w:t xml:space="preserve"> kommer din besparing att stadigt</w:t>
      </w:r>
      <w:r w:rsidR="00713E99">
        <w:t xml:space="preserve"> sjunka. </w:t>
      </w:r>
      <w:r>
        <w:t xml:space="preserve">Det finns många Luftvärmepumpar som aldrig har gjorts rena och </w:t>
      </w:r>
      <w:r w:rsidR="00713E99">
        <w:t xml:space="preserve">som </w:t>
      </w:r>
      <w:r>
        <w:t>h</w:t>
      </w:r>
      <w:r w:rsidR="00713E99">
        <w:t>ar varit i drift i många år. De</w:t>
      </w:r>
      <w:r>
        <w:t xml:space="preserve"> kanske inte ens spar pengar längre åt sin ägare. </w:t>
      </w:r>
    </w:p>
    <w:p w:rsidR="00985022" w:rsidRDefault="001A4C66" w:rsidP="00985022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E4C2B2D" wp14:editId="3B212E45">
            <wp:simplePos x="0" y="0"/>
            <wp:positionH relativeFrom="column">
              <wp:posOffset>-480695</wp:posOffset>
            </wp:positionH>
            <wp:positionV relativeFrom="paragraph">
              <wp:posOffset>516890</wp:posOffset>
            </wp:positionV>
            <wp:extent cx="758761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30" y="21409"/>
                <wp:lineTo x="21530" y="0"/>
                <wp:lineTo x="0" y="0"/>
              </wp:wrapPolygon>
            </wp:wrapTight>
            <wp:docPr id="6" name="ds-image" descr="http://www.accleaner.se/files/artikel_expressen_tisdag_20_juli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-image" descr="http://www.accleaner.se/files/artikel_expressen_tisdag_20_juli_2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001">
        <w:t>1 år efter det att du installerade din luftvärmepump är den smutsig inuti lamellpaketet. Det är fett, damm och det finns också en mängd olika mikroorganismer.</w:t>
      </w:r>
    </w:p>
    <w:p w:rsidR="001A4C66" w:rsidRDefault="001A4C66" w:rsidP="001A4C66">
      <w:pPr>
        <w:spacing w:after="0"/>
      </w:pPr>
      <w:r>
        <w:t xml:space="preserve">Läkaren Christer Pettersson säger i Expressen den 20 juli 2010 </w:t>
      </w:r>
    </w:p>
    <w:p w:rsidR="001A4C66" w:rsidRDefault="001A4C66" w:rsidP="00146C7F">
      <w:r>
        <w:t xml:space="preserve">”Air-conditioning kan sätta </w:t>
      </w:r>
      <w:r w:rsidR="003E4BEF">
        <w:t>sprätt på</w:t>
      </w:r>
      <w:r>
        <w:t xml:space="preserve"> virus som orsakar förkylningar sommartid eftersom det är luftburet och sprider sig lättare med cirkulationen. </w:t>
      </w:r>
      <w:r w:rsidR="003E4BEF">
        <w:t xml:space="preserve"> </w:t>
      </w:r>
    </w:p>
    <w:p w:rsidR="0077403C" w:rsidRDefault="0077403C" w:rsidP="001A4C66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77403C">
        <w:rPr>
          <w:rFonts w:asciiTheme="minorHAnsi" w:hAnsiTheme="minorHAnsi" w:cstheme="minorHAnsi"/>
          <w:sz w:val="22"/>
          <w:szCs w:val="22"/>
        </w:rPr>
        <w:t>Professor i Finland är orolig för vad luftvärmepumpar kan ställa till med!</w:t>
      </w:r>
      <w:r w:rsidRPr="0077403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7403C" w:rsidRPr="0077403C" w:rsidRDefault="0077403C" w:rsidP="001A4C66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77403C">
        <w:rPr>
          <w:rFonts w:asciiTheme="minorHAnsi" w:hAnsiTheme="minorHAnsi" w:cstheme="minorHAnsi"/>
          <w:sz w:val="22"/>
          <w:szCs w:val="22"/>
        </w:rPr>
        <w:t>F.d. arkitekturprofessor, nu författare av "kunskapsböcker", Panu Kaila är bekymrad över finländarnas värmepumpsfeber (</w:t>
      </w:r>
      <w:proofErr w:type="gramStart"/>
      <w:r w:rsidRPr="0077403C">
        <w:rPr>
          <w:rFonts w:asciiTheme="minorHAnsi" w:hAnsiTheme="minorHAnsi" w:cstheme="minorHAnsi"/>
          <w:sz w:val="22"/>
          <w:szCs w:val="22"/>
        </w:rPr>
        <w:t>dvs</w:t>
      </w:r>
      <w:proofErr w:type="gramEnd"/>
      <w:r w:rsidRPr="0077403C">
        <w:rPr>
          <w:rFonts w:asciiTheme="minorHAnsi" w:hAnsiTheme="minorHAnsi" w:cstheme="minorHAnsi"/>
          <w:sz w:val="22"/>
          <w:szCs w:val="22"/>
        </w:rPr>
        <w:t xml:space="preserve"> det installeras mycket nya värmepumpar)</w:t>
      </w:r>
    </w:p>
    <w:p w:rsidR="0077403C" w:rsidRDefault="0077403C" w:rsidP="001A4C66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77403C">
        <w:rPr>
          <w:rFonts w:asciiTheme="minorHAnsi" w:hAnsiTheme="minorHAnsi" w:cstheme="minorHAnsi"/>
          <w:sz w:val="22"/>
          <w:szCs w:val="22"/>
        </w:rPr>
        <w:t> "Luftvärmepump kan förstöra både huset och hälsan"</w:t>
      </w:r>
    </w:p>
    <w:p w:rsidR="001A4C66" w:rsidRDefault="001A4C66" w:rsidP="001A4C66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</w:p>
    <w:p w:rsidR="001A4C66" w:rsidRDefault="001A4C66" w:rsidP="001A4C66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Hela artikeln följ länken – kortare översättning hittar ni på </w:t>
      </w:r>
    </w:p>
    <w:p w:rsidR="001A4C66" w:rsidRPr="00985022" w:rsidRDefault="00985022" w:rsidP="001A4C66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hyperlink r:id="rId9" w:history="1">
        <w:r w:rsidRPr="00985022">
          <w:rPr>
            <w:rStyle w:val="Hyperlnk"/>
            <w:rFonts w:asciiTheme="minorHAnsi" w:hAnsiTheme="minorHAnsi" w:cstheme="minorHAnsi"/>
            <w:color w:val="auto"/>
            <w:sz w:val="22"/>
            <w:szCs w:val="22"/>
          </w:rPr>
          <w:t>http://www.accleaner.se/empty_7.html</w:t>
        </w:r>
      </w:hyperlink>
      <w:r w:rsidRPr="0098502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A4C66" w:rsidRPr="001A4C66" w:rsidRDefault="001A4C66" w:rsidP="001A4C66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</w:p>
    <w:p w:rsidR="001A4C66" w:rsidRPr="003E4BEF" w:rsidRDefault="0077403C" w:rsidP="003E4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</w:rPr>
      </w:pPr>
      <w:r>
        <w:rPr>
          <w:rFonts w:cstheme="minorHAnsi"/>
        </w:rPr>
        <w:t>Källa</w:t>
      </w:r>
      <w:r w:rsidRPr="0077403C">
        <w:rPr>
          <w:rFonts w:cstheme="minorHAnsi"/>
          <w:b/>
        </w:rPr>
        <w:t xml:space="preserve">: </w:t>
      </w:r>
      <w:hyperlink r:id="rId10" w:history="1">
        <w:r w:rsidRPr="0077403C">
          <w:rPr>
            <w:rStyle w:val="Stark"/>
            <w:rFonts w:cstheme="minorHAnsi"/>
            <w:b w:val="0"/>
            <w:u w:val="single"/>
          </w:rPr>
          <w:t>http://www.kauppalehti.fi/5/i/talous/uutiset/etusivu/uutinen.jsp?oid=20100811067</w:t>
        </w:r>
      </w:hyperlink>
    </w:p>
    <w:p w:rsidR="0077403C" w:rsidRPr="0077403C" w:rsidRDefault="003E4BEF" w:rsidP="00146C7F">
      <w:r>
        <w:t xml:space="preserve">Således </w:t>
      </w:r>
      <w:r w:rsidR="00E93001">
        <w:t>behöver</w:t>
      </w:r>
      <w:r>
        <w:t xml:space="preserve"> man</w:t>
      </w:r>
      <w:r w:rsidR="00E93001">
        <w:t xml:space="preserve"> göra r</w:t>
      </w:r>
      <w:r w:rsidR="00506205">
        <w:t xml:space="preserve">en den och hur bär </w:t>
      </w:r>
      <w:r w:rsidR="00506205" w:rsidRPr="0077403C">
        <w:t>man sig åt</w:t>
      </w:r>
      <w:r w:rsidR="00E93001" w:rsidRPr="0077403C">
        <w:t xml:space="preserve">? </w:t>
      </w:r>
    </w:p>
    <w:p w:rsidR="00146C7F" w:rsidRDefault="00146C7F" w:rsidP="00146C7F">
      <w:r>
        <w:lastRenderedPageBreak/>
        <w:t xml:space="preserve">Svaret på den frågan fram tills idag är att man skall kontakta sin installatör och be dem göra rent. </w:t>
      </w:r>
      <w:r w:rsidR="00CF1AD9">
        <w:t xml:space="preserve"> Det är kostsamt.</w:t>
      </w:r>
    </w:p>
    <w:p w:rsidR="00E93001" w:rsidRDefault="00E93001" w:rsidP="00146C7F">
      <w:r>
        <w:t>Vi lanserar n</w:t>
      </w:r>
      <w:r w:rsidR="008527F8">
        <w:t xml:space="preserve">u </w:t>
      </w:r>
      <w:r w:rsidR="00713E99">
        <w:t xml:space="preserve">det </w:t>
      </w:r>
      <w:r w:rsidR="008527F8" w:rsidRPr="003E4BEF">
        <w:rPr>
          <w:b/>
        </w:rPr>
        <w:t xml:space="preserve">första </w:t>
      </w:r>
      <w:r w:rsidR="00BD0645" w:rsidRPr="003E4BEF">
        <w:rPr>
          <w:b/>
        </w:rPr>
        <w:t xml:space="preserve">mikrobiologiskt testade </w:t>
      </w:r>
      <w:r w:rsidR="008527F8" w:rsidRPr="003E4BEF">
        <w:rPr>
          <w:b/>
        </w:rPr>
        <w:t>rengöringsmedlet</w:t>
      </w:r>
      <w:r w:rsidR="008527F8">
        <w:t xml:space="preserve"> </w:t>
      </w:r>
      <w:r>
        <w:t>för luftvärmepumpar</w:t>
      </w:r>
      <w:r w:rsidR="003E4BEF">
        <w:t>,</w:t>
      </w:r>
      <w:r>
        <w:t xml:space="preserve"> anpassat för den privata marknaden – ”</w:t>
      </w:r>
      <w:r w:rsidRPr="00E93001">
        <w:rPr>
          <w:b/>
        </w:rPr>
        <w:t>SG</w:t>
      </w:r>
      <w:r w:rsidR="008527F8" w:rsidRPr="00E93001">
        <w:rPr>
          <w:b/>
        </w:rPr>
        <w:t xml:space="preserve"> AC-Cleaner - Rengöring &amp; Efterbehandling</w:t>
      </w:r>
      <w:r w:rsidR="008527F8">
        <w:t xml:space="preserve">. </w:t>
      </w:r>
    </w:p>
    <w:p w:rsidR="00BD0645" w:rsidRDefault="008527F8" w:rsidP="00146C7F">
      <w:r>
        <w:t>Det är enkelt att göra ren</w:t>
      </w:r>
      <w:r w:rsidR="00E93001">
        <w:t xml:space="preserve"> sin luftvärmepump</w:t>
      </w:r>
      <w:r>
        <w:t xml:space="preserve"> själv och till </w:t>
      </w:r>
      <w:r w:rsidR="00713E99">
        <w:t>en låg</w:t>
      </w:r>
      <w:r w:rsidR="00E93001">
        <w:t xml:space="preserve"> k</w:t>
      </w:r>
      <w:r w:rsidR="0073592D">
        <w:t xml:space="preserve">ostnad. </w:t>
      </w:r>
      <w:r w:rsidR="00713E99">
        <w:t>Det</w:t>
      </w:r>
      <w:r w:rsidR="00E93001">
        <w:t xml:space="preserve"> bidrar till att man</w:t>
      </w:r>
      <w:r w:rsidR="00713E99">
        <w:t xml:space="preserve"> också får ett bättre inomhusklimat</w:t>
      </w:r>
      <w:r w:rsidR="00BD0645">
        <w:t>. V</w:t>
      </w:r>
      <w:r w:rsidR="00480AB0">
        <w:t xml:space="preserve">i rekommenderar att man gör den ren minst en gång varje år. </w:t>
      </w:r>
      <w:r w:rsidR="00BD0645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2091D594" wp14:editId="3A1669C1">
            <wp:extent cx="2193925" cy="1645444"/>
            <wp:effectExtent l="0" t="0" r="0" b="0"/>
            <wp:docPr id="2" name="ds-image" descr="http://www.accleaner.se/files/bild_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-image" descr="http://www.accleaner.se/files/bild_f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00" cy="1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03C">
        <w:t xml:space="preserve">    </w:t>
      </w:r>
      <w:r w:rsidR="00BD0645">
        <w:t xml:space="preserve"> </w:t>
      </w:r>
      <w:r w:rsidR="00BD0645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62D8417D" wp14:editId="70F0C3EE">
            <wp:extent cx="2276475" cy="1707356"/>
            <wp:effectExtent l="0" t="0" r="0" b="0"/>
            <wp:docPr id="3" name="ds-image" descr="http://www.accleaner.se/files/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-image" descr="http://www.accleaner.se/files/bil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01" cy="17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3C" w:rsidRDefault="0077403C" w:rsidP="00146C7F">
      <w:r>
        <w:t xml:space="preserve">     </w:t>
      </w:r>
      <w:r w:rsidR="00CF1AD9">
        <w:t xml:space="preserve">          </w:t>
      </w:r>
      <w:r>
        <w:t xml:space="preserve">   Före </w:t>
      </w:r>
      <w:r>
        <w:tab/>
      </w:r>
      <w:r>
        <w:tab/>
        <w:t xml:space="preserve">        </w:t>
      </w:r>
      <w:r w:rsidR="00CF1AD9">
        <w:t xml:space="preserve">                  </w:t>
      </w:r>
      <w:r>
        <w:t xml:space="preserve"> efter</w:t>
      </w:r>
    </w:p>
    <w:p w:rsidR="006C219B" w:rsidRDefault="00713E99" w:rsidP="00146C7F">
      <w:r>
        <w:t>För de som</w:t>
      </w:r>
      <w:r w:rsidR="008527F8">
        <w:t xml:space="preserve"> känner sig osäkra på hur man skall göra ren </w:t>
      </w:r>
      <w:r w:rsidR="00480AB0">
        <w:t xml:space="preserve">sin luftvärmepump </w:t>
      </w:r>
      <w:r w:rsidR="0077403C">
        <w:t>finn</w:t>
      </w:r>
      <w:r w:rsidR="008527F8">
        <w:t>s</w:t>
      </w:r>
      <w:r w:rsidR="0077403C">
        <w:t xml:space="preserve"> det</w:t>
      </w:r>
      <w:r w:rsidR="008527F8">
        <w:t xml:space="preserve"> en instruktionsvideo på internet som enkelt beskriver hur man </w:t>
      </w:r>
      <w:r w:rsidR="00480AB0">
        <w:t>bär sig åt</w:t>
      </w:r>
      <w:r w:rsidR="0077403C">
        <w:t xml:space="preserve"> </w:t>
      </w:r>
      <w:r w:rsidR="0077403C">
        <w:t>www.accleaner.se</w:t>
      </w:r>
    </w:p>
    <w:p w:rsidR="00E93001" w:rsidRDefault="00E93001" w:rsidP="00146C7F">
      <w:r>
        <w:t xml:space="preserve">Vinsten för användaren kommer att bli </w:t>
      </w:r>
    </w:p>
    <w:p w:rsidR="00E93001" w:rsidRDefault="00E93001" w:rsidP="00E93001">
      <w:pPr>
        <w:pStyle w:val="Liststycke"/>
        <w:numPr>
          <w:ilvl w:val="0"/>
          <w:numId w:val="1"/>
        </w:numPr>
      </w:pPr>
      <w:r>
        <w:t xml:space="preserve">Minskade </w:t>
      </w:r>
      <w:r w:rsidR="008527F8">
        <w:t xml:space="preserve">energikostnader </w:t>
      </w:r>
    </w:p>
    <w:p w:rsidR="00E93001" w:rsidRDefault="00E93001" w:rsidP="00E93001">
      <w:pPr>
        <w:pStyle w:val="Liststycke"/>
        <w:numPr>
          <w:ilvl w:val="0"/>
          <w:numId w:val="1"/>
        </w:numPr>
      </w:pPr>
      <w:r>
        <w:t xml:space="preserve">Ett bättre </w:t>
      </w:r>
      <w:r w:rsidR="008527F8">
        <w:t>inomhusklimat</w:t>
      </w:r>
      <w:r w:rsidR="00A72E03">
        <w:t xml:space="preserve">. </w:t>
      </w:r>
    </w:p>
    <w:p w:rsidR="008527F8" w:rsidRDefault="00E93001" w:rsidP="00480AB0">
      <w:pPr>
        <w:ind w:left="360"/>
      </w:pPr>
      <w:r>
        <w:t>En ren luftvärmepump bidrar till mindre koldioxid utsläpp</w:t>
      </w:r>
      <w:r w:rsidR="00A72E03">
        <w:t xml:space="preserve"> så länge vi får el </w:t>
      </w:r>
      <w:r w:rsidR="00BD0645">
        <w:t>via kol- och oljekraftverk</w:t>
      </w:r>
      <w:r>
        <w:t>.</w:t>
      </w:r>
    </w:p>
    <w:p w:rsidR="00E93001" w:rsidRDefault="00E93001" w:rsidP="00E93001">
      <w:r>
        <w:t>Produkten är testad i ett mikrobiologiskt laboratorium. Tester utförda av Mikrolab Stockholm AB som är ett SWEDAC ackrediterat Laboratorium.</w:t>
      </w:r>
    </w:p>
    <w:p w:rsidR="00207042" w:rsidRDefault="001A4C66">
      <w:r>
        <w:t xml:space="preserve">Mer </w:t>
      </w:r>
      <w:r w:rsidR="00A72E03">
        <w:t>Information</w:t>
      </w:r>
      <w:r w:rsidR="0077403C">
        <w:t xml:space="preserve"> och testresultat</w:t>
      </w:r>
      <w:r w:rsidR="00A72E03">
        <w:t xml:space="preserve"> hittar man på</w:t>
      </w:r>
      <w:hyperlink r:id="rId13" w:history="1"/>
      <w:bookmarkStart w:id="0" w:name="_GoBack"/>
      <w:bookmarkEnd w:id="0"/>
      <w:r w:rsidR="00A72E03">
        <w:t xml:space="preserve"> </w:t>
      </w:r>
      <w:r w:rsidR="00BD0645">
        <w:t>www.ac-cleaner.se</w:t>
      </w:r>
      <w:r w:rsidR="0077403C">
        <w:t xml:space="preserve"> </w:t>
      </w:r>
      <w:r>
        <w:t xml:space="preserve"> </w:t>
      </w:r>
    </w:p>
    <w:p w:rsidR="003E4BEF" w:rsidRDefault="003E4BEF"/>
    <w:sectPr w:rsidR="003E4BEF" w:rsidSect="008F35F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AEB" w:rsidRDefault="00737AEB" w:rsidP="00A41FEF">
      <w:pPr>
        <w:spacing w:after="0" w:line="240" w:lineRule="auto"/>
      </w:pPr>
      <w:r>
        <w:separator/>
      </w:r>
    </w:p>
  </w:endnote>
  <w:endnote w:type="continuationSeparator" w:id="0">
    <w:p w:rsidR="00737AEB" w:rsidRDefault="00737AEB" w:rsidP="00A4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645" w:rsidRDefault="00BD0645" w:rsidP="00BD0645">
    <w:pPr>
      <w:pStyle w:val="Sidfo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95C158" wp14:editId="63272934">
          <wp:simplePos x="0" y="0"/>
          <wp:positionH relativeFrom="column">
            <wp:posOffset>-671195</wp:posOffset>
          </wp:positionH>
          <wp:positionV relativeFrom="paragraph">
            <wp:posOffset>33020</wp:posOffset>
          </wp:positionV>
          <wp:extent cx="500380" cy="434975"/>
          <wp:effectExtent l="0" t="0" r="0" b="3175"/>
          <wp:wrapTight wrapText="bothSides">
            <wp:wrapPolygon edited="0">
              <wp:start x="0" y="0"/>
              <wp:lineTo x="0" y="20812"/>
              <wp:lineTo x="20558" y="20812"/>
              <wp:lineTo x="20558" y="0"/>
              <wp:lineTo x="0" y="0"/>
            </wp:wrapPolygon>
          </wp:wrapTight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_logo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ST</w:t>
    </w:r>
    <w:proofErr w:type="gramStart"/>
    <w:r>
      <w:t>.SG</w:t>
    </w:r>
    <w:proofErr w:type="gramEnd"/>
    <w:r>
      <w:t xml:space="preserve"> produkter AB , marknadsför E</w:t>
    </w:r>
    <w:r>
      <w:t xml:space="preserve">arthBox, SG AC Cleaner, GroMat , </w:t>
    </w:r>
    <w:r>
      <w:t xml:space="preserve">RCP Panelen -  www.sgprodukter.se  </w:t>
    </w:r>
  </w:p>
  <w:p w:rsidR="00A41FEF" w:rsidRPr="00BD0645" w:rsidRDefault="00A41FEF" w:rsidP="00BD064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AEB" w:rsidRDefault="00737AEB" w:rsidP="00A41FEF">
      <w:pPr>
        <w:spacing w:after="0" w:line="240" w:lineRule="auto"/>
      </w:pPr>
      <w:r>
        <w:separator/>
      </w:r>
    </w:p>
  </w:footnote>
  <w:footnote w:type="continuationSeparator" w:id="0">
    <w:p w:rsidR="00737AEB" w:rsidRDefault="00737AEB" w:rsidP="00A4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FEF" w:rsidRDefault="003E4BEF" w:rsidP="00A41FEF">
    <w:pPr>
      <w:pStyle w:val="Sidhuvud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4138930</wp:posOffset>
          </wp:positionH>
          <wp:positionV relativeFrom="paragraph">
            <wp:posOffset>-392430</wp:posOffset>
          </wp:positionV>
          <wp:extent cx="2112645" cy="1238250"/>
          <wp:effectExtent l="0" t="0" r="0" b="0"/>
          <wp:wrapTight wrapText="bothSides">
            <wp:wrapPolygon edited="0">
              <wp:start x="0" y="0"/>
              <wp:lineTo x="0" y="21268"/>
              <wp:lineTo x="21425" y="21268"/>
              <wp:lineTo x="21425" y="0"/>
              <wp:lineTo x="0" y="0"/>
            </wp:wrapPolygon>
          </wp:wrapTight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64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83DDC"/>
    <w:multiLevelType w:val="hybridMultilevel"/>
    <w:tmpl w:val="DB5AB88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FEF"/>
    <w:rsid w:val="0000329F"/>
    <w:rsid w:val="00144CEA"/>
    <w:rsid w:val="00146C7F"/>
    <w:rsid w:val="001A4C66"/>
    <w:rsid w:val="00207042"/>
    <w:rsid w:val="002A5D99"/>
    <w:rsid w:val="00372072"/>
    <w:rsid w:val="003E4BEF"/>
    <w:rsid w:val="00405242"/>
    <w:rsid w:val="00480679"/>
    <w:rsid w:val="00480AB0"/>
    <w:rsid w:val="00506205"/>
    <w:rsid w:val="0059513C"/>
    <w:rsid w:val="00654554"/>
    <w:rsid w:val="006C219B"/>
    <w:rsid w:val="00713E99"/>
    <w:rsid w:val="00732BE5"/>
    <w:rsid w:val="0073592D"/>
    <w:rsid w:val="00737AEB"/>
    <w:rsid w:val="0077403C"/>
    <w:rsid w:val="008527F8"/>
    <w:rsid w:val="008F35FD"/>
    <w:rsid w:val="00985022"/>
    <w:rsid w:val="00A41FEF"/>
    <w:rsid w:val="00A72E03"/>
    <w:rsid w:val="00BD0645"/>
    <w:rsid w:val="00CF1AD9"/>
    <w:rsid w:val="00D93AE1"/>
    <w:rsid w:val="00E93001"/>
    <w:rsid w:val="00ED6FB8"/>
    <w:rsid w:val="00FD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4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1FE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A41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41FEF"/>
  </w:style>
  <w:style w:type="paragraph" w:styleId="Sidfot">
    <w:name w:val="footer"/>
    <w:basedOn w:val="Normal"/>
    <w:link w:val="SidfotChar"/>
    <w:uiPriority w:val="99"/>
    <w:unhideWhenUsed/>
    <w:rsid w:val="00A41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41FEF"/>
  </w:style>
  <w:style w:type="character" w:styleId="Hyperlnk">
    <w:name w:val="Hyperlink"/>
    <w:basedOn w:val="Standardstycketeckensnitt"/>
    <w:uiPriority w:val="99"/>
    <w:unhideWhenUsed/>
    <w:rsid w:val="00A72E03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E93001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740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740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4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1FE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A41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41FEF"/>
  </w:style>
  <w:style w:type="paragraph" w:styleId="Sidfot">
    <w:name w:val="footer"/>
    <w:basedOn w:val="Normal"/>
    <w:link w:val="SidfotChar"/>
    <w:uiPriority w:val="99"/>
    <w:unhideWhenUsed/>
    <w:rsid w:val="00A41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41FEF"/>
  </w:style>
  <w:style w:type="character" w:styleId="Hyperlnk">
    <w:name w:val="Hyperlink"/>
    <w:basedOn w:val="Standardstycketeckensnitt"/>
    <w:uiPriority w:val="99"/>
    <w:unhideWhenUsed/>
    <w:rsid w:val="00A72E03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E93001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740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740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6098">
          <w:marLeft w:val="225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838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6079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2B612A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32922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1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3294">
          <w:marLeft w:val="225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51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1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1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7500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2B612A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273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89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c-cleaner.s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auppalehti.fi/5/i/talous/uutiset/etusivu/uutinen.jsp?oid=2010081106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ccleaner.se/empty_7.htm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Savegarden</dc:creator>
  <cp:lastModifiedBy>Tomas Niklasson</cp:lastModifiedBy>
  <cp:revision>2</cp:revision>
  <cp:lastPrinted>2010-10-01T10:38:00Z</cp:lastPrinted>
  <dcterms:created xsi:type="dcterms:W3CDTF">2010-10-01T10:42:00Z</dcterms:created>
  <dcterms:modified xsi:type="dcterms:W3CDTF">2010-10-01T10:42:00Z</dcterms:modified>
</cp:coreProperties>
</file>