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38" w:rsidRPr="00B856A6" w:rsidRDefault="00B856A6" w:rsidP="00892338">
      <w:pPr>
        <w:rPr>
          <w:b/>
          <w:sz w:val="28"/>
          <w:szCs w:val="28"/>
        </w:rPr>
      </w:pPr>
      <w:r w:rsidRPr="00B856A6">
        <w:rPr>
          <w:b/>
          <w:sz w:val="28"/>
          <w:szCs w:val="28"/>
        </w:rPr>
        <w:t xml:space="preserve">Vinnare i Dunkers tatueringstävling 2011: </w:t>
      </w:r>
      <w:r w:rsidR="00892338" w:rsidRPr="00B856A6">
        <w:rPr>
          <w:b/>
          <w:sz w:val="28"/>
          <w:szCs w:val="28"/>
        </w:rPr>
        <w:t>Simon Sandén</w:t>
      </w:r>
    </w:p>
    <w:p w:rsidR="00892338" w:rsidRDefault="00892338" w:rsidP="00892338">
      <w:r>
        <w:t>historia: Någonstans i nuet (ett nytt kapitel)</w:t>
      </w:r>
    </w:p>
    <w:p w:rsidR="00892338" w:rsidRDefault="00892338" w:rsidP="00892338">
      <w:r>
        <w:t xml:space="preserve">Musiken dånade i högtalarna, jag dansade rundor i min lägenhet, jag stannade upp och såg mig själv i spegeln. Fan. Riktig </w:t>
      </w:r>
      <w:proofErr w:type="gramStart"/>
      <w:r>
        <w:t>jävla</w:t>
      </w:r>
      <w:proofErr w:type="gramEnd"/>
      <w:r>
        <w:t xml:space="preserve"> glädje. Fan vad skönt. Jag fortsatte dansa rundor samtidigt som jag städade undan lite. Jag tog en paus, gick ut på balkongen. Tittade ut över höga stenhus, såg sundet, såg Helsingör. Fint. Jag tände en cigarett och kände samma lyckorus som jag gjort 10 minuter tidigare. Fimpade cigaretten och gick in och satte mig här. Musiken dånar fortfarande och jag sjunger med så gott jag kan. Stackars grannar. För 10 år sedan fick jag diabetes, sedan dess har jag varit på sjukhuset fler gånger än jag vad jag gjort läxor. Jag har alltid glidit fram och precis klarat varje årskurs. Precis klarat av att få betyg. Kom precis in på den linjen jag ville. Bytte linje efter ett år. Kom därefter precis in på den nya linje jag sökt. I somras fick jag diagnosen ADD. Nu vet jag vad allt beror på. Nu vet jag varför allt varit som det varit. Jag har klarat av det, ovetande om mitt problem. Nu vet jag vad problemet är, och jag kan handskas med det. Jag ska fira detta, jag ska fira denna glädje, jag ska föreviga denna stund. Detta glädjerus. Jag ska tatuera mig, något jag velat göra, väldigt länge. Trots det har det aldrig blivit av, precis som med allt annat, läxor, körkort och massa annat skit som jag lagt åt sidan. Nu gör jag inte det längre. Nu tar jag tag i saker, nu fungerar mitt liv så som det ska fungera. Fan vad skönt! En tatuering. Kanske en båt, en </w:t>
      </w:r>
      <w:proofErr w:type="gramStart"/>
      <w:r>
        <w:t>sån</w:t>
      </w:r>
      <w:proofErr w:type="gramEnd"/>
      <w:r>
        <w:t xml:space="preserve"> man ritade när man var liten, enkel och ett stort segel. På armen, bröstet, jag vet inte riktigt var. Men den ska göras. För att fira detta rus av glädje, av ren </w:t>
      </w:r>
      <w:proofErr w:type="gramStart"/>
      <w:r>
        <w:t>jävla</w:t>
      </w:r>
      <w:proofErr w:type="gramEnd"/>
      <w:r>
        <w:t xml:space="preserve"> lycka, av hopp. Kanske representerar båten den resa jag hittills gjort, att jag fortfarande tar mig framåt trots alla oväder jag fått utstå. För mig har det varit just det, oväder, för mig har det varit jävligt svårt och jag har mått jävligt dåligt genom åren. Det finns folk som har varit med om värre saker, som också klarar av mer saker än vad jag gör, som blir mer än vad jag någonsin kommer bli. Men jag har klarat av det som jag känt varit omöjligt. Jag har klarat det, och jag, jag har vunnit. Båten representerar ingenting, det är bara för mig, en medalj.</w:t>
      </w:r>
    </w:p>
    <w:p w:rsidR="005B3A24" w:rsidRPr="00892338" w:rsidRDefault="00892338" w:rsidP="00892338">
      <w:r>
        <w:t>Nu ska jag ut på balkongen igen, jag ska tända en ny cigarett, och jag ska njuta av att vara mig själv. Jag ska njuta av medvinden och förbereda mig för nästa oväder. För det kommer komma, och jag kommer klara av det.</w:t>
      </w:r>
    </w:p>
    <w:sectPr w:rsidR="005B3A24" w:rsidRPr="00892338" w:rsidSect="00FD4D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92F68"/>
    <w:rsid w:val="00054385"/>
    <w:rsid w:val="00077F0D"/>
    <w:rsid w:val="000F35EF"/>
    <w:rsid w:val="00207E25"/>
    <w:rsid w:val="0028344E"/>
    <w:rsid w:val="004E35FF"/>
    <w:rsid w:val="00592F68"/>
    <w:rsid w:val="00892338"/>
    <w:rsid w:val="00A41DED"/>
    <w:rsid w:val="00B803C0"/>
    <w:rsid w:val="00B856A6"/>
    <w:rsid w:val="00D0132A"/>
    <w:rsid w:val="00F0097F"/>
    <w:rsid w:val="00FD4DB8"/>
    <w:rsid w:val="00FE56E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B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0668334">
      <w:bodyDiv w:val="1"/>
      <w:marLeft w:val="0"/>
      <w:marRight w:val="0"/>
      <w:marTop w:val="0"/>
      <w:marBottom w:val="0"/>
      <w:divBdr>
        <w:top w:val="none" w:sz="0" w:space="0" w:color="auto"/>
        <w:left w:val="none" w:sz="0" w:space="0" w:color="auto"/>
        <w:bottom w:val="none" w:sz="0" w:space="0" w:color="auto"/>
        <w:right w:val="none" w:sz="0" w:space="0" w:color="auto"/>
      </w:divBdr>
    </w:div>
    <w:div w:id="595602130">
      <w:bodyDiv w:val="1"/>
      <w:marLeft w:val="0"/>
      <w:marRight w:val="0"/>
      <w:marTop w:val="0"/>
      <w:marBottom w:val="0"/>
      <w:divBdr>
        <w:top w:val="none" w:sz="0" w:space="0" w:color="auto"/>
        <w:left w:val="none" w:sz="0" w:space="0" w:color="auto"/>
        <w:bottom w:val="none" w:sz="0" w:space="0" w:color="auto"/>
        <w:right w:val="none" w:sz="0" w:space="0" w:color="auto"/>
      </w:divBdr>
    </w:div>
    <w:div w:id="719864554">
      <w:bodyDiv w:val="1"/>
      <w:marLeft w:val="0"/>
      <w:marRight w:val="0"/>
      <w:marTop w:val="0"/>
      <w:marBottom w:val="0"/>
      <w:divBdr>
        <w:top w:val="none" w:sz="0" w:space="0" w:color="auto"/>
        <w:left w:val="none" w:sz="0" w:space="0" w:color="auto"/>
        <w:bottom w:val="none" w:sz="0" w:space="0" w:color="auto"/>
        <w:right w:val="none" w:sz="0" w:space="0" w:color="auto"/>
      </w:divBdr>
    </w:div>
    <w:div w:id="998582716">
      <w:bodyDiv w:val="1"/>
      <w:marLeft w:val="0"/>
      <w:marRight w:val="0"/>
      <w:marTop w:val="0"/>
      <w:marBottom w:val="0"/>
      <w:divBdr>
        <w:top w:val="none" w:sz="0" w:space="0" w:color="auto"/>
        <w:left w:val="none" w:sz="0" w:space="0" w:color="auto"/>
        <w:bottom w:val="none" w:sz="0" w:space="0" w:color="auto"/>
        <w:right w:val="none" w:sz="0" w:space="0" w:color="auto"/>
      </w:divBdr>
    </w:div>
    <w:div w:id="1336804677">
      <w:bodyDiv w:val="1"/>
      <w:marLeft w:val="0"/>
      <w:marRight w:val="0"/>
      <w:marTop w:val="0"/>
      <w:marBottom w:val="0"/>
      <w:divBdr>
        <w:top w:val="none" w:sz="0" w:space="0" w:color="auto"/>
        <w:left w:val="none" w:sz="0" w:space="0" w:color="auto"/>
        <w:bottom w:val="none" w:sz="0" w:space="0" w:color="auto"/>
        <w:right w:val="none" w:sz="0" w:space="0" w:color="auto"/>
      </w:divBdr>
    </w:div>
    <w:div w:id="1963684730">
      <w:bodyDiv w:val="1"/>
      <w:marLeft w:val="0"/>
      <w:marRight w:val="0"/>
      <w:marTop w:val="0"/>
      <w:marBottom w:val="0"/>
      <w:divBdr>
        <w:top w:val="none" w:sz="0" w:space="0" w:color="auto"/>
        <w:left w:val="none" w:sz="0" w:space="0" w:color="auto"/>
        <w:bottom w:val="none" w:sz="0" w:space="0" w:color="auto"/>
        <w:right w:val="none" w:sz="0" w:space="0" w:color="auto"/>
      </w:divBdr>
    </w:div>
    <w:div w:id="2023434384">
      <w:bodyDiv w:val="1"/>
      <w:marLeft w:val="0"/>
      <w:marRight w:val="0"/>
      <w:marTop w:val="0"/>
      <w:marBottom w:val="0"/>
      <w:divBdr>
        <w:top w:val="none" w:sz="0" w:space="0" w:color="auto"/>
        <w:left w:val="none" w:sz="0" w:space="0" w:color="auto"/>
        <w:bottom w:val="none" w:sz="0" w:space="0" w:color="auto"/>
        <w:right w:val="none" w:sz="0" w:space="0" w:color="auto"/>
      </w:divBdr>
    </w:div>
    <w:div w:id="21340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2136</Characters>
  <Application>Microsoft Office Word</Application>
  <DocSecurity>0</DocSecurity>
  <Lines>17</Lines>
  <Paragraphs>5</Paragraphs>
  <ScaleCrop>false</ScaleCrop>
  <Company>HBGSTAD</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Schreiber</dc:creator>
  <cp:keywords/>
  <dc:description/>
  <cp:lastModifiedBy>Maria Schreiber</cp:lastModifiedBy>
  <cp:revision>3</cp:revision>
  <dcterms:created xsi:type="dcterms:W3CDTF">2011-07-21T12:35:00Z</dcterms:created>
  <dcterms:modified xsi:type="dcterms:W3CDTF">2011-07-21T12:36:00Z</dcterms:modified>
</cp:coreProperties>
</file>