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6E7FC" w14:textId="77777777" w:rsidR="00114F05" w:rsidRDefault="00114F05" w:rsidP="00114F05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173BAD70" w14:textId="77777777" w:rsidR="00D62F90" w:rsidRPr="00574405" w:rsidRDefault="00D62F90" w:rsidP="00114F05">
      <w:pPr>
        <w:jc w:val="both"/>
        <w:rPr>
          <w:rFonts w:ascii="Calibri" w:hAnsi="Calibri"/>
          <w:sz w:val="28"/>
          <w:szCs w:val="28"/>
        </w:rPr>
      </w:pPr>
      <w:r w:rsidRPr="00574405">
        <w:rPr>
          <w:rFonts w:ascii="Calibri" w:hAnsi="Calibri"/>
          <w:b/>
          <w:bCs/>
          <w:sz w:val="28"/>
          <w:szCs w:val="28"/>
        </w:rPr>
        <w:t>Pressemitteilung</w:t>
      </w:r>
    </w:p>
    <w:p w14:paraId="67794FEB" w14:textId="77777777" w:rsidR="00E65D38" w:rsidRPr="007F33CB" w:rsidRDefault="00E65D38" w:rsidP="00114F05">
      <w:pPr>
        <w:jc w:val="both"/>
        <w:rPr>
          <w:rFonts w:ascii="Calibri" w:hAnsi="Calibri"/>
          <w:bCs/>
        </w:rPr>
      </w:pPr>
    </w:p>
    <w:p w14:paraId="75AB214E" w14:textId="77777777" w:rsidR="00114F05" w:rsidRDefault="00114F05" w:rsidP="00114F05">
      <w:pPr>
        <w:ind w:right="141"/>
        <w:jc w:val="both"/>
        <w:rPr>
          <w:rFonts w:ascii="Calibri" w:hAnsi="Calibri"/>
          <w:bCs/>
          <w:sz w:val="22"/>
          <w:szCs w:val="26"/>
        </w:rPr>
      </w:pPr>
    </w:p>
    <w:p w14:paraId="096BCC57" w14:textId="078ADF74" w:rsidR="00114F05" w:rsidRPr="00114F05" w:rsidRDefault="00114F05" w:rsidP="00114F05">
      <w:pPr>
        <w:ind w:right="141"/>
        <w:jc w:val="right"/>
        <w:rPr>
          <w:rFonts w:ascii="Calibri" w:hAnsi="Calibri"/>
          <w:bCs/>
          <w:sz w:val="22"/>
          <w:szCs w:val="26"/>
        </w:rPr>
      </w:pPr>
      <w:r w:rsidRPr="00114F05">
        <w:rPr>
          <w:rFonts w:ascii="Calibri" w:hAnsi="Calibri"/>
          <w:bCs/>
          <w:sz w:val="22"/>
          <w:szCs w:val="26"/>
        </w:rPr>
        <w:t>29.08.2018</w:t>
      </w:r>
    </w:p>
    <w:p w14:paraId="33FBC6FC" w14:textId="77777777" w:rsidR="00225955" w:rsidRPr="00114F05" w:rsidRDefault="00522A40" w:rsidP="00114F05">
      <w:pPr>
        <w:jc w:val="both"/>
        <w:rPr>
          <w:rFonts w:ascii="Calibri" w:hAnsi="Calibri"/>
          <w:b/>
          <w:bCs/>
          <w:szCs w:val="26"/>
        </w:rPr>
      </w:pPr>
      <w:r w:rsidRPr="00114F05">
        <w:rPr>
          <w:rFonts w:ascii="Calibri" w:hAnsi="Calibri"/>
          <w:b/>
          <w:bCs/>
          <w:szCs w:val="26"/>
        </w:rPr>
        <w:t>Stadtwerke Eisfestival</w:t>
      </w:r>
      <w:r w:rsidR="00542961" w:rsidRPr="00114F05">
        <w:rPr>
          <w:rFonts w:ascii="Calibri" w:hAnsi="Calibri"/>
          <w:b/>
          <w:bCs/>
          <w:szCs w:val="26"/>
        </w:rPr>
        <w:t xml:space="preserve"> </w:t>
      </w:r>
    </w:p>
    <w:p w14:paraId="5D0D7881" w14:textId="62F95FDD" w:rsidR="00E65D38" w:rsidRPr="00114F05" w:rsidRDefault="00E65D38" w:rsidP="00114F05">
      <w:pPr>
        <w:jc w:val="both"/>
        <w:rPr>
          <w:rFonts w:ascii="Calibri" w:hAnsi="Calibri"/>
          <w:b/>
          <w:bCs/>
          <w:szCs w:val="26"/>
        </w:rPr>
      </w:pPr>
      <w:r w:rsidRPr="00114F05">
        <w:rPr>
          <w:rFonts w:ascii="Calibri" w:hAnsi="Calibri"/>
          <w:b/>
          <w:bCs/>
          <w:szCs w:val="26"/>
        </w:rPr>
        <w:t xml:space="preserve">BUCHUNGSSTART </w:t>
      </w:r>
      <w:r w:rsidR="00936980" w:rsidRPr="00114F05">
        <w:rPr>
          <w:rFonts w:ascii="Calibri" w:hAnsi="Calibri"/>
          <w:b/>
          <w:bCs/>
          <w:szCs w:val="26"/>
        </w:rPr>
        <w:t>a</w:t>
      </w:r>
      <w:r w:rsidRPr="00114F05">
        <w:rPr>
          <w:rFonts w:ascii="Calibri" w:hAnsi="Calibri"/>
          <w:b/>
          <w:bCs/>
          <w:szCs w:val="26"/>
        </w:rPr>
        <w:t>m 3. September 2018</w:t>
      </w:r>
      <w:r w:rsidR="00936980" w:rsidRPr="00114F05">
        <w:rPr>
          <w:rFonts w:ascii="Calibri" w:hAnsi="Calibri"/>
          <w:b/>
          <w:bCs/>
          <w:szCs w:val="26"/>
        </w:rPr>
        <w:t xml:space="preserve"> für Gruppenangebote</w:t>
      </w:r>
    </w:p>
    <w:p w14:paraId="68D4C73A" w14:textId="77777777" w:rsidR="00D62F90" w:rsidRPr="00C403D4" w:rsidRDefault="00D62F90" w:rsidP="00114F05">
      <w:pPr>
        <w:jc w:val="both"/>
        <w:rPr>
          <w:rFonts w:ascii="Calibri" w:hAnsi="Calibri"/>
          <w:b/>
          <w:bCs/>
          <w:sz w:val="21"/>
          <w:szCs w:val="21"/>
        </w:rPr>
      </w:pPr>
    </w:p>
    <w:p w14:paraId="2B6A94CB" w14:textId="11B1BF7C" w:rsidR="00E679CA" w:rsidRDefault="00103095" w:rsidP="00114F05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103095">
        <w:rPr>
          <w:rFonts w:ascii="Calibri" w:hAnsi="Calibri" w:cs="Calibri"/>
          <w:sz w:val="21"/>
          <w:szCs w:val="21"/>
        </w:rPr>
        <w:t>Vom 15. November 2018 bis zum 13. Januar 2019</w:t>
      </w:r>
      <w:r>
        <w:rPr>
          <w:rFonts w:ascii="Calibri" w:hAnsi="Calibri" w:cs="Calibri"/>
          <w:sz w:val="21"/>
          <w:szCs w:val="21"/>
        </w:rPr>
        <w:t xml:space="preserve"> </w:t>
      </w:r>
      <w:r w:rsidR="00E679CA">
        <w:rPr>
          <w:rFonts w:ascii="Calibri" w:hAnsi="Calibri" w:cs="Calibri"/>
          <w:sz w:val="21"/>
          <w:szCs w:val="21"/>
        </w:rPr>
        <w:t xml:space="preserve">verwandelt sich die </w:t>
      </w:r>
      <w:proofErr w:type="spellStart"/>
      <w:r w:rsidR="00E679CA">
        <w:rPr>
          <w:rFonts w:ascii="Calibri" w:hAnsi="Calibri" w:cs="Calibri"/>
          <w:sz w:val="21"/>
          <w:szCs w:val="21"/>
        </w:rPr>
        <w:t>Kaikante</w:t>
      </w:r>
      <w:proofErr w:type="spellEnd"/>
      <w:r w:rsidR="00E679CA">
        <w:rPr>
          <w:rFonts w:ascii="Calibri" w:hAnsi="Calibri" w:cs="Calibri"/>
          <w:sz w:val="21"/>
          <w:szCs w:val="21"/>
        </w:rPr>
        <w:t xml:space="preserve"> des Kieler </w:t>
      </w:r>
      <w:proofErr w:type="spellStart"/>
      <w:r w:rsidR="00E679CA">
        <w:rPr>
          <w:rFonts w:ascii="Calibri" w:hAnsi="Calibri" w:cs="Calibri"/>
          <w:sz w:val="21"/>
          <w:szCs w:val="21"/>
        </w:rPr>
        <w:t>Ostseekais</w:t>
      </w:r>
      <w:proofErr w:type="spellEnd"/>
      <w:r w:rsidR="00E679CA">
        <w:rPr>
          <w:rFonts w:ascii="Calibri" w:hAnsi="Calibri" w:cs="Calibri"/>
          <w:sz w:val="21"/>
          <w:szCs w:val="21"/>
        </w:rPr>
        <w:t xml:space="preserve"> für acht Wochen in eine maritime Wintersportlandschaft. </w:t>
      </w:r>
    </w:p>
    <w:p w14:paraId="4C04B833" w14:textId="3237BE95" w:rsidR="00BC3EE8" w:rsidRDefault="00BC3EE8" w:rsidP="00114F05">
      <w:pPr>
        <w:autoSpaceDE w:val="0"/>
        <w:autoSpaceDN w:val="0"/>
        <w:adjustRightInd w:val="0"/>
        <w:jc w:val="both"/>
        <w:rPr>
          <w:rFonts w:ascii="Calibri" w:eastAsia="Calibri" w:hAnsi="Calibri" w:cs="Segoe UI"/>
          <w:color w:val="000000"/>
          <w:sz w:val="21"/>
          <w:szCs w:val="21"/>
          <w:lang w:eastAsia="en-US"/>
        </w:rPr>
      </w:pPr>
      <w:r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Der Veranstalter Kiel-Marketing </w:t>
      </w:r>
      <w:r w:rsidRPr="00ED163D"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e.V., die Stadtwerke Kiel und der Eisbahnbetreiber </w:t>
      </w:r>
      <w:proofErr w:type="spellStart"/>
      <w:r w:rsidRPr="00ED163D">
        <w:rPr>
          <w:rFonts w:ascii="Calibri" w:eastAsia="Calibri" w:hAnsi="Calibri" w:cs="Segoe UI"/>
          <w:color w:val="000000"/>
          <w:sz w:val="21"/>
          <w:szCs w:val="21"/>
          <w:lang w:eastAsia="en-US"/>
        </w:rPr>
        <w:t>interevent</w:t>
      </w:r>
      <w:proofErr w:type="spellEnd"/>
      <w:r w:rsidRPr="00ED163D"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 </w:t>
      </w:r>
      <w:r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bieten auch in diesem Jahr </w:t>
      </w:r>
      <w:r w:rsidRPr="00ED163D">
        <w:rPr>
          <w:rFonts w:ascii="Calibri" w:eastAsia="Calibri" w:hAnsi="Calibri" w:cs="Segoe UI"/>
          <w:b/>
          <w:color w:val="000000"/>
          <w:sz w:val="21"/>
          <w:szCs w:val="21"/>
          <w:lang w:eastAsia="en-US"/>
        </w:rPr>
        <w:t>tägliches Eislaufen</w:t>
      </w:r>
      <w:r w:rsidRPr="00ED163D"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 auf der </w:t>
      </w:r>
      <w:r w:rsidRPr="00ED163D">
        <w:rPr>
          <w:rFonts w:ascii="Calibri" w:eastAsia="Calibri" w:hAnsi="Calibri" w:cs="Segoe UI"/>
          <w:b/>
          <w:color w:val="000000"/>
          <w:sz w:val="21"/>
          <w:szCs w:val="21"/>
          <w:lang w:eastAsia="en-US"/>
        </w:rPr>
        <w:t>700 m</w:t>
      </w:r>
      <w:r w:rsidRPr="00ED163D">
        <w:rPr>
          <w:rFonts w:ascii="Calibri" w:eastAsia="Calibri" w:hAnsi="Calibri" w:cs="Segoe UI"/>
          <w:b/>
          <w:color w:val="000000"/>
          <w:sz w:val="21"/>
          <w:szCs w:val="21"/>
          <w:vertAlign w:val="superscript"/>
          <w:lang w:eastAsia="en-US"/>
        </w:rPr>
        <w:t>2</w:t>
      </w:r>
      <w:r w:rsidRPr="00ED163D">
        <w:rPr>
          <w:rFonts w:ascii="Calibri" w:eastAsia="Calibri" w:hAnsi="Calibri" w:cs="Segoe UI"/>
          <w:b/>
          <w:color w:val="000000"/>
          <w:sz w:val="21"/>
          <w:szCs w:val="21"/>
          <w:lang w:eastAsia="en-US"/>
        </w:rPr>
        <w:t xml:space="preserve"> großen und vollständig überdachten Eisfläche</w:t>
      </w:r>
      <w:r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 für Groß und Klein an. </w:t>
      </w:r>
      <w:r w:rsidR="00515741"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Für kleine Anfänger gibt es niedliche Schlittschuhfahrhilfen in Tierform. </w:t>
      </w:r>
      <w:r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Während der Öffnungszeiten sorgt die </w:t>
      </w:r>
      <w:r w:rsidRPr="00DD6471">
        <w:rPr>
          <w:rFonts w:ascii="Calibri" w:eastAsia="Calibri" w:hAnsi="Calibri" w:cs="Segoe UI"/>
          <w:b/>
          <w:color w:val="000000"/>
          <w:sz w:val="21"/>
          <w:szCs w:val="21"/>
          <w:lang w:eastAsia="en-US"/>
        </w:rPr>
        <w:t>beheizte Bar „Kajüte“</w:t>
      </w:r>
      <w:r>
        <w:rPr>
          <w:rFonts w:ascii="Calibri" w:eastAsia="Calibri" w:hAnsi="Calibri" w:cs="Segoe UI"/>
          <w:b/>
          <w:color w:val="000000"/>
          <w:sz w:val="21"/>
          <w:szCs w:val="21"/>
          <w:lang w:eastAsia="en-US"/>
        </w:rPr>
        <w:t xml:space="preserve"> </w:t>
      </w:r>
      <w:r w:rsidRPr="00D2273B"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mit direktem </w:t>
      </w:r>
      <w:proofErr w:type="spellStart"/>
      <w:r w:rsidRPr="00D2273B">
        <w:rPr>
          <w:rFonts w:ascii="Calibri" w:eastAsia="Calibri" w:hAnsi="Calibri" w:cs="Segoe UI"/>
          <w:color w:val="000000"/>
          <w:sz w:val="21"/>
          <w:szCs w:val="21"/>
          <w:lang w:eastAsia="en-US"/>
        </w:rPr>
        <w:t>Fördeblick</w:t>
      </w:r>
      <w:proofErr w:type="spellEnd"/>
      <w:r w:rsidRPr="00D2273B"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 mit Speisen und Getränken für das leibliche Wohl der Besucher.</w:t>
      </w:r>
      <w:r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  </w:t>
      </w:r>
    </w:p>
    <w:p w14:paraId="176090DE" w14:textId="77777777" w:rsidR="00E679CA" w:rsidRDefault="00E679CA" w:rsidP="00114F05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p w14:paraId="03D05971" w14:textId="4129A812" w:rsidR="00CB4658" w:rsidRDefault="00CB4658" w:rsidP="00114F05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CB4658">
        <w:rPr>
          <w:rFonts w:ascii="Calibri" w:hAnsi="Calibri" w:cs="Calibri"/>
          <w:b/>
          <w:sz w:val="21"/>
          <w:szCs w:val="21"/>
        </w:rPr>
        <w:t>NEU!</w:t>
      </w:r>
      <w:r w:rsidR="00E679CA">
        <w:rPr>
          <w:rFonts w:ascii="Calibri" w:hAnsi="Calibri" w:cs="Calibri"/>
          <w:sz w:val="21"/>
          <w:szCs w:val="21"/>
        </w:rPr>
        <w:t xml:space="preserve"> </w:t>
      </w:r>
      <w:r w:rsidR="002D35C0">
        <w:rPr>
          <w:rFonts w:ascii="Calibri" w:hAnsi="Calibri" w:cs="Calibri"/>
          <w:sz w:val="21"/>
          <w:szCs w:val="21"/>
        </w:rPr>
        <w:t xml:space="preserve">Das Stadtwerke Eisfestival rückt noch dichter an die Förde: </w:t>
      </w:r>
      <w:r w:rsidR="00E679CA">
        <w:rPr>
          <w:rFonts w:ascii="Calibri" w:hAnsi="Calibri" w:cs="Calibri"/>
          <w:sz w:val="21"/>
          <w:szCs w:val="21"/>
        </w:rPr>
        <w:t xml:space="preserve">Nur noch sieben Meter trennen die Eisbahn von der Hafenkante! </w:t>
      </w:r>
      <w:r w:rsidR="00127730">
        <w:rPr>
          <w:rFonts w:ascii="Calibri" w:hAnsi="Calibri" w:cs="Calibri"/>
          <w:sz w:val="21"/>
          <w:szCs w:val="21"/>
        </w:rPr>
        <w:t>Zudem sorgt d</w:t>
      </w:r>
      <w:r>
        <w:rPr>
          <w:rFonts w:ascii="Calibri" w:hAnsi="Calibri" w:cs="Calibri"/>
          <w:sz w:val="21"/>
          <w:szCs w:val="21"/>
        </w:rPr>
        <w:t xml:space="preserve">ie vollständig transparente </w:t>
      </w:r>
      <w:proofErr w:type="spellStart"/>
      <w:r>
        <w:rPr>
          <w:rFonts w:ascii="Calibri" w:hAnsi="Calibri" w:cs="Calibri"/>
          <w:sz w:val="21"/>
          <w:szCs w:val="21"/>
        </w:rPr>
        <w:t>Zeltwand</w:t>
      </w:r>
      <w:proofErr w:type="spellEnd"/>
      <w:r>
        <w:rPr>
          <w:rFonts w:ascii="Calibri" w:hAnsi="Calibri" w:cs="Calibri"/>
          <w:sz w:val="21"/>
          <w:szCs w:val="21"/>
        </w:rPr>
        <w:t xml:space="preserve"> in Richtung Wasser für bestes </w:t>
      </w:r>
      <w:proofErr w:type="spellStart"/>
      <w:r>
        <w:rPr>
          <w:rFonts w:ascii="Calibri" w:hAnsi="Calibri" w:cs="Calibri"/>
          <w:sz w:val="21"/>
          <w:szCs w:val="21"/>
        </w:rPr>
        <w:t>Fördepanorama</w:t>
      </w:r>
      <w:proofErr w:type="spellEnd"/>
      <w:r>
        <w:rPr>
          <w:rFonts w:ascii="Calibri" w:hAnsi="Calibri" w:cs="Calibri"/>
          <w:sz w:val="21"/>
          <w:szCs w:val="21"/>
        </w:rPr>
        <w:t xml:space="preserve"> beim Eislaufen und abendlichen Eisstockschießen. </w:t>
      </w:r>
    </w:p>
    <w:p w14:paraId="61F294C8" w14:textId="77777777" w:rsidR="00647D67" w:rsidRDefault="00647D67" w:rsidP="00114F05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</w:p>
    <w:p w14:paraId="418E410C" w14:textId="71564520" w:rsidR="00647D67" w:rsidRDefault="00647D67" w:rsidP="00114F05">
      <w:pPr>
        <w:autoSpaceDE w:val="0"/>
        <w:autoSpaceDN w:val="0"/>
        <w:adjustRightInd w:val="0"/>
        <w:jc w:val="both"/>
        <w:rPr>
          <w:rFonts w:ascii="Calibri" w:eastAsia="Calibri" w:hAnsi="Calibri" w:cs="Segoe UI"/>
          <w:color w:val="000000"/>
          <w:sz w:val="21"/>
          <w:szCs w:val="21"/>
          <w:lang w:eastAsia="en-US"/>
        </w:rPr>
      </w:pPr>
      <w:r w:rsidRPr="003632ED">
        <w:rPr>
          <w:rFonts w:ascii="Calibri" w:eastAsia="Calibri" w:hAnsi="Calibri" w:cs="Segoe UI"/>
          <w:b/>
          <w:color w:val="000000"/>
          <w:sz w:val="21"/>
          <w:szCs w:val="21"/>
          <w:lang w:eastAsia="en-US"/>
        </w:rPr>
        <w:t>NEU!</w:t>
      </w:r>
      <w:r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 Kindergeburtstage und Startplätze für </w:t>
      </w:r>
      <w:proofErr w:type="gramStart"/>
      <w:r>
        <w:rPr>
          <w:rFonts w:ascii="Calibri" w:eastAsia="Calibri" w:hAnsi="Calibri" w:cs="Segoe UI"/>
          <w:color w:val="000000"/>
          <w:sz w:val="21"/>
          <w:szCs w:val="21"/>
          <w:lang w:eastAsia="en-US"/>
        </w:rPr>
        <w:t>das Eisstock-Masters</w:t>
      </w:r>
      <w:proofErr w:type="gramEnd"/>
      <w:r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 können nur noch online gebucht werden. Für Schulklassen bietet der Partner Nordwind Wassersport erstmals </w:t>
      </w:r>
      <w:proofErr w:type="spellStart"/>
      <w:r>
        <w:rPr>
          <w:rFonts w:ascii="Calibri" w:eastAsia="Calibri" w:hAnsi="Calibri" w:cs="Segoe UI"/>
          <w:color w:val="000000"/>
          <w:sz w:val="21"/>
          <w:szCs w:val="21"/>
          <w:lang w:eastAsia="en-US"/>
        </w:rPr>
        <w:t>Sorglospakete</w:t>
      </w:r>
      <w:proofErr w:type="spellEnd"/>
      <w:r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 mit Hol- und </w:t>
      </w:r>
      <w:proofErr w:type="spellStart"/>
      <w:r>
        <w:rPr>
          <w:rFonts w:ascii="Calibri" w:eastAsia="Calibri" w:hAnsi="Calibri" w:cs="Segoe UI"/>
          <w:color w:val="000000"/>
          <w:sz w:val="21"/>
          <w:szCs w:val="21"/>
          <w:lang w:eastAsia="en-US"/>
        </w:rPr>
        <w:t>Bringservice</w:t>
      </w:r>
      <w:proofErr w:type="spellEnd"/>
      <w:r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, Bogen- und Blasrohrschießen </w:t>
      </w:r>
      <w:r w:rsidR="002D3333"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sowie Verpflegung </w:t>
      </w:r>
      <w:r>
        <w:rPr>
          <w:rFonts w:ascii="Calibri" w:eastAsia="Calibri" w:hAnsi="Calibri" w:cs="Segoe UI"/>
          <w:color w:val="000000"/>
          <w:sz w:val="21"/>
          <w:szCs w:val="21"/>
          <w:lang w:eastAsia="en-US"/>
        </w:rPr>
        <w:t xml:space="preserve">an. </w:t>
      </w:r>
    </w:p>
    <w:p w14:paraId="6967EE23" w14:textId="77777777" w:rsidR="00ED163D" w:rsidRPr="00ED163D" w:rsidRDefault="00ED163D" w:rsidP="00114F05">
      <w:pPr>
        <w:autoSpaceDE w:val="0"/>
        <w:autoSpaceDN w:val="0"/>
        <w:adjustRightInd w:val="0"/>
        <w:jc w:val="both"/>
        <w:rPr>
          <w:rFonts w:ascii="Calibri" w:eastAsia="Calibri" w:hAnsi="Calibri" w:cs="Segoe UI"/>
          <w:color w:val="000000"/>
          <w:sz w:val="21"/>
          <w:szCs w:val="21"/>
          <w:lang w:eastAsia="en-US"/>
        </w:rPr>
      </w:pPr>
    </w:p>
    <w:p w14:paraId="5327B0A5" w14:textId="77777777" w:rsidR="00ED163D" w:rsidRDefault="006A4500" w:rsidP="00114F05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="Calibri" w:eastAsia="Calibri" w:hAnsi="Calibri" w:cs="Segoe UI"/>
          <w:b/>
          <w:color w:val="000000"/>
          <w:sz w:val="21"/>
          <w:szCs w:val="21"/>
          <w:lang w:eastAsia="en-US"/>
        </w:rPr>
      </w:pPr>
      <w:r w:rsidRPr="002970AE">
        <w:rPr>
          <w:rFonts w:ascii="Calibri" w:eastAsia="Calibri" w:hAnsi="Calibri" w:cs="Segoe UI"/>
          <w:b/>
          <w:color w:val="000000"/>
          <w:sz w:val="21"/>
          <w:szCs w:val="21"/>
          <w:lang w:eastAsia="en-US"/>
        </w:rPr>
        <w:t xml:space="preserve">Ab dem 3. September </w:t>
      </w:r>
      <w:r w:rsidR="00D2273B" w:rsidRPr="002970AE">
        <w:rPr>
          <w:rFonts w:ascii="Calibri" w:eastAsia="Calibri" w:hAnsi="Calibri" w:cs="Segoe UI"/>
          <w:b/>
          <w:color w:val="000000"/>
          <w:sz w:val="21"/>
          <w:szCs w:val="21"/>
          <w:lang w:eastAsia="en-US"/>
        </w:rPr>
        <w:t xml:space="preserve">ist BUCHUNGSSTART für folgende Gruppenangebote: </w:t>
      </w:r>
    </w:p>
    <w:p w14:paraId="27686EF0" w14:textId="77777777" w:rsidR="00E321B0" w:rsidRDefault="00E321B0" w:rsidP="00114F05">
      <w:pPr>
        <w:autoSpaceDE w:val="0"/>
        <w:autoSpaceDN w:val="0"/>
        <w:adjustRightInd w:val="0"/>
        <w:jc w:val="both"/>
        <w:rPr>
          <w:rFonts w:ascii="Calibri" w:eastAsia="Calibri" w:hAnsi="Calibri" w:cs="Segoe UI"/>
          <w:color w:val="000000"/>
          <w:sz w:val="21"/>
          <w:szCs w:val="21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34"/>
        <w:gridCol w:w="2776"/>
      </w:tblGrid>
      <w:tr w:rsidR="00E321B0" w14:paraId="09833E02" w14:textId="77777777" w:rsidTr="00DB6923">
        <w:tc>
          <w:tcPr>
            <w:tcW w:w="6436" w:type="dxa"/>
            <w:gridSpan w:val="2"/>
          </w:tcPr>
          <w:p w14:paraId="55834637" w14:textId="77777777" w:rsidR="00E321B0" w:rsidRPr="003632ED" w:rsidRDefault="00E321B0" w:rsidP="00114F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Segoe UI"/>
                <w:b/>
                <w:color w:val="000000"/>
                <w:sz w:val="21"/>
                <w:szCs w:val="21"/>
                <w:lang w:eastAsia="en-US"/>
              </w:rPr>
            </w:pPr>
            <w:r w:rsidRPr="003632ED">
              <w:rPr>
                <w:rFonts w:ascii="Calibri" w:eastAsia="Calibri" w:hAnsi="Calibri" w:cs="Segoe UI"/>
                <w:b/>
                <w:color w:val="000000"/>
                <w:sz w:val="21"/>
                <w:szCs w:val="21"/>
                <w:lang w:eastAsia="en-US"/>
              </w:rPr>
              <w:t>Eisstockschießen</w:t>
            </w:r>
          </w:p>
          <w:p w14:paraId="282982F9" w14:textId="7E8E7E34" w:rsidR="00E321B0" w:rsidRDefault="00E321B0" w:rsidP="00114F05">
            <w:p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3632ED">
              <w:rPr>
                <w:rFonts w:ascii="Calibri" w:hAnsi="Calibri" w:cs="Tahoma"/>
                <w:color w:val="000000"/>
                <w:sz w:val="21"/>
                <w:szCs w:val="21"/>
                <w:shd w:val="clear" w:color="auto" w:fill="FFFFFF"/>
              </w:rPr>
              <w:t>Insgesamt stehen 7 Bahnen für den Wintersport zur Verfügung. Eine Bahn wird optimal mit acht Personen bespielt. Ziel ist es, den Eisstock möglichst nah an die "Daube" zu schießen.</w:t>
            </w:r>
            <w:r w:rsidR="00114F05">
              <w:rPr>
                <w:rFonts w:ascii="Calibri" w:hAnsi="Calibri" w:cs="Tahoma"/>
                <w:color w:val="000000"/>
                <w:sz w:val="21"/>
                <w:szCs w:val="21"/>
              </w:rPr>
              <w:t xml:space="preserve"> </w:t>
            </w:r>
            <w:r w:rsidRPr="003632ED"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Mo.-Sa. ab 19:30-23:00</w:t>
            </w:r>
            <w:r w:rsidR="00647D67"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Uhr</w:t>
            </w:r>
          </w:p>
          <w:p w14:paraId="62C07687" w14:textId="77777777" w:rsidR="00E321B0" w:rsidRPr="003632ED" w:rsidRDefault="00E321B0" w:rsidP="00114F05">
            <w:p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0E689B0" w14:textId="77777777" w:rsidR="00E321B0" w:rsidRPr="003632ED" w:rsidRDefault="00E321B0" w:rsidP="00114F05">
            <w:pPr>
              <w:autoSpaceDE w:val="0"/>
              <w:autoSpaceDN w:val="0"/>
              <w:adjustRightInd w:val="0"/>
              <w:jc w:val="both"/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Bogenschießen</w:t>
            </w:r>
          </w:p>
          <w:p w14:paraId="1827881A" w14:textId="1A901881" w:rsidR="00E321B0" w:rsidRDefault="00E321B0" w:rsidP="00114F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Segoe UI"/>
                <w:color w:val="000000"/>
                <w:sz w:val="21"/>
                <w:szCs w:val="21"/>
                <w:lang w:eastAsia="en-US"/>
              </w:rPr>
            </w:pPr>
            <w:r w:rsidRPr="003632ED">
              <w:rPr>
                <w:rFonts w:ascii="Calibri" w:hAnsi="Calibri" w:cs="Tahoma"/>
                <w:color w:val="000000"/>
                <w:sz w:val="21"/>
                <w:szCs w:val="21"/>
                <w:shd w:val="clear" w:color="auto" w:fill="FFFFFF"/>
              </w:rPr>
              <w:t>Unter Anleitung wird der Umgang mit dem Sportbogen u. -blasrohr geübt. In Gruppen wird auf eine Zielkonfiguration geschossen, die der des Eisstockschießens ähnelt. Riesenspaß garantiert!</w:t>
            </w:r>
            <w:r w:rsidR="00114F05">
              <w:rPr>
                <w:rFonts w:ascii="Calibri" w:hAnsi="Calibri" w:cs="Tahoma"/>
                <w:color w:val="000000"/>
                <w:sz w:val="21"/>
                <w:szCs w:val="21"/>
              </w:rPr>
              <w:t xml:space="preserve"> </w:t>
            </w:r>
            <w:r w:rsidRPr="003632ED"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Mo.-Sa. ab 18 Uhr</w:t>
            </w:r>
          </w:p>
        </w:tc>
        <w:tc>
          <w:tcPr>
            <w:tcW w:w="2776" w:type="dxa"/>
          </w:tcPr>
          <w:p w14:paraId="3F9D1D8B" w14:textId="7672151E" w:rsidR="00E321B0" w:rsidRDefault="00E321B0" w:rsidP="00114F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Segoe 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Segoe UI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0768" behindDoc="1" locked="0" layoutInCell="1" allowOverlap="1" wp14:anchorId="11A121FA" wp14:editId="062C262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306070</wp:posOffset>
                  </wp:positionV>
                  <wp:extent cx="1619885" cy="1079500"/>
                  <wp:effectExtent l="0" t="0" r="5715" b="12700"/>
                  <wp:wrapTight wrapText="bothSides">
                    <wp:wrapPolygon edited="0">
                      <wp:start x="0" y="0"/>
                      <wp:lineTo x="0" y="21346"/>
                      <wp:lineTo x="21338" y="21346"/>
                      <wp:lineTo x="21338" y="0"/>
                      <wp:lineTo x="0" y="0"/>
                    </wp:wrapPolygon>
                  </wp:wrapTight>
                  <wp:docPr id="16" name="Grafik 1" descr="P:\Aktenplan\Veranstaltungen_Events\Stadtwerke Eisfestival\2017-2018\Presse\Pressemitteilungen\Stadtwerke_Eisfestival_Eisstockschiessen_Hafenk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Aktenplan\Veranstaltungen_Events\Stadtwerke Eisfestival\2017-2018\Presse\Pressemitteilungen\Stadtwerke_Eisfestival_Eisstockschiessen_Hafenk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21B0" w14:paraId="36C48748" w14:textId="77777777" w:rsidTr="00DB6923">
        <w:tc>
          <w:tcPr>
            <w:tcW w:w="2802" w:type="dxa"/>
          </w:tcPr>
          <w:p w14:paraId="7CD16991" w14:textId="737EA3A9" w:rsidR="00E321B0" w:rsidRPr="00E321B0" w:rsidRDefault="00E321B0" w:rsidP="00114F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Segoe 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Segoe UI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8960" behindDoc="1" locked="0" layoutInCell="1" allowOverlap="1" wp14:anchorId="5C596CB3" wp14:editId="33F6C0C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168910</wp:posOffset>
                  </wp:positionV>
                  <wp:extent cx="1621155" cy="10795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321" y="21346"/>
                      <wp:lineTo x="21321" y="0"/>
                      <wp:lineTo x="0" y="0"/>
                    </wp:wrapPolygon>
                  </wp:wrapTight>
                  <wp:docPr id="20" name="Grafik 4" descr="C:\Users\gross\Desktop\Mailing_SWE\Pagoden_S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oss\Desktop\Mailing_SWE\Pagoden_SW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10" w:type="dxa"/>
            <w:gridSpan w:val="2"/>
          </w:tcPr>
          <w:p w14:paraId="2508C177" w14:textId="77777777" w:rsidR="00114F05" w:rsidRDefault="00114F05" w:rsidP="00114F05">
            <w:pPr>
              <w:jc w:val="both"/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7E326DDA" w14:textId="043B22FA" w:rsidR="00E321B0" w:rsidRPr="003632ED" w:rsidRDefault="00E321B0" w:rsidP="00114F05">
            <w:pPr>
              <w:jc w:val="both"/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3632ED"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Weihnachts- und Firmen</w:t>
            </w:r>
            <w:r w:rsidR="00647D67"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feier</w:t>
            </w:r>
          </w:p>
          <w:p w14:paraId="267D7A2B" w14:textId="7AA9369E" w:rsidR="00E321B0" w:rsidRPr="00E321B0" w:rsidRDefault="00E321B0" w:rsidP="00F31496">
            <w:pPr>
              <w:jc w:val="both"/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Tahoma"/>
                <w:color w:val="000000"/>
                <w:sz w:val="21"/>
                <w:szCs w:val="21"/>
                <w:shd w:val="clear" w:color="auto" w:fill="FFFFFF"/>
              </w:rPr>
              <w:t>D</w:t>
            </w:r>
            <w:r w:rsidRPr="003632ED">
              <w:rPr>
                <w:rFonts w:ascii="Calibri" w:hAnsi="Calibri" w:cs="Tahoma"/>
                <w:color w:val="000000"/>
                <w:sz w:val="21"/>
                <w:szCs w:val="21"/>
                <w:shd w:val="clear" w:color="auto" w:fill="FFFFFF"/>
              </w:rPr>
              <w:t>ie sportliche Aktivität aus Eisstock-, Bogen- und Blasrohrschießen sowi</w:t>
            </w:r>
            <w:r>
              <w:rPr>
                <w:rFonts w:ascii="Calibri" w:hAnsi="Calibri" w:cs="Tahoma"/>
                <w:color w:val="000000"/>
                <w:sz w:val="21"/>
                <w:szCs w:val="21"/>
                <w:shd w:val="clear" w:color="auto" w:fill="FFFFFF"/>
              </w:rPr>
              <w:t xml:space="preserve">e Coaching kann </w:t>
            </w:r>
            <w:r w:rsidRPr="003632ED">
              <w:rPr>
                <w:rFonts w:ascii="Calibri" w:hAnsi="Calibri" w:cs="Tahoma"/>
                <w:color w:val="000000"/>
                <w:sz w:val="21"/>
                <w:szCs w:val="21"/>
                <w:shd w:val="clear" w:color="auto" w:fill="FFFFFF"/>
              </w:rPr>
              <w:t xml:space="preserve">mit einer beheizten Festpagode mit </w:t>
            </w:r>
            <w:proofErr w:type="spellStart"/>
            <w:r w:rsidRPr="003632ED">
              <w:rPr>
                <w:rFonts w:ascii="Calibri" w:hAnsi="Calibri" w:cs="Tahoma"/>
                <w:color w:val="000000"/>
                <w:sz w:val="21"/>
                <w:szCs w:val="21"/>
                <w:shd w:val="clear" w:color="auto" w:fill="FFFFFF"/>
              </w:rPr>
              <w:t>Fördeblick</w:t>
            </w:r>
            <w:proofErr w:type="spellEnd"/>
            <w:r w:rsidRPr="003632ED">
              <w:rPr>
                <w:rFonts w:ascii="Calibri" w:hAnsi="Calibri" w:cs="Tahoma"/>
                <w:color w:val="000000"/>
                <w:sz w:val="21"/>
                <w:szCs w:val="21"/>
                <w:shd w:val="clear" w:color="auto" w:fill="FFFFFF"/>
              </w:rPr>
              <w:t xml:space="preserve"> und einem schmackhaften Catering in</w:t>
            </w:r>
            <w:r>
              <w:rPr>
                <w:rFonts w:ascii="Calibri" w:hAnsi="Calibri" w:cs="Tahoma"/>
                <w:color w:val="000000"/>
                <w:sz w:val="21"/>
                <w:szCs w:val="21"/>
                <w:shd w:val="clear" w:color="auto" w:fill="FFFFFF"/>
              </w:rPr>
              <w:t xml:space="preserve"> gemütlich-maritimer Atmosphäre kombiniert werden.</w:t>
            </w:r>
            <w:r w:rsidR="00114F05">
              <w:rPr>
                <w:rFonts w:ascii="Calibri" w:hAnsi="Calibri" w:cs="Tahoma"/>
                <w:color w:val="000000"/>
                <w:sz w:val="21"/>
                <w:szCs w:val="21"/>
              </w:rPr>
              <w:t xml:space="preserve"> </w:t>
            </w:r>
            <w:r w:rsidRPr="003632ED"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Mo.-Sa. ab 18</w:t>
            </w:r>
            <w:r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:00-23:00</w:t>
            </w:r>
            <w:r w:rsidRPr="003632ED"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Uhr</w:t>
            </w:r>
          </w:p>
        </w:tc>
      </w:tr>
      <w:tr w:rsidR="00E321B0" w:rsidRPr="00647D67" w14:paraId="3B6CD2AB" w14:textId="77777777" w:rsidTr="00DB6923">
        <w:tc>
          <w:tcPr>
            <w:tcW w:w="6436" w:type="dxa"/>
            <w:gridSpan w:val="2"/>
          </w:tcPr>
          <w:p w14:paraId="0E3248D8" w14:textId="3A2146E8" w:rsidR="00647D67" w:rsidRPr="00647D67" w:rsidRDefault="00647D67" w:rsidP="00114F05">
            <w:pPr>
              <w:jc w:val="both"/>
              <w:rPr>
                <w:rFonts w:ascii="Calibri" w:hAnsi="Calibri" w:cs="Tahom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647D67">
              <w:rPr>
                <w:rFonts w:ascii="Calibri" w:hAnsi="Calibri" w:cs="Tahoma"/>
                <w:b/>
                <w:color w:val="000000"/>
                <w:sz w:val="21"/>
                <w:szCs w:val="21"/>
                <w:shd w:val="clear" w:color="auto" w:fill="FFFFFF"/>
              </w:rPr>
              <w:t>Kindergeburtstage</w:t>
            </w:r>
          </w:p>
          <w:p w14:paraId="23D5D525" w14:textId="730F3F7C" w:rsidR="00114F05" w:rsidRDefault="00E321B0" w:rsidP="00114F05">
            <w:pPr>
              <w:jc w:val="both"/>
              <w:rPr>
                <w:rFonts w:ascii="Calibri" w:hAnsi="Calibri" w:cs="Tahoma"/>
                <w:color w:val="000000"/>
                <w:sz w:val="21"/>
                <w:szCs w:val="21"/>
              </w:rPr>
            </w:pPr>
            <w:r w:rsidRPr="00647D67">
              <w:rPr>
                <w:rFonts w:ascii="Calibri" w:hAnsi="Calibri" w:cs="Tahoma"/>
                <w:color w:val="000000"/>
                <w:sz w:val="21"/>
                <w:szCs w:val="21"/>
                <w:shd w:val="clear" w:color="auto" w:fill="FFFFFF"/>
              </w:rPr>
              <w:t xml:space="preserve">„Winter-Kinder" dürfen sich freuen: Auch in diesem Jahr können Kindergeburtstage direkt auf der Eisbahn gefeiert </w:t>
            </w:r>
            <w:r w:rsidR="0028129A">
              <w:rPr>
                <w:rFonts w:ascii="Calibri" w:hAnsi="Calibri" w:cs="Tahoma"/>
                <w:color w:val="000000"/>
                <w:sz w:val="21"/>
                <w:szCs w:val="21"/>
                <w:shd w:val="clear" w:color="auto" w:fill="FFFFFF"/>
              </w:rPr>
              <w:t xml:space="preserve">werden. Das Eislaufen kann </w:t>
            </w:r>
            <w:r w:rsidRPr="00647D67">
              <w:rPr>
                <w:rFonts w:ascii="Calibri" w:hAnsi="Calibri" w:cs="Tahoma"/>
                <w:color w:val="000000"/>
                <w:sz w:val="21"/>
                <w:szCs w:val="21"/>
                <w:shd w:val="clear" w:color="auto" w:fill="FFFFFF"/>
              </w:rPr>
              <w:t xml:space="preserve">um </w:t>
            </w:r>
            <w:r w:rsidR="009A15AC">
              <w:rPr>
                <w:rFonts w:ascii="Calibri" w:hAnsi="Calibri" w:cs="Tahoma"/>
                <w:color w:val="000000"/>
                <w:sz w:val="21"/>
                <w:szCs w:val="21"/>
                <w:shd w:val="clear" w:color="auto" w:fill="FFFFFF"/>
              </w:rPr>
              <w:t xml:space="preserve">Bogen- und Blasrohrschießen </w:t>
            </w:r>
            <w:r w:rsidRPr="00647D67">
              <w:rPr>
                <w:rFonts w:ascii="Calibri" w:hAnsi="Calibri" w:cs="Tahoma"/>
                <w:color w:val="000000"/>
                <w:sz w:val="21"/>
                <w:szCs w:val="21"/>
                <w:shd w:val="clear" w:color="auto" w:fill="FFFFFF"/>
              </w:rPr>
              <w:t>ergänzt werden.</w:t>
            </w:r>
            <w:r w:rsidR="00114F05">
              <w:rPr>
                <w:rFonts w:ascii="Calibri" w:hAnsi="Calibri" w:cs="Tahoma"/>
                <w:color w:val="000000"/>
                <w:sz w:val="21"/>
                <w:szCs w:val="21"/>
              </w:rPr>
              <w:t xml:space="preserve"> </w:t>
            </w:r>
          </w:p>
          <w:p w14:paraId="58C266E3" w14:textId="5D5EC30F" w:rsidR="00E321B0" w:rsidRPr="00647D67" w:rsidRDefault="00647D67" w:rsidP="00114F05">
            <w:pPr>
              <w:jc w:val="both"/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1"/>
                <w:szCs w:val="21"/>
                <w:shd w:val="clear" w:color="auto" w:fill="FFFFFF"/>
              </w:rPr>
              <w:t>Mo.-So. ab 10 bzw. 13:30 Uhr</w:t>
            </w:r>
          </w:p>
          <w:p w14:paraId="1CBCAB50" w14:textId="77777777" w:rsidR="00647D67" w:rsidRPr="00647D67" w:rsidRDefault="00647D67" w:rsidP="00114F0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14:paraId="765E8803" w14:textId="77777777" w:rsidR="00647D67" w:rsidRPr="00647D67" w:rsidRDefault="00647D67" w:rsidP="00114F0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7D67">
              <w:rPr>
                <w:rFonts w:ascii="Calibri" w:hAnsi="Calibri" w:cs="Calibri"/>
                <w:b/>
                <w:sz w:val="21"/>
                <w:szCs w:val="21"/>
              </w:rPr>
              <w:t>Kindergärten und Schulklassen</w:t>
            </w:r>
            <w:r w:rsidRPr="00647D67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564668BA" w14:textId="415B3BD1" w:rsidR="00647D67" w:rsidRPr="00647D67" w:rsidRDefault="00647D67" w:rsidP="00114F05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47D67">
              <w:rPr>
                <w:rFonts w:ascii="Calibri" w:hAnsi="Calibri" w:cs="Calibri"/>
                <w:sz w:val="21"/>
                <w:szCs w:val="21"/>
              </w:rPr>
              <w:t>nutzen die Eisbahn am Vormittag exklusiv zu stark vergünstig</w:t>
            </w:r>
            <w:r w:rsidR="003C6EAD">
              <w:rPr>
                <w:rFonts w:ascii="Calibri" w:hAnsi="Calibri" w:cs="Calibri"/>
                <w:sz w:val="21"/>
                <w:szCs w:val="21"/>
              </w:rPr>
              <w:t>t</w:t>
            </w:r>
            <w:r w:rsidRPr="00647D67">
              <w:rPr>
                <w:rFonts w:ascii="Calibri" w:hAnsi="Calibri" w:cs="Calibri"/>
                <w:sz w:val="21"/>
                <w:szCs w:val="21"/>
              </w:rPr>
              <w:t>en Konditionen für ei</w:t>
            </w:r>
            <w:r w:rsidR="0028129A">
              <w:rPr>
                <w:rFonts w:ascii="Calibri" w:hAnsi="Calibri" w:cs="Calibri"/>
                <w:sz w:val="21"/>
                <w:szCs w:val="21"/>
              </w:rPr>
              <w:t xml:space="preserve">nen sportlichen Winterausflug. </w:t>
            </w:r>
            <w:r w:rsidRPr="00647D67">
              <w:rPr>
                <w:rFonts w:ascii="Calibri" w:hAnsi="Calibri" w:cs="Calibri"/>
                <w:sz w:val="21"/>
                <w:szCs w:val="21"/>
              </w:rPr>
              <w:t xml:space="preserve">Schlittschuhe aller Größen sowie Helme können vor Ort geliehen werden. </w:t>
            </w:r>
          </w:p>
          <w:p w14:paraId="576FC828" w14:textId="3E2C939D" w:rsidR="00647D67" w:rsidRPr="00647D67" w:rsidRDefault="00647D67" w:rsidP="00114F05">
            <w:pPr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647D67">
              <w:rPr>
                <w:rFonts w:ascii="Calibri" w:hAnsi="Calibri" w:cs="Calibri"/>
                <w:b/>
                <w:sz w:val="21"/>
                <w:szCs w:val="21"/>
              </w:rPr>
              <w:t xml:space="preserve">Mo.-Fr. ab 8:00-13:00 Uhr, 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nur außerhalb der Ferien</w:t>
            </w:r>
          </w:p>
          <w:p w14:paraId="5A6E6C39" w14:textId="77777777" w:rsidR="00E321B0" w:rsidRPr="00647D67" w:rsidRDefault="00E321B0" w:rsidP="00114F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Segoe U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776" w:type="dxa"/>
          </w:tcPr>
          <w:p w14:paraId="593AAF88" w14:textId="1989A583" w:rsidR="00E321B0" w:rsidRPr="00647D67" w:rsidRDefault="00E321B0" w:rsidP="00114F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Segoe UI"/>
                <w:color w:val="000000"/>
                <w:sz w:val="21"/>
                <w:szCs w:val="21"/>
                <w:lang w:eastAsia="en-US"/>
              </w:rPr>
            </w:pPr>
            <w:r w:rsidRPr="00647D67"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91008" behindDoc="1" locked="0" layoutInCell="1" allowOverlap="1" wp14:anchorId="509F6409" wp14:editId="52D20B0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335280</wp:posOffset>
                  </wp:positionV>
                  <wp:extent cx="1619885" cy="1079500"/>
                  <wp:effectExtent l="0" t="0" r="5715" b="12700"/>
                  <wp:wrapTight wrapText="bothSides">
                    <wp:wrapPolygon edited="0">
                      <wp:start x="0" y="0"/>
                      <wp:lineTo x="0" y="21346"/>
                      <wp:lineTo x="21338" y="21346"/>
                      <wp:lineTo x="21338" y="0"/>
                      <wp:lineTo x="0" y="0"/>
                    </wp:wrapPolygon>
                  </wp:wrapTight>
                  <wp:docPr id="21" name="Grafik 2" descr="C:\Users\gross\Desktop\Mailing_SWE\Stadtwerke_Eisfestival_2016_2017_Kai_Kokott (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oss\Desktop\Mailing_SWE\Stadtwerke_Eisfestival_2016_2017_Kai_Kokott (2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DD5D1F" w14:textId="77777777" w:rsidR="00A508DE" w:rsidRDefault="00A508DE" w:rsidP="00114F05">
      <w:pPr>
        <w:autoSpaceDE w:val="0"/>
        <w:autoSpaceDN w:val="0"/>
        <w:adjustRightInd w:val="0"/>
        <w:jc w:val="both"/>
        <w:rPr>
          <w:rFonts w:ascii="Calibri" w:eastAsia="Calibri" w:hAnsi="Calibri" w:cs="Segoe UI"/>
          <w:color w:val="000000"/>
          <w:sz w:val="21"/>
          <w:szCs w:val="21"/>
          <w:lang w:eastAsia="en-US"/>
        </w:rPr>
      </w:pPr>
    </w:p>
    <w:p w14:paraId="4B46320D" w14:textId="77777777" w:rsidR="00E321B0" w:rsidRDefault="00E321B0" w:rsidP="00114F05">
      <w:pPr>
        <w:autoSpaceDE w:val="0"/>
        <w:autoSpaceDN w:val="0"/>
        <w:adjustRightInd w:val="0"/>
        <w:jc w:val="both"/>
        <w:rPr>
          <w:rFonts w:ascii="Calibri" w:eastAsia="Calibri" w:hAnsi="Calibri" w:cs="Segoe UI"/>
          <w:color w:val="000000"/>
          <w:sz w:val="21"/>
          <w:szCs w:val="21"/>
          <w:lang w:eastAsia="en-US"/>
        </w:rPr>
      </w:pPr>
    </w:p>
    <w:p w14:paraId="64030401" w14:textId="60EBC2A9" w:rsidR="00DB6923" w:rsidRDefault="00DB6923" w:rsidP="00114F05">
      <w:pPr>
        <w:autoSpaceDE w:val="0"/>
        <w:autoSpaceDN w:val="0"/>
        <w:adjustRightInd w:val="0"/>
        <w:jc w:val="both"/>
        <w:rPr>
          <w:rFonts w:ascii="Calibri" w:eastAsia="Calibri" w:hAnsi="Calibri" w:cs="Segoe UI"/>
          <w:color w:val="000000"/>
          <w:sz w:val="21"/>
          <w:szCs w:val="21"/>
          <w:lang w:eastAsia="en-US"/>
        </w:rPr>
      </w:pPr>
    </w:p>
    <w:p w14:paraId="76242EFE" w14:textId="77777777" w:rsidR="00114F05" w:rsidRDefault="00114F05" w:rsidP="00114F05">
      <w:pPr>
        <w:autoSpaceDE w:val="0"/>
        <w:autoSpaceDN w:val="0"/>
        <w:adjustRightInd w:val="0"/>
        <w:jc w:val="both"/>
        <w:rPr>
          <w:rFonts w:ascii="Calibri" w:eastAsia="Calibri" w:hAnsi="Calibri" w:cs="Segoe UI"/>
          <w:color w:val="000000"/>
          <w:sz w:val="21"/>
          <w:szCs w:val="21"/>
          <w:lang w:eastAsia="en-US"/>
        </w:rPr>
      </w:pPr>
    </w:p>
    <w:p w14:paraId="62BD8C07" w14:textId="77777777" w:rsidR="00DB6923" w:rsidRDefault="00DB6923" w:rsidP="00114F05">
      <w:pPr>
        <w:autoSpaceDE w:val="0"/>
        <w:autoSpaceDN w:val="0"/>
        <w:adjustRightInd w:val="0"/>
        <w:jc w:val="both"/>
        <w:rPr>
          <w:rFonts w:ascii="Calibri" w:eastAsia="Calibri" w:hAnsi="Calibri" w:cs="Segoe UI"/>
          <w:color w:val="000000"/>
          <w:sz w:val="21"/>
          <w:szCs w:val="21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DB6923" w14:paraId="756A4AB5" w14:textId="77777777" w:rsidTr="00DB6923">
        <w:tc>
          <w:tcPr>
            <w:tcW w:w="2802" w:type="dxa"/>
          </w:tcPr>
          <w:p w14:paraId="4A4B7CE0" w14:textId="0B4E6273" w:rsidR="00DB6923" w:rsidRDefault="001549AB" w:rsidP="00114F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Segoe 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Segoe UI"/>
                <w:noProof/>
                <w:color w:val="000000"/>
                <w:sz w:val="21"/>
                <w:szCs w:val="21"/>
              </w:rPr>
              <w:drawing>
                <wp:inline distT="0" distB="0" distL="0" distR="0" wp14:anchorId="32E2F156" wp14:editId="5F884F13">
                  <wp:extent cx="1566545" cy="1078865"/>
                  <wp:effectExtent l="0" t="0" r="0" b="698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14:paraId="0BF2265A" w14:textId="63B602BD" w:rsidR="00DB6923" w:rsidRPr="00DB6923" w:rsidRDefault="00DB6923" w:rsidP="00114F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Segoe UI"/>
                <w:b/>
                <w:color w:val="000000"/>
                <w:sz w:val="21"/>
                <w:szCs w:val="21"/>
                <w:lang w:eastAsia="en-US"/>
              </w:rPr>
            </w:pPr>
            <w:r w:rsidRPr="00DB6923">
              <w:rPr>
                <w:rFonts w:ascii="Calibri" w:eastAsia="Calibri" w:hAnsi="Calibri" w:cs="Segoe UI"/>
                <w:b/>
                <w:color w:val="000000"/>
                <w:sz w:val="21"/>
                <w:szCs w:val="21"/>
                <w:lang w:eastAsia="en-US"/>
              </w:rPr>
              <w:t>Eisstock-Masters</w:t>
            </w:r>
          </w:p>
          <w:p w14:paraId="4952E9C2" w14:textId="316396C5" w:rsidR="00DB6923" w:rsidRDefault="00DB6923" w:rsidP="00114F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Segoe U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Segoe UI"/>
                <w:color w:val="000000"/>
                <w:sz w:val="21"/>
                <w:szCs w:val="21"/>
                <w:lang w:eastAsia="en-US"/>
              </w:rPr>
              <w:t xml:space="preserve">Den traditionellen Abschluss des Stadtwerke Eisfestivals bildet im Januar </w:t>
            </w:r>
            <w:proofErr w:type="gramStart"/>
            <w:r>
              <w:rPr>
                <w:rFonts w:ascii="Calibri" w:eastAsia="Calibri" w:hAnsi="Calibri" w:cs="Segoe UI"/>
                <w:color w:val="000000"/>
                <w:sz w:val="21"/>
                <w:szCs w:val="21"/>
                <w:lang w:eastAsia="en-US"/>
              </w:rPr>
              <w:t>das Eisstock-Masters</w:t>
            </w:r>
            <w:proofErr w:type="gramEnd"/>
            <w:r>
              <w:rPr>
                <w:rFonts w:ascii="Calibri" w:eastAsia="Calibri" w:hAnsi="Calibri" w:cs="Segoe UI"/>
                <w:color w:val="000000"/>
                <w:sz w:val="21"/>
                <w:szCs w:val="21"/>
                <w:lang w:eastAsia="en-US"/>
              </w:rPr>
              <w:t>. 120 Mannschaften mit jeweils 4 Personen können teilnehmen. Auch neue Teams sind herzlich willkommen.</w:t>
            </w:r>
          </w:p>
          <w:p w14:paraId="4D0289B9" w14:textId="588033AA" w:rsidR="00DB6923" w:rsidRPr="00DB6923" w:rsidRDefault="00114F05" w:rsidP="00114F05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Segoe UI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Calibri" w:hAnsi="Calibri" w:cs="Segoe UI"/>
                <w:b/>
                <w:color w:val="000000"/>
                <w:sz w:val="21"/>
                <w:szCs w:val="21"/>
                <w:lang w:eastAsia="en-US"/>
              </w:rPr>
              <w:t xml:space="preserve">3. und 4. sowie 7. bis </w:t>
            </w:r>
            <w:r w:rsidR="00DB6923" w:rsidRPr="00DB6923">
              <w:rPr>
                <w:rFonts w:ascii="Calibri" w:eastAsia="Calibri" w:hAnsi="Calibri" w:cs="Segoe UI"/>
                <w:b/>
                <w:color w:val="000000"/>
                <w:sz w:val="21"/>
                <w:szCs w:val="21"/>
                <w:lang w:eastAsia="en-US"/>
              </w:rPr>
              <w:t>11. Januar ab 19:3</w:t>
            </w:r>
            <w:r w:rsidR="009A15AC">
              <w:rPr>
                <w:rFonts w:ascii="Calibri" w:eastAsia="Calibri" w:hAnsi="Calibri" w:cs="Segoe UI"/>
                <w:b/>
                <w:color w:val="000000"/>
                <w:sz w:val="21"/>
                <w:szCs w:val="21"/>
                <w:lang w:eastAsia="en-US"/>
              </w:rPr>
              <w:t>0 Uhr</w:t>
            </w:r>
          </w:p>
        </w:tc>
      </w:tr>
    </w:tbl>
    <w:p w14:paraId="1223BD6D" w14:textId="0CDE8FBF" w:rsidR="00A92C20" w:rsidRDefault="00A92C20" w:rsidP="00114F05">
      <w:pPr>
        <w:autoSpaceDE w:val="0"/>
        <w:autoSpaceDN w:val="0"/>
        <w:adjustRightInd w:val="0"/>
        <w:jc w:val="both"/>
        <w:rPr>
          <w:rFonts w:ascii="Calibri" w:eastAsia="Calibri" w:hAnsi="Calibri" w:cs="Segoe UI"/>
          <w:color w:val="000000"/>
          <w:sz w:val="21"/>
          <w:szCs w:val="21"/>
          <w:lang w:eastAsia="en-US"/>
        </w:rPr>
      </w:pPr>
    </w:p>
    <w:p w14:paraId="0009C1EF" w14:textId="77777777" w:rsidR="009D344F" w:rsidRPr="004A5C56" w:rsidRDefault="009D344F" w:rsidP="00114F05">
      <w:p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asciiTheme="minorHAnsi" w:eastAsia="Calibri" w:hAnsiTheme="minorHAnsi" w:cs="Segoe UI"/>
          <w:b/>
          <w:color w:val="000000"/>
          <w:sz w:val="21"/>
          <w:szCs w:val="21"/>
          <w:lang w:eastAsia="en-US"/>
        </w:rPr>
      </w:pPr>
      <w:r w:rsidRPr="004A5C56">
        <w:rPr>
          <w:rFonts w:asciiTheme="minorHAnsi" w:eastAsia="Calibri" w:hAnsiTheme="minorHAnsi" w:cs="Segoe UI"/>
          <w:b/>
          <w:color w:val="000000"/>
          <w:sz w:val="21"/>
          <w:szCs w:val="21"/>
          <w:lang w:eastAsia="en-US"/>
        </w:rPr>
        <w:t xml:space="preserve">Die Termine, Preise, Buchungsformulare und -links finden Sie unter den jeweiligen Angebotsbausteinen auf unserer Website: </w:t>
      </w:r>
      <w:hyperlink r:id="rId12" w:history="1">
        <w:r w:rsidRPr="004A5C56">
          <w:rPr>
            <w:rStyle w:val="Hyperlink"/>
            <w:rFonts w:asciiTheme="minorHAnsi" w:eastAsia="Calibri" w:hAnsiTheme="minorHAnsi" w:cs="Segoe UI"/>
            <w:b/>
            <w:sz w:val="21"/>
            <w:szCs w:val="21"/>
            <w:lang w:eastAsia="en-US"/>
          </w:rPr>
          <w:t>www.kiel-sailing-city.de/eisfestival</w:t>
        </w:r>
      </w:hyperlink>
      <w:r w:rsidRPr="004A5C56">
        <w:rPr>
          <w:rFonts w:asciiTheme="minorHAnsi" w:eastAsia="Calibri" w:hAnsiTheme="minorHAnsi" w:cs="Segoe UI"/>
          <w:b/>
          <w:color w:val="000000"/>
          <w:sz w:val="21"/>
          <w:szCs w:val="21"/>
          <w:lang w:eastAsia="en-US"/>
        </w:rPr>
        <w:t xml:space="preserve"> </w:t>
      </w:r>
    </w:p>
    <w:p w14:paraId="55695DBA" w14:textId="77777777" w:rsidR="00FD7172" w:rsidRDefault="00FD7172" w:rsidP="00114F05">
      <w:pPr>
        <w:pStyle w:val="artikel"/>
        <w:spacing w:before="0" w:beforeAutospacing="0" w:after="0" w:afterAutospacing="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32D6043" w14:textId="4C974F6F" w:rsidR="002050C1" w:rsidRPr="00A00E60" w:rsidRDefault="00D62F90" w:rsidP="00114F05">
      <w:pPr>
        <w:pStyle w:val="artikel"/>
        <w:spacing w:before="0" w:beforeAutospacing="0" w:after="0" w:afterAutospacing="0"/>
        <w:jc w:val="both"/>
        <w:rPr>
          <w:rFonts w:ascii="Calibri" w:hAnsi="Calibri" w:cs="Calibri"/>
          <w:b/>
          <w:sz w:val="21"/>
          <w:szCs w:val="21"/>
        </w:rPr>
      </w:pPr>
      <w:r w:rsidRPr="00A66944">
        <w:rPr>
          <w:rFonts w:ascii="Calibri" w:hAnsi="Calibri" w:cs="Calibri"/>
          <w:color w:val="000000"/>
          <w:sz w:val="21"/>
          <w:szCs w:val="21"/>
        </w:rPr>
        <w:t xml:space="preserve">Buchungen aller </w:t>
      </w:r>
      <w:r w:rsidR="002050C1" w:rsidRPr="00A66944">
        <w:rPr>
          <w:rFonts w:ascii="Calibri" w:hAnsi="Calibri" w:cs="Calibri"/>
          <w:color w:val="000000"/>
          <w:sz w:val="21"/>
          <w:szCs w:val="21"/>
        </w:rPr>
        <w:t xml:space="preserve">genannten </w:t>
      </w:r>
      <w:r w:rsidRPr="00A66944">
        <w:rPr>
          <w:rFonts w:ascii="Calibri" w:hAnsi="Calibri" w:cs="Calibri"/>
          <w:color w:val="000000"/>
          <w:sz w:val="21"/>
          <w:szCs w:val="21"/>
        </w:rPr>
        <w:t xml:space="preserve">Leistungen sind </w:t>
      </w:r>
      <w:r w:rsidRPr="00A66944">
        <w:rPr>
          <w:rFonts w:ascii="Calibri" w:hAnsi="Calibri" w:cs="Calibri"/>
          <w:b/>
          <w:color w:val="000000"/>
          <w:sz w:val="21"/>
          <w:szCs w:val="21"/>
        </w:rPr>
        <w:t xml:space="preserve">ab dem </w:t>
      </w:r>
      <w:r w:rsidR="0035274B">
        <w:rPr>
          <w:rFonts w:ascii="Calibri" w:hAnsi="Calibri" w:cs="Calibri"/>
          <w:b/>
          <w:color w:val="000000"/>
          <w:sz w:val="21"/>
          <w:szCs w:val="21"/>
        </w:rPr>
        <w:t>3</w:t>
      </w:r>
      <w:r w:rsidRPr="00A66944">
        <w:rPr>
          <w:rFonts w:ascii="Calibri" w:hAnsi="Calibri" w:cs="Calibri"/>
          <w:b/>
          <w:color w:val="000000"/>
          <w:sz w:val="21"/>
          <w:szCs w:val="21"/>
        </w:rPr>
        <w:t>. September</w:t>
      </w:r>
      <w:r w:rsidR="006A0F09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A66944">
        <w:rPr>
          <w:rFonts w:ascii="Calibri" w:hAnsi="Calibri" w:cs="Calibri"/>
          <w:color w:val="000000"/>
          <w:sz w:val="21"/>
          <w:szCs w:val="21"/>
        </w:rPr>
        <w:t>telefonisch oder per E</w:t>
      </w:r>
      <w:r w:rsidR="00AA2674">
        <w:rPr>
          <w:rFonts w:ascii="Calibri" w:hAnsi="Calibri" w:cs="Calibri"/>
          <w:color w:val="000000"/>
          <w:sz w:val="21"/>
          <w:szCs w:val="21"/>
        </w:rPr>
        <w:t>-M</w:t>
      </w:r>
      <w:r w:rsidRPr="00A66944">
        <w:rPr>
          <w:rFonts w:ascii="Calibri" w:hAnsi="Calibri" w:cs="Calibri"/>
          <w:color w:val="000000"/>
          <w:sz w:val="21"/>
          <w:szCs w:val="21"/>
        </w:rPr>
        <w:t xml:space="preserve">ail über Kiel-Marketing möglich (Kathrin Groß, </w:t>
      </w:r>
      <w:r w:rsidRPr="00A66944">
        <w:rPr>
          <w:rFonts w:ascii="Calibri" w:hAnsi="Calibri"/>
          <w:sz w:val="21"/>
          <w:szCs w:val="21"/>
        </w:rPr>
        <w:t xml:space="preserve">Tel.: 0431-67910-57, </w:t>
      </w:r>
      <w:hyperlink r:id="rId13" w:history="1">
        <w:r w:rsidRPr="00A66944">
          <w:rPr>
            <w:rStyle w:val="Hyperlink"/>
            <w:rFonts w:ascii="Calibri" w:hAnsi="Calibri"/>
            <w:sz w:val="21"/>
            <w:szCs w:val="21"/>
          </w:rPr>
          <w:t>k.gross@kiel-marketing.de</w:t>
        </w:r>
      </w:hyperlink>
      <w:r w:rsidR="00C82CC6" w:rsidRPr="00A66944">
        <w:rPr>
          <w:rFonts w:ascii="Calibri" w:hAnsi="Calibri"/>
          <w:sz w:val="21"/>
          <w:szCs w:val="21"/>
        </w:rPr>
        <w:t xml:space="preserve">). </w:t>
      </w:r>
    </w:p>
    <w:p w14:paraId="2ED2E693" w14:textId="30BBE815" w:rsidR="00232033" w:rsidRDefault="00232033" w:rsidP="00114F05">
      <w:pPr>
        <w:pStyle w:val="artikelclear"/>
        <w:shd w:val="clear" w:color="auto" w:fill="FFFFFF"/>
        <w:spacing w:before="0" w:beforeAutospacing="0" w:after="0" w:afterAutospacing="0"/>
        <w:ind w:right="2262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6BE44F2B" w14:textId="77777777" w:rsidR="001F26FF" w:rsidRPr="00114F05" w:rsidRDefault="001F26FF" w:rsidP="00114F05">
      <w:pPr>
        <w:pStyle w:val="artikelclear"/>
        <w:shd w:val="clear" w:color="auto" w:fill="FFFFFF"/>
        <w:spacing w:before="0" w:beforeAutospacing="0" w:after="0" w:afterAutospacing="0"/>
        <w:ind w:right="2262"/>
        <w:jc w:val="both"/>
        <w:rPr>
          <w:rFonts w:ascii="Calibri" w:hAnsi="Calibri" w:cs="Calibri"/>
          <w:color w:val="000000"/>
          <w:sz w:val="21"/>
          <w:szCs w:val="21"/>
          <w:u w:val="single"/>
        </w:rPr>
      </w:pPr>
      <w:r w:rsidRPr="00114F05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Öffnungszeiten:</w:t>
      </w:r>
      <w:r w:rsidRPr="00114F05">
        <w:rPr>
          <w:rFonts w:ascii="Calibri" w:hAnsi="Calibri" w:cs="Calibri"/>
          <w:color w:val="000000"/>
          <w:sz w:val="21"/>
          <w:szCs w:val="21"/>
          <w:u w:val="single"/>
        </w:rPr>
        <w:t xml:space="preserve"> </w:t>
      </w:r>
    </w:p>
    <w:p w14:paraId="3CF9D42B" w14:textId="4D9ABB7B" w:rsidR="001F26FF" w:rsidRPr="00114F05" w:rsidRDefault="001F26FF" w:rsidP="00114F05">
      <w:pPr>
        <w:pStyle w:val="artikelclear"/>
        <w:shd w:val="clear" w:color="auto" w:fill="FFFFFF"/>
        <w:spacing w:before="0" w:beforeAutospacing="0" w:after="0" w:afterAutospacing="0"/>
        <w:ind w:right="2262"/>
        <w:jc w:val="both"/>
        <w:rPr>
          <w:rFonts w:ascii="Calibri" w:hAnsi="Calibri" w:cs="Calibri"/>
          <w:color w:val="000000"/>
          <w:sz w:val="21"/>
          <w:szCs w:val="21"/>
        </w:rPr>
      </w:pPr>
      <w:r w:rsidRPr="00114F05">
        <w:rPr>
          <w:rFonts w:ascii="Calibri" w:hAnsi="Calibri" w:cs="Calibri"/>
          <w:b/>
          <w:bCs/>
          <w:color w:val="000000"/>
          <w:sz w:val="21"/>
          <w:szCs w:val="21"/>
        </w:rPr>
        <w:t>Eislaufen für Jedermann</w:t>
      </w:r>
      <w:r w:rsidRPr="00114F05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574D3DED" w14:textId="5096CF86" w:rsidR="001F26FF" w:rsidRPr="00114F05" w:rsidRDefault="001F26FF" w:rsidP="00114F05">
      <w:pPr>
        <w:pStyle w:val="artikelclear"/>
        <w:shd w:val="clear" w:color="auto" w:fill="FFFFFF"/>
        <w:spacing w:before="0" w:beforeAutospacing="0" w:after="0" w:afterAutospacing="0"/>
        <w:ind w:right="2262"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114F05">
        <w:rPr>
          <w:rFonts w:ascii="Calibri" w:hAnsi="Calibri" w:cs="Calibri"/>
          <w:color w:val="000000"/>
          <w:sz w:val="21"/>
          <w:szCs w:val="21"/>
        </w:rPr>
        <w:t>Mo – Fr: 13.30 – 19.00 Uhr</w:t>
      </w:r>
      <w:r w:rsidRPr="00114F05">
        <w:rPr>
          <w:rFonts w:ascii="Calibri" w:hAnsi="Calibri" w:cs="Calibri"/>
          <w:b/>
          <w:color w:val="000000"/>
          <w:sz w:val="21"/>
          <w:szCs w:val="21"/>
        </w:rPr>
        <w:t>, in den Ferien ab 10.00 Uhr</w:t>
      </w:r>
    </w:p>
    <w:p w14:paraId="494D91CD" w14:textId="77777777" w:rsidR="001F26FF" w:rsidRPr="00114F05" w:rsidRDefault="001F26FF" w:rsidP="00114F05">
      <w:pPr>
        <w:pStyle w:val="artikelclear"/>
        <w:shd w:val="clear" w:color="auto" w:fill="FFFFFF"/>
        <w:spacing w:before="0" w:beforeAutospacing="0" w:after="0" w:afterAutospacing="0"/>
        <w:ind w:right="2262"/>
        <w:jc w:val="both"/>
        <w:rPr>
          <w:rFonts w:ascii="Calibri" w:hAnsi="Calibri" w:cs="Calibri"/>
          <w:color w:val="000000"/>
          <w:sz w:val="21"/>
          <w:szCs w:val="21"/>
        </w:rPr>
      </w:pPr>
      <w:r w:rsidRPr="00114F05">
        <w:rPr>
          <w:rFonts w:ascii="Calibri" w:hAnsi="Calibri" w:cs="Calibri"/>
          <w:color w:val="000000"/>
          <w:sz w:val="21"/>
          <w:szCs w:val="21"/>
        </w:rPr>
        <w:t>Sa: 10.00 – 19.00 Uhr</w:t>
      </w:r>
    </w:p>
    <w:p w14:paraId="3E56216B" w14:textId="59238162" w:rsidR="00A90080" w:rsidRPr="00114F05" w:rsidRDefault="001F26FF" w:rsidP="00114F05">
      <w:pPr>
        <w:pStyle w:val="artikelclear"/>
        <w:shd w:val="clear" w:color="auto" w:fill="FFFFFF"/>
        <w:spacing w:before="0" w:beforeAutospacing="0" w:after="0" w:afterAutospacing="0"/>
        <w:ind w:right="2262"/>
        <w:jc w:val="both"/>
        <w:rPr>
          <w:rFonts w:ascii="Calibri" w:hAnsi="Calibri" w:cs="Calibri"/>
          <w:color w:val="000000"/>
          <w:sz w:val="21"/>
          <w:szCs w:val="21"/>
        </w:rPr>
      </w:pPr>
      <w:r w:rsidRPr="00114F05">
        <w:rPr>
          <w:rFonts w:ascii="Calibri" w:hAnsi="Calibri" w:cs="Calibri"/>
          <w:color w:val="000000"/>
          <w:sz w:val="21"/>
          <w:szCs w:val="21"/>
        </w:rPr>
        <w:t>So: 10.00 – 20.00 Uhr</w:t>
      </w:r>
      <w:bookmarkStart w:id="0" w:name="_GoBack"/>
      <w:bookmarkEnd w:id="0"/>
    </w:p>
    <w:p w14:paraId="094CCBB5" w14:textId="77777777" w:rsidR="001D2018" w:rsidRPr="00114F05" w:rsidRDefault="001D2018" w:rsidP="00114F05">
      <w:pPr>
        <w:pStyle w:val="artikelclear"/>
        <w:shd w:val="clear" w:color="auto" w:fill="FFFFFF"/>
        <w:spacing w:before="0" w:beforeAutospacing="0" w:after="0" w:afterAutospacing="0"/>
        <w:ind w:right="2262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32AC7685" w14:textId="77777777" w:rsidR="000D012C" w:rsidRPr="00114F05" w:rsidRDefault="001D2018" w:rsidP="00114F05">
      <w:pPr>
        <w:pStyle w:val="artikelclear"/>
        <w:shd w:val="clear" w:color="auto" w:fill="FFFFFF"/>
        <w:spacing w:before="0" w:beforeAutospacing="0" w:after="0" w:afterAutospacing="0"/>
        <w:ind w:right="2262"/>
        <w:jc w:val="both"/>
        <w:rPr>
          <w:rFonts w:ascii="Calibri" w:hAnsi="Calibri" w:cs="Calibri"/>
          <w:b/>
          <w:bCs/>
          <w:color w:val="000000"/>
          <w:sz w:val="21"/>
          <w:szCs w:val="21"/>
          <w:u w:val="single"/>
        </w:rPr>
      </w:pPr>
      <w:r w:rsidRPr="00114F05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Sonderöffnungszeiten während der Feiertage:</w:t>
      </w:r>
    </w:p>
    <w:p w14:paraId="6F5FA9BA" w14:textId="1D4BA423" w:rsidR="000D012C" w:rsidRPr="00114F05" w:rsidRDefault="00097754" w:rsidP="00114F05">
      <w:pPr>
        <w:pStyle w:val="artikelclear"/>
        <w:shd w:val="clear" w:color="auto" w:fill="FFFFFF"/>
        <w:spacing w:before="0" w:beforeAutospacing="0" w:after="0" w:afterAutospacing="0"/>
        <w:ind w:right="2262"/>
        <w:jc w:val="both"/>
        <w:rPr>
          <w:rFonts w:ascii="Calibri" w:hAnsi="Calibri" w:cs="Calibri"/>
          <w:b/>
          <w:bCs/>
          <w:color w:val="000000"/>
          <w:sz w:val="21"/>
          <w:szCs w:val="21"/>
          <w:u w:val="single"/>
        </w:rPr>
      </w:pPr>
      <w:r w:rsidRPr="00114F05">
        <w:rPr>
          <w:rFonts w:ascii="Calibri" w:hAnsi="Calibri" w:cs="Calibri"/>
          <w:b/>
          <w:color w:val="000000"/>
          <w:sz w:val="21"/>
          <w:szCs w:val="21"/>
        </w:rPr>
        <w:t>Heiligabend + Neujahr</w:t>
      </w:r>
      <w:r w:rsidR="001D2018" w:rsidRPr="00114F05">
        <w:rPr>
          <w:rFonts w:ascii="Calibri" w:hAnsi="Calibri" w:cs="Calibri"/>
          <w:b/>
          <w:color w:val="000000"/>
          <w:sz w:val="21"/>
          <w:szCs w:val="21"/>
        </w:rPr>
        <w:tab/>
      </w:r>
    </w:p>
    <w:p w14:paraId="0DDE2405" w14:textId="43FF399C" w:rsidR="001D2018" w:rsidRPr="00114F05" w:rsidRDefault="001D2018" w:rsidP="00114F05">
      <w:pPr>
        <w:pStyle w:val="artikelclear"/>
        <w:shd w:val="clear" w:color="auto" w:fill="FFFFFF"/>
        <w:tabs>
          <w:tab w:val="left" w:pos="2410"/>
        </w:tabs>
        <w:spacing w:before="0" w:beforeAutospacing="0" w:after="0" w:afterAutospacing="0"/>
        <w:ind w:right="2262"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114F05">
        <w:rPr>
          <w:rFonts w:ascii="Calibri" w:hAnsi="Calibri" w:cs="Calibri"/>
          <w:color w:val="000000"/>
          <w:sz w:val="21"/>
          <w:szCs w:val="21"/>
        </w:rPr>
        <w:t>geschlossen</w:t>
      </w:r>
    </w:p>
    <w:p w14:paraId="2EDCF07B" w14:textId="138269EB" w:rsidR="001D2018" w:rsidRPr="00114F05" w:rsidRDefault="000D012C" w:rsidP="00114F05">
      <w:pPr>
        <w:pStyle w:val="artikelclear"/>
        <w:shd w:val="clear" w:color="auto" w:fill="FFFFFF"/>
        <w:tabs>
          <w:tab w:val="left" w:pos="2410"/>
        </w:tabs>
        <w:spacing w:before="0" w:beforeAutospacing="0" w:after="0" w:afterAutospacing="0"/>
        <w:ind w:right="2262"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114F05">
        <w:rPr>
          <w:rFonts w:ascii="Calibri" w:hAnsi="Calibri" w:cs="Calibri"/>
          <w:b/>
          <w:color w:val="000000"/>
          <w:sz w:val="21"/>
          <w:szCs w:val="21"/>
        </w:rPr>
        <w:t>Weihnachtstage + Silvester</w:t>
      </w:r>
    </w:p>
    <w:p w14:paraId="6D0257C7" w14:textId="23AB9542" w:rsidR="001D2018" w:rsidRPr="00114F05" w:rsidRDefault="000D012C" w:rsidP="00114F05">
      <w:pPr>
        <w:pStyle w:val="artikelclear"/>
        <w:shd w:val="clear" w:color="auto" w:fill="FFFFFF"/>
        <w:tabs>
          <w:tab w:val="left" w:pos="2410"/>
        </w:tabs>
        <w:spacing w:before="0" w:beforeAutospacing="0" w:after="0" w:afterAutospacing="0"/>
        <w:ind w:right="2262"/>
        <w:jc w:val="both"/>
        <w:rPr>
          <w:rFonts w:ascii="Calibri" w:hAnsi="Calibri" w:cs="Calibri"/>
          <w:color w:val="000000"/>
          <w:sz w:val="21"/>
          <w:szCs w:val="21"/>
        </w:rPr>
      </w:pPr>
      <w:r w:rsidRPr="00114F05">
        <w:rPr>
          <w:rFonts w:ascii="Calibri" w:hAnsi="Calibri" w:cs="Calibri"/>
          <w:color w:val="000000"/>
          <w:sz w:val="21"/>
          <w:szCs w:val="21"/>
        </w:rPr>
        <w:t xml:space="preserve">Eislaufen:  </w:t>
      </w:r>
      <w:r w:rsidR="001D2018" w:rsidRPr="00114F05">
        <w:rPr>
          <w:rFonts w:ascii="Calibri" w:hAnsi="Calibri" w:cs="Calibri"/>
          <w:color w:val="000000"/>
          <w:sz w:val="21"/>
          <w:szCs w:val="21"/>
        </w:rPr>
        <w:t>10.00 – 20.00 Uhr</w:t>
      </w:r>
    </w:p>
    <w:p w14:paraId="0DEE56DF" w14:textId="1CFA461C" w:rsidR="001D2018" w:rsidRPr="00114F05" w:rsidRDefault="000D012C" w:rsidP="00114F05">
      <w:pPr>
        <w:pStyle w:val="artikelclear"/>
        <w:shd w:val="clear" w:color="auto" w:fill="FFFFFF"/>
        <w:tabs>
          <w:tab w:val="left" w:pos="2410"/>
        </w:tabs>
        <w:spacing w:before="0" w:beforeAutospacing="0" w:after="0" w:afterAutospacing="0"/>
        <w:ind w:right="2262"/>
        <w:jc w:val="both"/>
        <w:rPr>
          <w:rFonts w:ascii="Calibri" w:hAnsi="Calibri" w:cs="Calibri"/>
          <w:color w:val="000000"/>
          <w:sz w:val="21"/>
          <w:szCs w:val="21"/>
        </w:rPr>
      </w:pPr>
      <w:r w:rsidRPr="00114F05">
        <w:rPr>
          <w:rFonts w:ascii="Calibri" w:hAnsi="Calibri" w:cs="Calibri"/>
          <w:color w:val="000000"/>
          <w:sz w:val="21"/>
          <w:szCs w:val="21"/>
        </w:rPr>
        <w:t xml:space="preserve">Eisstockschießen: </w:t>
      </w:r>
      <w:r w:rsidR="001D2018" w:rsidRPr="00114F05">
        <w:rPr>
          <w:rFonts w:ascii="Calibri" w:hAnsi="Calibri" w:cs="Calibri"/>
          <w:color w:val="000000"/>
          <w:sz w:val="21"/>
          <w:szCs w:val="21"/>
        </w:rPr>
        <w:t>nicht möglich</w:t>
      </w:r>
    </w:p>
    <w:p w14:paraId="24D08134" w14:textId="77777777" w:rsidR="001D2018" w:rsidRPr="00114F05" w:rsidRDefault="001D2018" w:rsidP="00114F05">
      <w:pPr>
        <w:pStyle w:val="artikelclear"/>
        <w:shd w:val="clear" w:color="auto" w:fill="FFFFFF"/>
        <w:spacing w:before="0" w:beforeAutospacing="0" w:after="0" w:afterAutospacing="0"/>
        <w:ind w:right="2262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6DF97DFB" w14:textId="0EEDD849" w:rsidR="001F26FF" w:rsidRPr="00114F05" w:rsidRDefault="001F26FF" w:rsidP="00114F05">
      <w:pPr>
        <w:pStyle w:val="artikelclear"/>
        <w:shd w:val="clear" w:color="auto" w:fill="FFFFFF"/>
        <w:spacing w:before="0" w:beforeAutospacing="0" w:after="0" w:afterAutospacing="0"/>
        <w:ind w:right="2262"/>
        <w:jc w:val="both"/>
        <w:rPr>
          <w:rFonts w:ascii="Calibri" w:hAnsi="Calibri" w:cs="Calibri"/>
          <w:b/>
          <w:color w:val="000000"/>
          <w:sz w:val="21"/>
          <w:szCs w:val="21"/>
          <w:u w:val="single"/>
        </w:rPr>
      </w:pPr>
      <w:r w:rsidRPr="00114F05">
        <w:rPr>
          <w:rFonts w:ascii="Calibri" w:hAnsi="Calibri" w:cs="Calibri"/>
          <w:b/>
          <w:color w:val="000000"/>
          <w:sz w:val="21"/>
          <w:szCs w:val="21"/>
          <w:u w:val="single"/>
        </w:rPr>
        <w:t>Preise</w:t>
      </w:r>
      <w:r w:rsidR="000D012C" w:rsidRPr="00114F05">
        <w:rPr>
          <w:rFonts w:ascii="Calibri" w:hAnsi="Calibri" w:cs="Calibri"/>
          <w:b/>
          <w:color w:val="000000"/>
          <w:sz w:val="21"/>
          <w:szCs w:val="21"/>
          <w:u w:val="single"/>
        </w:rPr>
        <w:t xml:space="preserve"> (Eislaufen):</w:t>
      </w:r>
    </w:p>
    <w:p w14:paraId="4B46C92A" w14:textId="19AAE259" w:rsidR="001F26FF" w:rsidRPr="00114F05" w:rsidRDefault="001F26FF" w:rsidP="00114F05">
      <w:pPr>
        <w:shd w:val="clear" w:color="auto" w:fill="FFFFFF"/>
        <w:tabs>
          <w:tab w:val="right" w:pos="4962"/>
        </w:tabs>
        <w:ind w:right="2262"/>
        <w:jc w:val="both"/>
        <w:rPr>
          <w:rFonts w:ascii="Calibri" w:hAnsi="Calibri"/>
          <w:sz w:val="21"/>
          <w:szCs w:val="21"/>
        </w:rPr>
      </w:pPr>
      <w:r w:rsidRPr="00114F05">
        <w:rPr>
          <w:rFonts w:ascii="Calibri" w:hAnsi="Calibri"/>
          <w:sz w:val="21"/>
          <w:szCs w:val="21"/>
        </w:rPr>
        <w:t>Erwachsene</w:t>
      </w:r>
      <w:r w:rsidR="000D012C" w:rsidRPr="00114F05">
        <w:rPr>
          <w:rFonts w:ascii="Calibri" w:hAnsi="Calibri"/>
          <w:sz w:val="21"/>
          <w:szCs w:val="21"/>
        </w:rPr>
        <w:t xml:space="preserve"> (Tagespreis)</w:t>
      </w:r>
      <w:r w:rsidRPr="00114F05">
        <w:rPr>
          <w:rFonts w:ascii="Calibri" w:hAnsi="Calibri"/>
          <w:sz w:val="21"/>
          <w:szCs w:val="21"/>
        </w:rPr>
        <w:tab/>
      </w:r>
      <w:r w:rsidR="0069002C" w:rsidRPr="00114F05">
        <w:rPr>
          <w:rFonts w:ascii="Calibri" w:hAnsi="Calibri"/>
          <w:sz w:val="21"/>
          <w:szCs w:val="21"/>
        </w:rPr>
        <w:t>4,0</w:t>
      </w:r>
      <w:r w:rsidRPr="00114F05">
        <w:rPr>
          <w:rFonts w:ascii="Calibri" w:hAnsi="Calibri"/>
          <w:sz w:val="21"/>
          <w:szCs w:val="21"/>
        </w:rPr>
        <w:t>0 €</w:t>
      </w:r>
    </w:p>
    <w:p w14:paraId="75A0321C" w14:textId="4BBA4228" w:rsidR="001F26FF" w:rsidRPr="00114F05" w:rsidRDefault="001F26FF" w:rsidP="00114F05">
      <w:pPr>
        <w:tabs>
          <w:tab w:val="right" w:pos="4962"/>
        </w:tabs>
        <w:jc w:val="both"/>
        <w:rPr>
          <w:rFonts w:ascii="Calibri" w:hAnsi="Calibri"/>
          <w:sz w:val="21"/>
          <w:szCs w:val="21"/>
        </w:rPr>
      </w:pPr>
      <w:r w:rsidRPr="00114F05">
        <w:rPr>
          <w:rFonts w:ascii="Calibri" w:hAnsi="Calibri"/>
          <w:sz w:val="21"/>
          <w:szCs w:val="21"/>
        </w:rPr>
        <w:t>Kinder</w:t>
      </w:r>
      <w:r w:rsidR="000D012C" w:rsidRPr="00114F05">
        <w:rPr>
          <w:rFonts w:ascii="Calibri" w:hAnsi="Calibri"/>
          <w:sz w:val="21"/>
          <w:szCs w:val="21"/>
        </w:rPr>
        <w:t xml:space="preserve"> (Tagespreis)</w:t>
      </w:r>
      <w:r w:rsidRPr="00114F05">
        <w:rPr>
          <w:rFonts w:ascii="Calibri" w:hAnsi="Calibri"/>
          <w:sz w:val="21"/>
          <w:szCs w:val="21"/>
        </w:rPr>
        <w:tab/>
      </w:r>
      <w:r w:rsidR="0069002C" w:rsidRPr="00114F05">
        <w:rPr>
          <w:rFonts w:ascii="Calibri" w:hAnsi="Calibri"/>
          <w:sz w:val="21"/>
          <w:szCs w:val="21"/>
        </w:rPr>
        <w:t>3,5</w:t>
      </w:r>
      <w:r w:rsidRPr="00114F05">
        <w:rPr>
          <w:rFonts w:ascii="Calibri" w:hAnsi="Calibri"/>
          <w:sz w:val="21"/>
          <w:szCs w:val="21"/>
        </w:rPr>
        <w:t>0 €</w:t>
      </w:r>
    </w:p>
    <w:p w14:paraId="1DAF64EB" w14:textId="77777777" w:rsidR="001F26FF" w:rsidRPr="00114F05" w:rsidRDefault="001F26FF" w:rsidP="00114F05">
      <w:pPr>
        <w:tabs>
          <w:tab w:val="right" w:pos="4962"/>
        </w:tabs>
        <w:jc w:val="both"/>
        <w:rPr>
          <w:rFonts w:ascii="Calibri" w:hAnsi="Calibri"/>
          <w:sz w:val="21"/>
          <w:szCs w:val="21"/>
        </w:rPr>
      </w:pPr>
      <w:r w:rsidRPr="00114F05">
        <w:rPr>
          <w:rFonts w:ascii="Calibri" w:hAnsi="Calibri"/>
          <w:sz w:val="21"/>
          <w:szCs w:val="21"/>
        </w:rPr>
        <w:t xml:space="preserve">Familienkarte (2 Erwachsene, max. 3 Kinder) </w:t>
      </w:r>
      <w:r w:rsidR="0069002C" w:rsidRPr="00114F05">
        <w:rPr>
          <w:rFonts w:ascii="Calibri" w:hAnsi="Calibri"/>
          <w:sz w:val="21"/>
          <w:szCs w:val="21"/>
        </w:rPr>
        <w:tab/>
        <w:t>14,5</w:t>
      </w:r>
      <w:r w:rsidRPr="00114F05">
        <w:rPr>
          <w:rFonts w:ascii="Calibri" w:hAnsi="Calibri"/>
          <w:sz w:val="21"/>
          <w:szCs w:val="21"/>
        </w:rPr>
        <w:t>0 €</w:t>
      </w:r>
    </w:p>
    <w:p w14:paraId="6CBF51E0" w14:textId="77777777" w:rsidR="001F26FF" w:rsidRPr="00114F05" w:rsidRDefault="001F26FF" w:rsidP="00114F05">
      <w:pPr>
        <w:tabs>
          <w:tab w:val="right" w:pos="4962"/>
        </w:tabs>
        <w:jc w:val="both"/>
        <w:rPr>
          <w:rFonts w:ascii="Calibri" w:hAnsi="Calibri"/>
          <w:sz w:val="21"/>
          <w:szCs w:val="21"/>
        </w:rPr>
      </w:pPr>
      <w:r w:rsidRPr="00114F05">
        <w:rPr>
          <w:rFonts w:ascii="Calibri" w:hAnsi="Calibri"/>
          <w:sz w:val="21"/>
          <w:szCs w:val="21"/>
        </w:rPr>
        <w:t xml:space="preserve">Gruppen </w:t>
      </w:r>
      <w:proofErr w:type="spellStart"/>
      <w:r w:rsidRPr="00114F05">
        <w:rPr>
          <w:rFonts w:ascii="Calibri" w:hAnsi="Calibri"/>
          <w:sz w:val="21"/>
          <w:szCs w:val="21"/>
        </w:rPr>
        <w:t>p.P</w:t>
      </w:r>
      <w:proofErr w:type="spellEnd"/>
      <w:r w:rsidRPr="00114F05">
        <w:rPr>
          <w:rFonts w:ascii="Calibri" w:hAnsi="Calibri"/>
          <w:sz w:val="21"/>
          <w:szCs w:val="21"/>
        </w:rPr>
        <w:t xml:space="preserve">. </w:t>
      </w:r>
      <w:r w:rsidR="00EC1660" w:rsidRPr="00114F05">
        <w:rPr>
          <w:rFonts w:ascii="Calibri" w:hAnsi="Calibri"/>
          <w:sz w:val="21"/>
          <w:szCs w:val="21"/>
        </w:rPr>
        <w:t>(</w:t>
      </w:r>
      <w:r w:rsidRPr="00114F05">
        <w:rPr>
          <w:rFonts w:ascii="Calibri" w:hAnsi="Calibri"/>
          <w:sz w:val="21"/>
          <w:szCs w:val="21"/>
        </w:rPr>
        <w:t xml:space="preserve">ab 10 Personen) </w:t>
      </w:r>
      <w:r w:rsidRPr="00114F05">
        <w:rPr>
          <w:rFonts w:ascii="Calibri" w:hAnsi="Calibri"/>
          <w:sz w:val="21"/>
          <w:szCs w:val="21"/>
        </w:rPr>
        <w:tab/>
      </w:r>
      <w:r w:rsidR="0069002C" w:rsidRPr="00114F05">
        <w:rPr>
          <w:rFonts w:ascii="Calibri" w:hAnsi="Calibri"/>
          <w:sz w:val="21"/>
          <w:szCs w:val="21"/>
        </w:rPr>
        <w:t>3,0</w:t>
      </w:r>
      <w:r w:rsidRPr="00114F05">
        <w:rPr>
          <w:rFonts w:ascii="Calibri" w:hAnsi="Calibri"/>
          <w:sz w:val="21"/>
          <w:szCs w:val="21"/>
        </w:rPr>
        <w:t>0 €</w:t>
      </w:r>
    </w:p>
    <w:p w14:paraId="02B4FBA9" w14:textId="77777777" w:rsidR="001F26FF" w:rsidRPr="00114F05" w:rsidRDefault="001F26FF" w:rsidP="00114F05">
      <w:pPr>
        <w:tabs>
          <w:tab w:val="right" w:pos="4962"/>
        </w:tabs>
        <w:jc w:val="both"/>
        <w:rPr>
          <w:rFonts w:ascii="Calibri" w:hAnsi="Calibri"/>
          <w:sz w:val="21"/>
          <w:szCs w:val="21"/>
        </w:rPr>
      </w:pPr>
      <w:r w:rsidRPr="00114F05">
        <w:rPr>
          <w:rFonts w:ascii="Calibri" w:hAnsi="Calibri"/>
          <w:sz w:val="21"/>
          <w:szCs w:val="21"/>
        </w:rPr>
        <w:t>Schlittschuhverleih (pro Stunde)</w:t>
      </w:r>
      <w:r w:rsidRPr="00114F05">
        <w:rPr>
          <w:rFonts w:ascii="Calibri" w:hAnsi="Calibri"/>
          <w:sz w:val="21"/>
          <w:szCs w:val="21"/>
        </w:rPr>
        <w:tab/>
      </w:r>
      <w:r w:rsidR="0069002C" w:rsidRPr="00114F05">
        <w:rPr>
          <w:rFonts w:ascii="Calibri" w:hAnsi="Calibri"/>
          <w:sz w:val="21"/>
          <w:szCs w:val="21"/>
        </w:rPr>
        <w:t>3,5</w:t>
      </w:r>
      <w:r w:rsidRPr="00114F05">
        <w:rPr>
          <w:rFonts w:ascii="Calibri" w:hAnsi="Calibri"/>
          <w:sz w:val="21"/>
          <w:szCs w:val="21"/>
        </w:rPr>
        <w:t>0 €</w:t>
      </w:r>
    </w:p>
    <w:p w14:paraId="74272A7A" w14:textId="77777777" w:rsidR="00994CD7" w:rsidRPr="00114F05" w:rsidRDefault="00994CD7" w:rsidP="00114F05">
      <w:pPr>
        <w:tabs>
          <w:tab w:val="right" w:pos="4962"/>
        </w:tabs>
        <w:jc w:val="both"/>
        <w:rPr>
          <w:rFonts w:ascii="Calibri" w:hAnsi="Calibri"/>
          <w:sz w:val="21"/>
          <w:szCs w:val="21"/>
        </w:rPr>
      </w:pPr>
      <w:r w:rsidRPr="00114F05">
        <w:rPr>
          <w:rFonts w:ascii="Calibri" w:hAnsi="Calibri"/>
          <w:sz w:val="21"/>
          <w:szCs w:val="21"/>
        </w:rPr>
        <w:t>10er Karte Erwachsene</w:t>
      </w:r>
      <w:r w:rsidRPr="00114F05">
        <w:rPr>
          <w:rFonts w:ascii="Calibri" w:hAnsi="Calibri"/>
          <w:sz w:val="21"/>
          <w:szCs w:val="21"/>
        </w:rPr>
        <w:tab/>
        <w:t>35,00 €</w:t>
      </w:r>
    </w:p>
    <w:p w14:paraId="1D959159" w14:textId="77777777" w:rsidR="00994CD7" w:rsidRPr="00114F05" w:rsidRDefault="00994CD7" w:rsidP="00114F05">
      <w:pPr>
        <w:tabs>
          <w:tab w:val="right" w:pos="4962"/>
        </w:tabs>
        <w:jc w:val="both"/>
        <w:rPr>
          <w:rFonts w:ascii="Calibri" w:hAnsi="Calibri"/>
          <w:sz w:val="21"/>
          <w:szCs w:val="21"/>
        </w:rPr>
      </w:pPr>
      <w:r w:rsidRPr="00114F05">
        <w:rPr>
          <w:rFonts w:ascii="Calibri" w:hAnsi="Calibri"/>
          <w:sz w:val="21"/>
          <w:szCs w:val="21"/>
        </w:rPr>
        <w:t>10er Karte Kinder</w:t>
      </w:r>
      <w:r w:rsidRPr="00114F05">
        <w:rPr>
          <w:rFonts w:ascii="Calibri" w:hAnsi="Calibri"/>
          <w:sz w:val="21"/>
          <w:szCs w:val="21"/>
        </w:rPr>
        <w:tab/>
        <w:t>30,00 €</w:t>
      </w:r>
    </w:p>
    <w:p w14:paraId="0DF5B3AA" w14:textId="77777777" w:rsidR="001F26FF" w:rsidRPr="00114F05" w:rsidRDefault="001F26FF" w:rsidP="00114F05">
      <w:pPr>
        <w:jc w:val="both"/>
        <w:rPr>
          <w:rFonts w:ascii="Calibri" w:hAnsi="Calibri"/>
          <w:b/>
          <w:sz w:val="21"/>
          <w:szCs w:val="21"/>
        </w:rPr>
      </w:pPr>
    </w:p>
    <w:p w14:paraId="25FA3A4E" w14:textId="77777777" w:rsidR="002329D8" w:rsidRPr="00114F05" w:rsidRDefault="001F26FF" w:rsidP="00114F0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114F05">
        <w:rPr>
          <w:rFonts w:ascii="Calibri" w:hAnsi="Calibri" w:cs="Calibri"/>
          <w:b/>
          <w:color w:val="000000"/>
          <w:sz w:val="21"/>
          <w:szCs w:val="21"/>
        </w:rPr>
        <w:t xml:space="preserve">Weitere Informationen unter: </w:t>
      </w:r>
      <w:hyperlink r:id="rId14" w:history="1">
        <w:r w:rsidRPr="00114F05">
          <w:rPr>
            <w:rStyle w:val="Hyperlink"/>
            <w:rFonts w:ascii="Calibri" w:hAnsi="Calibri" w:cs="Calibri"/>
            <w:b/>
            <w:sz w:val="21"/>
            <w:szCs w:val="21"/>
          </w:rPr>
          <w:t>www.kiel-sailing-city.de/eisfestival</w:t>
        </w:r>
      </w:hyperlink>
      <w:r w:rsidRPr="00114F05">
        <w:rPr>
          <w:rFonts w:ascii="Calibri" w:hAnsi="Calibri" w:cs="Calibri"/>
          <w:b/>
          <w:color w:val="000000"/>
          <w:sz w:val="21"/>
          <w:szCs w:val="21"/>
        </w:rPr>
        <w:t xml:space="preserve">  </w:t>
      </w:r>
    </w:p>
    <w:p w14:paraId="106FAE9F" w14:textId="7F12B7B6" w:rsidR="008F2CE5" w:rsidRDefault="008F2CE5" w:rsidP="00114F05">
      <w:pPr>
        <w:jc w:val="both"/>
        <w:rPr>
          <w:rFonts w:ascii="Calibri" w:hAnsi="Calibri" w:cs="Calibri"/>
          <w:sz w:val="20"/>
          <w:szCs w:val="22"/>
          <w:u w:val="single"/>
        </w:rPr>
      </w:pPr>
    </w:p>
    <w:p w14:paraId="0C1EBDE0" w14:textId="77777777" w:rsidR="00114F05" w:rsidRDefault="00114F05" w:rsidP="00114F05">
      <w:pPr>
        <w:jc w:val="both"/>
        <w:rPr>
          <w:rFonts w:ascii="Calibri" w:hAnsi="Calibri" w:cs="Calibri"/>
          <w:sz w:val="20"/>
          <w:szCs w:val="22"/>
          <w:u w:val="single"/>
        </w:rPr>
      </w:pPr>
    </w:p>
    <w:p w14:paraId="2B671858" w14:textId="77777777" w:rsidR="00114F05" w:rsidRDefault="00114F05" w:rsidP="00114F05">
      <w:pPr>
        <w:jc w:val="both"/>
        <w:rPr>
          <w:rFonts w:ascii="Calibri" w:hAnsi="Calibri" w:cs="Calibri"/>
          <w:sz w:val="20"/>
          <w:szCs w:val="22"/>
          <w:u w:val="single"/>
        </w:rPr>
      </w:pPr>
    </w:p>
    <w:p w14:paraId="2D1DB718" w14:textId="77777777" w:rsidR="00114F05" w:rsidRDefault="00114F05" w:rsidP="00114F05">
      <w:pPr>
        <w:jc w:val="both"/>
        <w:rPr>
          <w:rFonts w:ascii="Calibri" w:hAnsi="Calibri" w:cs="Calibri"/>
          <w:sz w:val="20"/>
          <w:szCs w:val="22"/>
          <w:u w:val="single"/>
        </w:rPr>
      </w:pPr>
    </w:p>
    <w:p w14:paraId="6805E65D" w14:textId="77777777" w:rsidR="00114F05" w:rsidRDefault="00114F05" w:rsidP="00114F05">
      <w:pPr>
        <w:jc w:val="both"/>
        <w:rPr>
          <w:rFonts w:ascii="Calibri" w:hAnsi="Calibri" w:cs="Calibri"/>
          <w:sz w:val="20"/>
          <w:szCs w:val="22"/>
          <w:u w:val="single"/>
        </w:rPr>
      </w:pPr>
    </w:p>
    <w:p w14:paraId="45636509" w14:textId="77777777" w:rsidR="00114F05" w:rsidRDefault="00114F05" w:rsidP="00114F05">
      <w:pPr>
        <w:jc w:val="both"/>
        <w:rPr>
          <w:rFonts w:ascii="Calibri" w:hAnsi="Calibri" w:cs="Calibri"/>
          <w:sz w:val="20"/>
          <w:szCs w:val="22"/>
          <w:u w:val="single"/>
        </w:rPr>
      </w:pPr>
    </w:p>
    <w:p w14:paraId="5CEE5C62" w14:textId="77777777" w:rsidR="00114F05" w:rsidRDefault="00114F05" w:rsidP="00114F05">
      <w:pPr>
        <w:jc w:val="both"/>
        <w:rPr>
          <w:rFonts w:ascii="Calibri" w:hAnsi="Calibri" w:cs="Calibri"/>
          <w:sz w:val="20"/>
          <w:szCs w:val="22"/>
          <w:u w:val="single"/>
        </w:rPr>
      </w:pPr>
    </w:p>
    <w:p w14:paraId="1127EFA7" w14:textId="77777777" w:rsidR="00114F05" w:rsidRDefault="00114F05" w:rsidP="00114F05">
      <w:pPr>
        <w:jc w:val="both"/>
        <w:rPr>
          <w:rFonts w:ascii="Calibri" w:hAnsi="Calibri" w:cs="Calibri"/>
          <w:sz w:val="20"/>
          <w:szCs w:val="22"/>
          <w:u w:val="single"/>
        </w:rPr>
      </w:pPr>
    </w:p>
    <w:p w14:paraId="442183ED" w14:textId="77777777" w:rsidR="00114F05" w:rsidRDefault="00114F05" w:rsidP="00114F05">
      <w:pPr>
        <w:jc w:val="both"/>
        <w:rPr>
          <w:rFonts w:ascii="Calibri" w:hAnsi="Calibri" w:cs="Calibri"/>
          <w:sz w:val="20"/>
          <w:szCs w:val="22"/>
          <w:u w:val="single"/>
        </w:rPr>
      </w:pPr>
    </w:p>
    <w:p w14:paraId="18C09E64" w14:textId="77777777" w:rsidR="00114F05" w:rsidRDefault="00114F05" w:rsidP="00114F05">
      <w:pPr>
        <w:jc w:val="both"/>
        <w:rPr>
          <w:rFonts w:ascii="Calibri" w:eastAsia="Calibri" w:hAnsi="Calibri"/>
          <w:lang w:eastAsia="en-US"/>
        </w:rPr>
      </w:pPr>
    </w:p>
    <w:p w14:paraId="2526CF60" w14:textId="77777777" w:rsidR="00114F05" w:rsidRPr="00114F05" w:rsidRDefault="00114F05" w:rsidP="00114F05">
      <w:pPr>
        <w:jc w:val="both"/>
        <w:rPr>
          <w:rFonts w:ascii="Calibri" w:eastAsia="Calibri" w:hAnsi="Calibri"/>
          <w:lang w:eastAsia="en-US"/>
        </w:rPr>
      </w:pPr>
    </w:p>
    <w:p w14:paraId="30892085" w14:textId="77777777" w:rsidR="00114F05" w:rsidRPr="00114F05" w:rsidRDefault="00114F05" w:rsidP="00114F0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rFonts w:ascii="Calibri" w:eastAsia="Calibri" w:hAnsi="Calibri"/>
          <w:sz w:val="18"/>
          <w:szCs w:val="20"/>
          <w:lang w:eastAsia="en-US"/>
        </w:rPr>
      </w:pPr>
      <w:r w:rsidRPr="00114F05">
        <w:rPr>
          <w:rFonts w:ascii="Calibri" w:eastAsia="Calibri" w:hAnsi="Calibri"/>
          <w:sz w:val="18"/>
          <w:szCs w:val="20"/>
          <w:u w:val="single"/>
          <w:lang w:eastAsia="en-US"/>
        </w:rPr>
        <w:t>Pressekontakt:</w:t>
      </w:r>
      <w:r w:rsidRPr="00114F05">
        <w:rPr>
          <w:rFonts w:ascii="Calibri" w:eastAsia="Calibri" w:hAnsi="Calibri"/>
          <w:sz w:val="18"/>
          <w:szCs w:val="20"/>
          <w:lang w:eastAsia="en-US"/>
        </w:rPr>
        <w:t xml:space="preserve"> Eva-Maria Zeiske, Tel.: 0431 – 679 10 26, </w:t>
      </w:r>
      <w:proofErr w:type="spellStart"/>
      <w:r w:rsidRPr="00114F05">
        <w:rPr>
          <w:rFonts w:ascii="Calibri" w:eastAsia="Calibri" w:hAnsi="Calibri"/>
          <w:sz w:val="18"/>
          <w:szCs w:val="20"/>
          <w:lang w:eastAsia="en-US"/>
        </w:rPr>
        <w:t>E-mail</w:t>
      </w:r>
      <w:proofErr w:type="spellEnd"/>
      <w:r w:rsidRPr="00114F05">
        <w:rPr>
          <w:rFonts w:ascii="Calibri" w:eastAsia="Calibri" w:hAnsi="Calibri"/>
          <w:sz w:val="18"/>
          <w:szCs w:val="20"/>
          <w:lang w:eastAsia="en-US"/>
        </w:rPr>
        <w:t xml:space="preserve">: </w:t>
      </w:r>
      <w:hyperlink r:id="rId15" w:history="1">
        <w:r w:rsidRPr="00114F05">
          <w:rPr>
            <w:rFonts w:ascii="Calibri" w:eastAsia="Calibri" w:hAnsi="Calibri"/>
            <w:color w:val="00B0F0"/>
            <w:sz w:val="18"/>
            <w:szCs w:val="20"/>
            <w:u w:val="single"/>
            <w:lang w:eastAsia="en-US"/>
          </w:rPr>
          <w:t>e.zeiske@kiel-marketing.de</w:t>
        </w:r>
      </w:hyperlink>
    </w:p>
    <w:p w14:paraId="1266FE7D" w14:textId="54CF0605" w:rsidR="00114F05" w:rsidRPr="00114F05" w:rsidRDefault="00114F05" w:rsidP="00114F0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rFonts w:ascii="Calibri" w:eastAsia="Calibri" w:hAnsi="Calibri"/>
          <w:sz w:val="22"/>
          <w:lang w:val="en-GB" w:eastAsia="en-US"/>
        </w:rPr>
      </w:pPr>
      <w:r w:rsidRPr="00114F05">
        <w:rPr>
          <w:rFonts w:ascii="Calibri" w:eastAsia="Calibri" w:hAnsi="Calibri"/>
          <w:sz w:val="18"/>
          <w:szCs w:val="20"/>
          <w:lang w:val="en-GB" w:eastAsia="en-US"/>
        </w:rPr>
        <w:t>Kiel-Marketing e.V., Andreas-</w:t>
      </w:r>
      <w:proofErr w:type="spellStart"/>
      <w:r w:rsidRPr="00114F05">
        <w:rPr>
          <w:rFonts w:ascii="Calibri" w:eastAsia="Calibri" w:hAnsi="Calibri"/>
          <w:sz w:val="18"/>
          <w:szCs w:val="20"/>
          <w:lang w:val="en-GB" w:eastAsia="en-US"/>
        </w:rPr>
        <w:t>Gayk</w:t>
      </w:r>
      <w:proofErr w:type="spellEnd"/>
      <w:r w:rsidRPr="00114F05">
        <w:rPr>
          <w:rFonts w:ascii="Calibri" w:eastAsia="Calibri" w:hAnsi="Calibri"/>
          <w:sz w:val="18"/>
          <w:szCs w:val="20"/>
          <w:lang w:val="en-GB" w:eastAsia="en-US"/>
        </w:rPr>
        <w:t xml:space="preserve">-Str. 31, 24103 Kiel, </w:t>
      </w:r>
      <w:hyperlink r:id="rId16" w:history="1">
        <w:r w:rsidRPr="00114F05">
          <w:rPr>
            <w:rFonts w:ascii="Calibri" w:eastAsia="Calibri" w:hAnsi="Calibri"/>
            <w:color w:val="00B0F0"/>
            <w:sz w:val="18"/>
            <w:szCs w:val="20"/>
            <w:u w:val="single"/>
            <w:lang w:val="en-GB" w:eastAsia="en-US"/>
          </w:rPr>
          <w:t>presse.kiel-marketing.de</w:t>
        </w:r>
      </w:hyperlink>
      <w:r w:rsidRPr="00114F05">
        <w:rPr>
          <w:rFonts w:ascii="Calibri" w:eastAsia="Calibri" w:hAnsi="Calibri"/>
          <w:color w:val="00B0F0"/>
          <w:sz w:val="18"/>
          <w:szCs w:val="20"/>
          <w:lang w:val="en-GB" w:eastAsia="en-US"/>
        </w:rPr>
        <w:t xml:space="preserve"> </w:t>
      </w:r>
    </w:p>
    <w:sectPr w:rsidR="00114F05" w:rsidRPr="00114F05" w:rsidSect="009D10BD">
      <w:headerReference w:type="default" r:id="rId1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57CDC" w14:textId="77777777" w:rsidR="00647D67" w:rsidRDefault="00647D67" w:rsidP="001A39CD">
      <w:r>
        <w:separator/>
      </w:r>
    </w:p>
  </w:endnote>
  <w:endnote w:type="continuationSeparator" w:id="0">
    <w:p w14:paraId="4D1BD64E" w14:textId="77777777" w:rsidR="00647D67" w:rsidRDefault="00647D67" w:rsidP="001A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07A2E" w14:textId="77777777" w:rsidR="00647D67" w:rsidRDefault="00647D67" w:rsidP="001A39CD">
      <w:r>
        <w:separator/>
      </w:r>
    </w:p>
  </w:footnote>
  <w:footnote w:type="continuationSeparator" w:id="0">
    <w:p w14:paraId="1E62D48B" w14:textId="77777777" w:rsidR="00647D67" w:rsidRDefault="00647D67" w:rsidP="001A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2300" w14:textId="77777777" w:rsidR="005B35F8" w:rsidRDefault="00647D6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10F4E089" wp14:editId="1D56A42A">
          <wp:simplePos x="0" y="0"/>
          <wp:positionH relativeFrom="page">
            <wp:posOffset>-19050</wp:posOffset>
          </wp:positionH>
          <wp:positionV relativeFrom="page">
            <wp:posOffset>-9525</wp:posOffset>
          </wp:positionV>
          <wp:extent cx="7600950" cy="107442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036CE"/>
    <w:multiLevelType w:val="hybridMultilevel"/>
    <w:tmpl w:val="907E99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FF"/>
    <w:rsid w:val="00000404"/>
    <w:rsid w:val="00001700"/>
    <w:rsid w:val="00001871"/>
    <w:rsid w:val="000026D0"/>
    <w:rsid w:val="0000461B"/>
    <w:rsid w:val="00005F99"/>
    <w:rsid w:val="00007EA2"/>
    <w:rsid w:val="00010556"/>
    <w:rsid w:val="00010938"/>
    <w:rsid w:val="000117C5"/>
    <w:rsid w:val="00011D77"/>
    <w:rsid w:val="0001233E"/>
    <w:rsid w:val="000132DC"/>
    <w:rsid w:val="00015102"/>
    <w:rsid w:val="00015E1E"/>
    <w:rsid w:val="00021CEB"/>
    <w:rsid w:val="00022C28"/>
    <w:rsid w:val="00025F14"/>
    <w:rsid w:val="00027661"/>
    <w:rsid w:val="000302BF"/>
    <w:rsid w:val="00032BAA"/>
    <w:rsid w:val="00033363"/>
    <w:rsid w:val="00035D6E"/>
    <w:rsid w:val="000411C3"/>
    <w:rsid w:val="000413A2"/>
    <w:rsid w:val="00043524"/>
    <w:rsid w:val="000436A3"/>
    <w:rsid w:val="00043ABE"/>
    <w:rsid w:val="000442C8"/>
    <w:rsid w:val="0004447E"/>
    <w:rsid w:val="000449F2"/>
    <w:rsid w:val="00044F0E"/>
    <w:rsid w:val="0004543C"/>
    <w:rsid w:val="0004713E"/>
    <w:rsid w:val="000475A0"/>
    <w:rsid w:val="0005019E"/>
    <w:rsid w:val="000516A1"/>
    <w:rsid w:val="0005298D"/>
    <w:rsid w:val="000555D5"/>
    <w:rsid w:val="00055A51"/>
    <w:rsid w:val="00056509"/>
    <w:rsid w:val="00060519"/>
    <w:rsid w:val="00061E46"/>
    <w:rsid w:val="000626AF"/>
    <w:rsid w:val="00062A61"/>
    <w:rsid w:val="00063976"/>
    <w:rsid w:val="00064BEA"/>
    <w:rsid w:val="00064C8B"/>
    <w:rsid w:val="00065015"/>
    <w:rsid w:val="00065B76"/>
    <w:rsid w:val="00074235"/>
    <w:rsid w:val="000745A0"/>
    <w:rsid w:val="00074A95"/>
    <w:rsid w:val="00076C03"/>
    <w:rsid w:val="00077D60"/>
    <w:rsid w:val="00084342"/>
    <w:rsid w:val="00084D75"/>
    <w:rsid w:val="00084F7E"/>
    <w:rsid w:val="00087B4C"/>
    <w:rsid w:val="000912D4"/>
    <w:rsid w:val="00092037"/>
    <w:rsid w:val="00092BBE"/>
    <w:rsid w:val="00092E92"/>
    <w:rsid w:val="00093EA8"/>
    <w:rsid w:val="00094A77"/>
    <w:rsid w:val="00094C8D"/>
    <w:rsid w:val="00094E7A"/>
    <w:rsid w:val="0009531A"/>
    <w:rsid w:val="000955ED"/>
    <w:rsid w:val="00097754"/>
    <w:rsid w:val="000A0DF4"/>
    <w:rsid w:val="000A2A75"/>
    <w:rsid w:val="000A5C75"/>
    <w:rsid w:val="000A5FD2"/>
    <w:rsid w:val="000A6086"/>
    <w:rsid w:val="000A61FA"/>
    <w:rsid w:val="000A7144"/>
    <w:rsid w:val="000A7D5D"/>
    <w:rsid w:val="000B378E"/>
    <w:rsid w:val="000B6518"/>
    <w:rsid w:val="000C0A58"/>
    <w:rsid w:val="000C1080"/>
    <w:rsid w:val="000C1286"/>
    <w:rsid w:val="000C17E2"/>
    <w:rsid w:val="000C20F0"/>
    <w:rsid w:val="000C2443"/>
    <w:rsid w:val="000C2AC0"/>
    <w:rsid w:val="000C3638"/>
    <w:rsid w:val="000C4252"/>
    <w:rsid w:val="000C4EF6"/>
    <w:rsid w:val="000C5CE4"/>
    <w:rsid w:val="000C5DF5"/>
    <w:rsid w:val="000C72A2"/>
    <w:rsid w:val="000C7A72"/>
    <w:rsid w:val="000D012C"/>
    <w:rsid w:val="000D1BAC"/>
    <w:rsid w:val="000D2A8C"/>
    <w:rsid w:val="000D2BA7"/>
    <w:rsid w:val="000D3CF9"/>
    <w:rsid w:val="000D7134"/>
    <w:rsid w:val="000E0D79"/>
    <w:rsid w:val="000E11AB"/>
    <w:rsid w:val="000E1552"/>
    <w:rsid w:val="000E1555"/>
    <w:rsid w:val="000E4018"/>
    <w:rsid w:val="000E72F1"/>
    <w:rsid w:val="000F1550"/>
    <w:rsid w:val="000F1ECD"/>
    <w:rsid w:val="000F2602"/>
    <w:rsid w:val="000F325F"/>
    <w:rsid w:val="000F4076"/>
    <w:rsid w:val="000F422E"/>
    <w:rsid w:val="000F50E8"/>
    <w:rsid w:val="000F575C"/>
    <w:rsid w:val="000F6F4F"/>
    <w:rsid w:val="001009E3"/>
    <w:rsid w:val="00103095"/>
    <w:rsid w:val="00104DE4"/>
    <w:rsid w:val="0010505D"/>
    <w:rsid w:val="00105311"/>
    <w:rsid w:val="001067A5"/>
    <w:rsid w:val="00106CE0"/>
    <w:rsid w:val="00106D6D"/>
    <w:rsid w:val="0011057D"/>
    <w:rsid w:val="0011073D"/>
    <w:rsid w:val="001131A6"/>
    <w:rsid w:val="00114F05"/>
    <w:rsid w:val="001154B5"/>
    <w:rsid w:val="001158CD"/>
    <w:rsid w:val="00115EC3"/>
    <w:rsid w:val="00117987"/>
    <w:rsid w:val="00117A5A"/>
    <w:rsid w:val="00117FD0"/>
    <w:rsid w:val="00121419"/>
    <w:rsid w:val="00122774"/>
    <w:rsid w:val="00122AE9"/>
    <w:rsid w:val="001233A3"/>
    <w:rsid w:val="001236CC"/>
    <w:rsid w:val="00124E4C"/>
    <w:rsid w:val="00125205"/>
    <w:rsid w:val="00126750"/>
    <w:rsid w:val="0012718B"/>
    <w:rsid w:val="00127295"/>
    <w:rsid w:val="00127730"/>
    <w:rsid w:val="00131177"/>
    <w:rsid w:val="0013214C"/>
    <w:rsid w:val="001372B2"/>
    <w:rsid w:val="001421FF"/>
    <w:rsid w:val="00142DAD"/>
    <w:rsid w:val="00143CC0"/>
    <w:rsid w:val="001448C4"/>
    <w:rsid w:val="00145BFC"/>
    <w:rsid w:val="001462ED"/>
    <w:rsid w:val="00146748"/>
    <w:rsid w:val="00147275"/>
    <w:rsid w:val="00150AA4"/>
    <w:rsid w:val="001549AB"/>
    <w:rsid w:val="001549FF"/>
    <w:rsid w:val="0015573E"/>
    <w:rsid w:val="00155A22"/>
    <w:rsid w:val="00156455"/>
    <w:rsid w:val="00160C11"/>
    <w:rsid w:val="00160D77"/>
    <w:rsid w:val="00164060"/>
    <w:rsid w:val="001645D5"/>
    <w:rsid w:val="0016524D"/>
    <w:rsid w:val="001659D9"/>
    <w:rsid w:val="00165DE8"/>
    <w:rsid w:val="001679F5"/>
    <w:rsid w:val="00167F59"/>
    <w:rsid w:val="00172FE1"/>
    <w:rsid w:val="001732C8"/>
    <w:rsid w:val="001742DD"/>
    <w:rsid w:val="00174767"/>
    <w:rsid w:val="0017482B"/>
    <w:rsid w:val="00175E64"/>
    <w:rsid w:val="001768DD"/>
    <w:rsid w:val="00176B8B"/>
    <w:rsid w:val="00176D4E"/>
    <w:rsid w:val="00180349"/>
    <w:rsid w:val="00181430"/>
    <w:rsid w:val="0018158C"/>
    <w:rsid w:val="00183DAB"/>
    <w:rsid w:val="0019520B"/>
    <w:rsid w:val="00196322"/>
    <w:rsid w:val="0019651B"/>
    <w:rsid w:val="0019674C"/>
    <w:rsid w:val="00196826"/>
    <w:rsid w:val="00197868"/>
    <w:rsid w:val="001A0669"/>
    <w:rsid w:val="001A39CD"/>
    <w:rsid w:val="001A5829"/>
    <w:rsid w:val="001A6412"/>
    <w:rsid w:val="001A65AA"/>
    <w:rsid w:val="001A6A99"/>
    <w:rsid w:val="001A6DF6"/>
    <w:rsid w:val="001A72F3"/>
    <w:rsid w:val="001A7623"/>
    <w:rsid w:val="001A7A8B"/>
    <w:rsid w:val="001B0D62"/>
    <w:rsid w:val="001B13B3"/>
    <w:rsid w:val="001B413B"/>
    <w:rsid w:val="001B5788"/>
    <w:rsid w:val="001B7A90"/>
    <w:rsid w:val="001C0564"/>
    <w:rsid w:val="001C0CBA"/>
    <w:rsid w:val="001C26A6"/>
    <w:rsid w:val="001C3614"/>
    <w:rsid w:val="001C3A1F"/>
    <w:rsid w:val="001C3BA0"/>
    <w:rsid w:val="001C4517"/>
    <w:rsid w:val="001C6AF3"/>
    <w:rsid w:val="001C7A4A"/>
    <w:rsid w:val="001D01F0"/>
    <w:rsid w:val="001D2018"/>
    <w:rsid w:val="001D2D6B"/>
    <w:rsid w:val="001D6F49"/>
    <w:rsid w:val="001D73D6"/>
    <w:rsid w:val="001D791E"/>
    <w:rsid w:val="001E0731"/>
    <w:rsid w:val="001E0C74"/>
    <w:rsid w:val="001E1B5F"/>
    <w:rsid w:val="001E2BF2"/>
    <w:rsid w:val="001E45E2"/>
    <w:rsid w:val="001E4740"/>
    <w:rsid w:val="001E49CF"/>
    <w:rsid w:val="001E4C5E"/>
    <w:rsid w:val="001E61A8"/>
    <w:rsid w:val="001E747D"/>
    <w:rsid w:val="001E7EB1"/>
    <w:rsid w:val="001F1D70"/>
    <w:rsid w:val="001F26FF"/>
    <w:rsid w:val="001F27D3"/>
    <w:rsid w:val="001F3072"/>
    <w:rsid w:val="001F31D5"/>
    <w:rsid w:val="001F4D40"/>
    <w:rsid w:val="001F5CC6"/>
    <w:rsid w:val="001F76A2"/>
    <w:rsid w:val="0020158C"/>
    <w:rsid w:val="002016B9"/>
    <w:rsid w:val="00203FE8"/>
    <w:rsid w:val="0020431F"/>
    <w:rsid w:val="002050C1"/>
    <w:rsid w:val="0020741B"/>
    <w:rsid w:val="0021204B"/>
    <w:rsid w:val="00213E63"/>
    <w:rsid w:val="00214C51"/>
    <w:rsid w:val="00214EBE"/>
    <w:rsid w:val="00215405"/>
    <w:rsid w:val="00215C0C"/>
    <w:rsid w:val="00215C86"/>
    <w:rsid w:val="00216165"/>
    <w:rsid w:val="00216CF4"/>
    <w:rsid w:val="002170DD"/>
    <w:rsid w:val="00217D48"/>
    <w:rsid w:val="0022157B"/>
    <w:rsid w:val="0022164A"/>
    <w:rsid w:val="00222E4C"/>
    <w:rsid w:val="00223303"/>
    <w:rsid w:val="00224C4F"/>
    <w:rsid w:val="00224C64"/>
    <w:rsid w:val="00225955"/>
    <w:rsid w:val="00226A4B"/>
    <w:rsid w:val="00226C97"/>
    <w:rsid w:val="00226ED7"/>
    <w:rsid w:val="00226EDB"/>
    <w:rsid w:val="00230FB6"/>
    <w:rsid w:val="00232033"/>
    <w:rsid w:val="002329D8"/>
    <w:rsid w:val="00233101"/>
    <w:rsid w:val="00234930"/>
    <w:rsid w:val="00234B96"/>
    <w:rsid w:val="00235D84"/>
    <w:rsid w:val="0023671A"/>
    <w:rsid w:val="00236A2E"/>
    <w:rsid w:val="00237595"/>
    <w:rsid w:val="00237A5D"/>
    <w:rsid w:val="00237F1A"/>
    <w:rsid w:val="002429B1"/>
    <w:rsid w:val="002438A8"/>
    <w:rsid w:val="002438ED"/>
    <w:rsid w:val="00245C08"/>
    <w:rsid w:val="00247C57"/>
    <w:rsid w:val="00253074"/>
    <w:rsid w:val="002538E7"/>
    <w:rsid w:val="00255223"/>
    <w:rsid w:val="00255954"/>
    <w:rsid w:val="002566BD"/>
    <w:rsid w:val="00261C98"/>
    <w:rsid w:val="00262F4A"/>
    <w:rsid w:val="0026390F"/>
    <w:rsid w:val="00264F12"/>
    <w:rsid w:val="002659E4"/>
    <w:rsid w:val="002665B7"/>
    <w:rsid w:val="00275944"/>
    <w:rsid w:val="00276A25"/>
    <w:rsid w:val="00280C60"/>
    <w:rsid w:val="0028129A"/>
    <w:rsid w:val="00281ACC"/>
    <w:rsid w:val="002821AA"/>
    <w:rsid w:val="0028225E"/>
    <w:rsid w:val="00284AC2"/>
    <w:rsid w:val="002854AC"/>
    <w:rsid w:val="002855C0"/>
    <w:rsid w:val="00286CCD"/>
    <w:rsid w:val="00287A88"/>
    <w:rsid w:val="00290C90"/>
    <w:rsid w:val="00291E23"/>
    <w:rsid w:val="002960B0"/>
    <w:rsid w:val="002970AE"/>
    <w:rsid w:val="002A0245"/>
    <w:rsid w:val="002A065A"/>
    <w:rsid w:val="002A0A82"/>
    <w:rsid w:val="002A145E"/>
    <w:rsid w:val="002A1D42"/>
    <w:rsid w:val="002A2A18"/>
    <w:rsid w:val="002A344B"/>
    <w:rsid w:val="002A36B8"/>
    <w:rsid w:val="002A46CC"/>
    <w:rsid w:val="002A587B"/>
    <w:rsid w:val="002A6A48"/>
    <w:rsid w:val="002B06CB"/>
    <w:rsid w:val="002B0A63"/>
    <w:rsid w:val="002B4BA0"/>
    <w:rsid w:val="002B5A8F"/>
    <w:rsid w:val="002C0670"/>
    <w:rsid w:val="002C0900"/>
    <w:rsid w:val="002C16A0"/>
    <w:rsid w:val="002C1E4C"/>
    <w:rsid w:val="002C1F2F"/>
    <w:rsid w:val="002C61F8"/>
    <w:rsid w:val="002C73C9"/>
    <w:rsid w:val="002D059C"/>
    <w:rsid w:val="002D0639"/>
    <w:rsid w:val="002D0A76"/>
    <w:rsid w:val="002D1579"/>
    <w:rsid w:val="002D1679"/>
    <w:rsid w:val="002D3333"/>
    <w:rsid w:val="002D35C0"/>
    <w:rsid w:val="002D4EB0"/>
    <w:rsid w:val="002D5411"/>
    <w:rsid w:val="002D6BF4"/>
    <w:rsid w:val="002D7C4B"/>
    <w:rsid w:val="002D7EA1"/>
    <w:rsid w:val="002E02E2"/>
    <w:rsid w:val="002E0DA4"/>
    <w:rsid w:val="002E1328"/>
    <w:rsid w:val="002E280F"/>
    <w:rsid w:val="002E2D44"/>
    <w:rsid w:val="002E3671"/>
    <w:rsid w:val="002E5712"/>
    <w:rsid w:val="002E5B86"/>
    <w:rsid w:val="002E6EE3"/>
    <w:rsid w:val="002E725F"/>
    <w:rsid w:val="002F098C"/>
    <w:rsid w:val="002F0CC9"/>
    <w:rsid w:val="002F3A9D"/>
    <w:rsid w:val="002F3C6E"/>
    <w:rsid w:val="00301C58"/>
    <w:rsid w:val="00301D90"/>
    <w:rsid w:val="00302561"/>
    <w:rsid w:val="003047C2"/>
    <w:rsid w:val="00304D32"/>
    <w:rsid w:val="0030502D"/>
    <w:rsid w:val="003069E3"/>
    <w:rsid w:val="00306C07"/>
    <w:rsid w:val="0030723D"/>
    <w:rsid w:val="0030731E"/>
    <w:rsid w:val="003103F2"/>
    <w:rsid w:val="00311036"/>
    <w:rsid w:val="00314C41"/>
    <w:rsid w:val="00314FE0"/>
    <w:rsid w:val="0031569F"/>
    <w:rsid w:val="00320D56"/>
    <w:rsid w:val="00322081"/>
    <w:rsid w:val="0032238B"/>
    <w:rsid w:val="00323432"/>
    <w:rsid w:val="00323F4E"/>
    <w:rsid w:val="00324159"/>
    <w:rsid w:val="00324C25"/>
    <w:rsid w:val="00324C27"/>
    <w:rsid w:val="003272A1"/>
    <w:rsid w:val="00331145"/>
    <w:rsid w:val="00331810"/>
    <w:rsid w:val="00334F73"/>
    <w:rsid w:val="0033715B"/>
    <w:rsid w:val="00337704"/>
    <w:rsid w:val="003377FB"/>
    <w:rsid w:val="00340B1C"/>
    <w:rsid w:val="00342C20"/>
    <w:rsid w:val="003438AD"/>
    <w:rsid w:val="00343AB4"/>
    <w:rsid w:val="00343AC8"/>
    <w:rsid w:val="00343DB2"/>
    <w:rsid w:val="0034410D"/>
    <w:rsid w:val="00344A47"/>
    <w:rsid w:val="00344D25"/>
    <w:rsid w:val="00345162"/>
    <w:rsid w:val="00345841"/>
    <w:rsid w:val="0034595A"/>
    <w:rsid w:val="0034661B"/>
    <w:rsid w:val="00346622"/>
    <w:rsid w:val="003475E9"/>
    <w:rsid w:val="00347CA3"/>
    <w:rsid w:val="0035024E"/>
    <w:rsid w:val="00351491"/>
    <w:rsid w:val="0035227B"/>
    <w:rsid w:val="0035274B"/>
    <w:rsid w:val="00352A54"/>
    <w:rsid w:val="00352CC9"/>
    <w:rsid w:val="003548D8"/>
    <w:rsid w:val="00354B91"/>
    <w:rsid w:val="003575A4"/>
    <w:rsid w:val="00360130"/>
    <w:rsid w:val="00360354"/>
    <w:rsid w:val="0036156D"/>
    <w:rsid w:val="00361BE8"/>
    <w:rsid w:val="00361EEF"/>
    <w:rsid w:val="003632ED"/>
    <w:rsid w:val="00363927"/>
    <w:rsid w:val="003670C2"/>
    <w:rsid w:val="00367A43"/>
    <w:rsid w:val="003705B4"/>
    <w:rsid w:val="00370CB9"/>
    <w:rsid w:val="00371103"/>
    <w:rsid w:val="00371173"/>
    <w:rsid w:val="003732DC"/>
    <w:rsid w:val="00374362"/>
    <w:rsid w:val="00375634"/>
    <w:rsid w:val="0037663F"/>
    <w:rsid w:val="003768FA"/>
    <w:rsid w:val="0037751C"/>
    <w:rsid w:val="00381A09"/>
    <w:rsid w:val="00383543"/>
    <w:rsid w:val="0038484C"/>
    <w:rsid w:val="00384CE0"/>
    <w:rsid w:val="003914FF"/>
    <w:rsid w:val="00392AEA"/>
    <w:rsid w:val="003931A2"/>
    <w:rsid w:val="00393290"/>
    <w:rsid w:val="00393F4E"/>
    <w:rsid w:val="00394B70"/>
    <w:rsid w:val="00394D1A"/>
    <w:rsid w:val="00395AA0"/>
    <w:rsid w:val="00397DB2"/>
    <w:rsid w:val="003A41F8"/>
    <w:rsid w:val="003A68EB"/>
    <w:rsid w:val="003A6A36"/>
    <w:rsid w:val="003A711D"/>
    <w:rsid w:val="003A7CA2"/>
    <w:rsid w:val="003B18B2"/>
    <w:rsid w:val="003B1D90"/>
    <w:rsid w:val="003B21A1"/>
    <w:rsid w:val="003B2330"/>
    <w:rsid w:val="003B2621"/>
    <w:rsid w:val="003B2F0A"/>
    <w:rsid w:val="003B49B4"/>
    <w:rsid w:val="003B513D"/>
    <w:rsid w:val="003B5716"/>
    <w:rsid w:val="003B7406"/>
    <w:rsid w:val="003C03C0"/>
    <w:rsid w:val="003C03C4"/>
    <w:rsid w:val="003C1FDF"/>
    <w:rsid w:val="003C2C0A"/>
    <w:rsid w:val="003C3469"/>
    <w:rsid w:val="003C3610"/>
    <w:rsid w:val="003C46FB"/>
    <w:rsid w:val="003C66AE"/>
    <w:rsid w:val="003C6EAD"/>
    <w:rsid w:val="003D2DB2"/>
    <w:rsid w:val="003D4D09"/>
    <w:rsid w:val="003D6B8D"/>
    <w:rsid w:val="003E034B"/>
    <w:rsid w:val="003E14A7"/>
    <w:rsid w:val="003E2707"/>
    <w:rsid w:val="003E43FE"/>
    <w:rsid w:val="003E47EE"/>
    <w:rsid w:val="003E727A"/>
    <w:rsid w:val="003F1244"/>
    <w:rsid w:val="003F3645"/>
    <w:rsid w:val="003F41F7"/>
    <w:rsid w:val="003F494C"/>
    <w:rsid w:val="003F7103"/>
    <w:rsid w:val="004003ED"/>
    <w:rsid w:val="0040373E"/>
    <w:rsid w:val="00404244"/>
    <w:rsid w:val="004059CA"/>
    <w:rsid w:val="00405A48"/>
    <w:rsid w:val="004065FE"/>
    <w:rsid w:val="004069D0"/>
    <w:rsid w:val="004077B3"/>
    <w:rsid w:val="0040790D"/>
    <w:rsid w:val="00411176"/>
    <w:rsid w:val="0041118C"/>
    <w:rsid w:val="00412544"/>
    <w:rsid w:val="00413B0B"/>
    <w:rsid w:val="004156D1"/>
    <w:rsid w:val="004177AC"/>
    <w:rsid w:val="004208AA"/>
    <w:rsid w:val="0042367A"/>
    <w:rsid w:val="00423A3B"/>
    <w:rsid w:val="004260D6"/>
    <w:rsid w:val="0043116C"/>
    <w:rsid w:val="00431BE1"/>
    <w:rsid w:val="004321DB"/>
    <w:rsid w:val="004324E4"/>
    <w:rsid w:val="004327B1"/>
    <w:rsid w:val="004347F8"/>
    <w:rsid w:val="00435108"/>
    <w:rsid w:val="00436D85"/>
    <w:rsid w:val="004403DF"/>
    <w:rsid w:val="00440757"/>
    <w:rsid w:val="00440F1B"/>
    <w:rsid w:val="004418D0"/>
    <w:rsid w:val="004439AB"/>
    <w:rsid w:val="00443F05"/>
    <w:rsid w:val="004443EC"/>
    <w:rsid w:val="00444F08"/>
    <w:rsid w:val="00446077"/>
    <w:rsid w:val="0044755D"/>
    <w:rsid w:val="00451A85"/>
    <w:rsid w:val="00452ED1"/>
    <w:rsid w:val="00456E3F"/>
    <w:rsid w:val="00457FF1"/>
    <w:rsid w:val="00460F25"/>
    <w:rsid w:val="00461086"/>
    <w:rsid w:val="004617AE"/>
    <w:rsid w:val="00463DC3"/>
    <w:rsid w:val="00465DD3"/>
    <w:rsid w:val="00470E62"/>
    <w:rsid w:val="0047316C"/>
    <w:rsid w:val="00473C78"/>
    <w:rsid w:val="00473F01"/>
    <w:rsid w:val="00475E18"/>
    <w:rsid w:val="004766E2"/>
    <w:rsid w:val="004774F6"/>
    <w:rsid w:val="00477FD3"/>
    <w:rsid w:val="0048009F"/>
    <w:rsid w:val="00483808"/>
    <w:rsid w:val="00484968"/>
    <w:rsid w:val="004862EA"/>
    <w:rsid w:val="00486DC9"/>
    <w:rsid w:val="004872D3"/>
    <w:rsid w:val="00490D93"/>
    <w:rsid w:val="00493F75"/>
    <w:rsid w:val="0049570D"/>
    <w:rsid w:val="0049654A"/>
    <w:rsid w:val="00496C0D"/>
    <w:rsid w:val="004A006A"/>
    <w:rsid w:val="004A0493"/>
    <w:rsid w:val="004A079B"/>
    <w:rsid w:val="004A0B1C"/>
    <w:rsid w:val="004A1710"/>
    <w:rsid w:val="004A2741"/>
    <w:rsid w:val="004A2E50"/>
    <w:rsid w:val="004A5C56"/>
    <w:rsid w:val="004A60CA"/>
    <w:rsid w:val="004A664D"/>
    <w:rsid w:val="004A70CA"/>
    <w:rsid w:val="004B0279"/>
    <w:rsid w:val="004B0AB8"/>
    <w:rsid w:val="004B0D69"/>
    <w:rsid w:val="004B1A4C"/>
    <w:rsid w:val="004B4E6C"/>
    <w:rsid w:val="004B610F"/>
    <w:rsid w:val="004B6405"/>
    <w:rsid w:val="004B6562"/>
    <w:rsid w:val="004B755D"/>
    <w:rsid w:val="004C0D80"/>
    <w:rsid w:val="004C1CC0"/>
    <w:rsid w:val="004C20BE"/>
    <w:rsid w:val="004C2B38"/>
    <w:rsid w:val="004C367E"/>
    <w:rsid w:val="004C6EA5"/>
    <w:rsid w:val="004D0F80"/>
    <w:rsid w:val="004D189C"/>
    <w:rsid w:val="004D2384"/>
    <w:rsid w:val="004D37DA"/>
    <w:rsid w:val="004D447C"/>
    <w:rsid w:val="004D4F4C"/>
    <w:rsid w:val="004E05E6"/>
    <w:rsid w:val="004E232D"/>
    <w:rsid w:val="004E2337"/>
    <w:rsid w:val="004E3905"/>
    <w:rsid w:val="004E4641"/>
    <w:rsid w:val="004E4FD2"/>
    <w:rsid w:val="004E6544"/>
    <w:rsid w:val="004E678C"/>
    <w:rsid w:val="004E7722"/>
    <w:rsid w:val="004F016F"/>
    <w:rsid w:val="004F1393"/>
    <w:rsid w:val="004F1B65"/>
    <w:rsid w:val="004F2681"/>
    <w:rsid w:val="004F26DC"/>
    <w:rsid w:val="004F3255"/>
    <w:rsid w:val="004F343F"/>
    <w:rsid w:val="004F359A"/>
    <w:rsid w:val="004F461A"/>
    <w:rsid w:val="004F4FC9"/>
    <w:rsid w:val="004F6AEE"/>
    <w:rsid w:val="005007CC"/>
    <w:rsid w:val="005007EA"/>
    <w:rsid w:val="00502F55"/>
    <w:rsid w:val="0050592F"/>
    <w:rsid w:val="0050797B"/>
    <w:rsid w:val="0051189D"/>
    <w:rsid w:val="005121FE"/>
    <w:rsid w:val="00512C61"/>
    <w:rsid w:val="005148E1"/>
    <w:rsid w:val="00514D15"/>
    <w:rsid w:val="00515741"/>
    <w:rsid w:val="00515F8D"/>
    <w:rsid w:val="0051658E"/>
    <w:rsid w:val="0052037E"/>
    <w:rsid w:val="00520B71"/>
    <w:rsid w:val="005217A4"/>
    <w:rsid w:val="005225E0"/>
    <w:rsid w:val="005228F3"/>
    <w:rsid w:val="00522A40"/>
    <w:rsid w:val="005237EC"/>
    <w:rsid w:val="00525322"/>
    <w:rsid w:val="00525747"/>
    <w:rsid w:val="005275E2"/>
    <w:rsid w:val="005309A4"/>
    <w:rsid w:val="005344B0"/>
    <w:rsid w:val="005344E9"/>
    <w:rsid w:val="0053496D"/>
    <w:rsid w:val="005351DC"/>
    <w:rsid w:val="00535404"/>
    <w:rsid w:val="00535EE3"/>
    <w:rsid w:val="00536645"/>
    <w:rsid w:val="00536870"/>
    <w:rsid w:val="005376BA"/>
    <w:rsid w:val="005428E8"/>
    <w:rsid w:val="00542961"/>
    <w:rsid w:val="0054400A"/>
    <w:rsid w:val="005456F2"/>
    <w:rsid w:val="00545AEB"/>
    <w:rsid w:val="005467E6"/>
    <w:rsid w:val="00552F2B"/>
    <w:rsid w:val="00553D7D"/>
    <w:rsid w:val="0055511A"/>
    <w:rsid w:val="00555B5C"/>
    <w:rsid w:val="005579C8"/>
    <w:rsid w:val="0056074E"/>
    <w:rsid w:val="005637AB"/>
    <w:rsid w:val="00563807"/>
    <w:rsid w:val="00564091"/>
    <w:rsid w:val="005646BD"/>
    <w:rsid w:val="00566B02"/>
    <w:rsid w:val="0056703F"/>
    <w:rsid w:val="00570673"/>
    <w:rsid w:val="005717AB"/>
    <w:rsid w:val="005723DF"/>
    <w:rsid w:val="00572660"/>
    <w:rsid w:val="00572BF7"/>
    <w:rsid w:val="005736F4"/>
    <w:rsid w:val="00573E47"/>
    <w:rsid w:val="00575062"/>
    <w:rsid w:val="00576350"/>
    <w:rsid w:val="005815EB"/>
    <w:rsid w:val="00581F15"/>
    <w:rsid w:val="005826CB"/>
    <w:rsid w:val="00583706"/>
    <w:rsid w:val="005857BE"/>
    <w:rsid w:val="00590D0B"/>
    <w:rsid w:val="005914E6"/>
    <w:rsid w:val="005919CA"/>
    <w:rsid w:val="00591CCC"/>
    <w:rsid w:val="0059261D"/>
    <w:rsid w:val="005972E3"/>
    <w:rsid w:val="00597459"/>
    <w:rsid w:val="005A0DAF"/>
    <w:rsid w:val="005A19DB"/>
    <w:rsid w:val="005A1C62"/>
    <w:rsid w:val="005A2085"/>
    <w:rsid w:val="005A3373"/>
    <w:rsid w:val="005A4FCB"/>
    <w:rsid w:val="005A51F6"/>
    <w:rsid w:val="005A5445"/>
    <w:rsid w:val="005A6240"/>
    <w:rsid w:val="005A7387"/>
    <w:rsid w:val="005B0B3B"/>
    <w:rsid w:val="005B1C0A"/>
    <w:rsid w:val="005B2E0E"/>
    <w:rsid w:val="005B35F8"/>
    <w:rsid w:val="005B4D5A"/>
    <w:rsid w:val="005B5484"/>
    <w:rsid w:val="005B649B"/>
    <w:rsid w:val="005C0785"/>
    <w:rsid w:val="005C174A"/>
    <w:rsid w:val="005C1ADD"/>
    <w:rsid w:val="005C2F1D"/>
    <w:rsid w:val="005C5EE3"/>
    <w:rsid w:val="005D241E"/>
    <w:rsid w:val="005D4087"/>
    <w:rsid w:val="005D4196"/>
    <w:rsid w:val="005D43AB"/>
    <w:rsid w:val="005D62A4"/>
    <w:rsid w:val="005D67D5"/>
    <w:rsid w:val="005D6E89"/>
    <w:rsid w:val="005D76DD"/>
    <w:rsid w:val="005E03BF"/>
    <w:rsid w:val="005E404A"/>
    <w:rsid w:val="005E6585"/>
    <w:rsid w:val="005E6757"/>
    <w:rsid w:val="005E6B32"/>
    <w:rsid w:val="005F1A17"/>
    <w:rsid w:val="005F2220"/>
    <w:rsid w:val="005F5C25"/>
    <w:rsid w:val="005F5E44"/>
    <w:rsid w:val="006000CD"/>
    <w:rsid w:val="006028CA"/>
    <w:rsid w:val="00607B9B"/>
    <w:rsid w:val="006100DF"/>
    <w:rsid w:val="00611BD9"/>
    <w:rsid w:val="0061280D"/>
    <w:rsid w:val="00612EC9"/>
    <w:rsid w:val="00614A2C"/>
    <w:rsid w:val="0061752F"/>
    <w:rsid w:val="006200CE"/>
    <w:rsid w:val="00620836"/>
    <w:rsid w:val="006210B7"/>
    <w:rsid w:val="0062391B"/>
    <w:rsid w:val="00624136"/>
    <w:rsid w:val="00624C84"/>
    <w:rsid w:val="00624CB3"/>
    <w:rsid w:val="0062616C"/>
    <w:rsid w:val="0062619A"/>
    <w:rsid w:val="006270EC"/>
    <w:rsid w:val="0063027B"/>
    <w:rsid w:val="00631773"/>
    <w:rsid w:val="0063387A"/>
    <w:rsid w:val="00634D78"/>
    <w:rsid w:val="006353FE"/>
    <w:rsid w:val="00636521"/>
    <w:rsid w:val="00636EE2"/>
    <w:rsid w:val="00643090"/>
    <w:rsid w:val="006439D8"/>
    <w:rsid w:val="006443F8"/>
    <w:rsid w:val="00646470"/>
    <w:rsid w:val="006464F3"/>
    <w:rsid w:val="00647D67"/>
    <w:rsid w:val="00650600"/>
    <w:rsid w:val="006518A3"/>
    <w:rsid w:val="00653F84"/>
    <w:rsid w:val="006555B4"/>
    <w:rsid w:val="0065783D"/>
    <w:rsid w:val="00660464"/>
    <w:rsid w:val="00661163"/>
    <w:rsid w:val="006616E8"/>
    <w:rsid w:val="0066296E"/>
    <w:rsid w:val="006640F2"/>
    <w:rsid w:val="00664156"/>
    <w:rsid w:val="00664FDB"/>
    <w:rsid w:val="00670B48"/>
    <w:rsid w:val="00670E4B"/>
    <w:rsid w:val="0067205E"/>
    <w:rsid w:val="006722AF"/>
    <w:rsid w:val="00672942"/>
    <w:rsid w:val="00673356"/>
    <w:rsid w:val="0067407A"/>
    <w:rsid w:val="0067477B"/>
    <w:rsid w:val="006763F6"/>
    <w:rsid w:val="00677ADC"/>
    <w:rsid w:val="006820E6"/>
    <w:rsid w:val="00684BA7"/>
    <w:rsid w:val="00684E3D"/>
    <w:rsid w:val="00684F16"/>
    <w:rsid w:val="00687F08"/>
    <w:rsid w:val="0069002C"/>
    <w:rsid w:val="00690073"/>
    <w:rsid w:val="006901A1"/>
    <w:rsid w:val="00693B70"/>
    <w:rsid w:val="00693BE4"/>
    <w:rsid w:val="0069636E"/>
    <w:rsid w:val="006A07A0"/>
    <w:rsid w:val="006A0A03"/>
    <w:rsid w:val="006A0F09"/>
    <w:rsid w:val="006A4500"/>
    <w:rsid w:val="006A5072"/>
    <w:rsid w:val="006A62ED"/>
    <w:rsid w:val="006A7AE1"/>
    <w:rsid w:val="006A7BBE"/>
    <w:rsid w:val="006A7E0A"/>
    <w:rsid w:val="006B002F"/>
    <w:rsid w:val="006B0EB9"/>
    <w:rsid w:val="006B143A"/>
    <w:rsid w:val="006B28BA"/>
    <w:rsid w:val="006B3ACB"/>
    <w:rsid w:val="006B41E6"/>
    <w:rsid w:val="006B537A"/>
    <w:rsid w:val="006B5C06"/>
    <w:rsid w:val="006B6A1C"/>
    <w:rsid w:val="006B7155"/>
    <w:rsid w:val="006B76E0"/>
    <w:rsid w:val="006B7920"/>
    <w:rsid w:val="006B7C01"/>
    <w:rsid w:val="006C0E8C"/>
    <w:rsid w:val="006C1460"/>
    <w:rsid w:val="006C217B"/>
    <w:rsid w:val="006C59D3"/>
    <w:rsid w:val="006C5C7D"/>
    <w:rsid w:val="006C6AC0"/>
    <w:rsid w:val="006D0269"/>
    <w:rsid w:val="006D0FE1"/>
    <w:rsid w:val="006D13B4"/>
    <w:rsid w:val="006D1E74"/>
    <w:rsid w:val="006D2EF6"/>
    <w:rsid w:val="006D43C9"/>
    <w:rsid w:val="006D4BC8"/>
    <w:rsid w:val="006D510D"/>
    <w:rsid w:val="006D6CA0"/>
    <w:rsid w:val="006D6D40"/>
    <w:rsid w:val="006D7CD6"/>
    <w:rsid w:val="006E0102"/>
    <w:rsid w:val="006E02E7"/>
    <w:rsid w:val="006E28FE"/>
    <w:rsid w:val="006E2E5A"/>
    <w:rsid w:val="006E3563"/>
    <w:rsid w:val="006E39E5"/>
    <w:rsid w:val="006E3A82"/>
    <w:rsid w:val="006E3D93"/>
    <w:rsid w:val="006E6DF8"/>
    <w:rsid w:val="006E76EB"/>
    <w:rsid w:val="006F0122"/>
    <w:rsid w:val="006F0727"/>
    <w:rsid w:val="006F0AF8"/>
    <w:rsid w:val="006F260E"/>
    <w:rsid w:val="006F29F1"/>
    <w:rsid w:val="006F40BF"/>
    <w:rsid w:val="006F52A6"/>
    <w:rsid w:val="006F766D"/>
    <w:rsid w:val="00700453"/>
    <w:rsid w:val="00702641"/>
    <w:rsid w:val="007028BE"/>
    <w:rsid w:val="007032E2"/>
    <w:rsid w:val="007057A6"/>
    <w:rsid w:val="007058D7"/>
    <w:rsid w:val="0070592F"/>
    <w:rsid w:val="00707BB3"/>
    <w:rsid w:val="00712771"/>
    <w:rsid w:val="00712C28"/>
    <w:rsid w:val="00712E2F"/>
    <w:rsid w:val="00713474"/>
    <w:rsid w:val="0071374A"/>
    <w:rsid w:val="00714121"/>
    <w:rsid w:val="00714602"/>
    <w:rsid w:val="00714925"/>
    <w:rsid w:val="007155DF"/>
    <w:rsid w:val="00715792"/>
    <w:rsid w:val="00716019"/>
    <w:rsid w:val="007169CE"/>
    <w:rsid w:val="007174EF"/>
    <w:rsid w:val="00722A80"/>
    <w:rsid w:val="00724323"/>
    <w:rsid w:val="00724B3A"/>
    <w:rsid w:val="0072571A"/>
    <w:rsid w:val="0072733C"/>
    <w:rsid w:val="0073130F"/>
    <w:rsid w:val="0073138B"/>
    <w:rsid w:val="007319DC"/>
    <w:rsid w:val="007338A6"/>
    <w:rsid w:val="007361A6"/>
    <w:rsid w:val="007362A8"/>
    <w:rsid w:val="00736536"/>
    <w:rsid w:val="00737E90"/>
    <w:rsid w:val="00737FD6"/>
    <w:rsid w:val="0074043B"/>
    <w:rsid w:val="00740942"/>
    <w:rsid w:val="00741224"/>
    <w:rsid w:val="00744674"/>
    <w:rsid w:val="00746E04"/>
    <w:rsid w:val="00746F22"/>
    <w:rsid w:val="00747641"/>
    <w:rsid w:val="00747D40"/>
    <w:rsid w:val="0075112B"/>
    <w:rsid w:val="00752002"/>
    <w:rsid w:val="007531A0"/>
    <w:rsid w:val="007564E1"/>
    <w:rsid w:val="00757B23"/>
    <w:rsid w:val="00757C99"/>
    <w:rsid w:val="00757F42"/>
    <w:rsid w:val="007612E8"/>
    <w:rsid w:val="00762769"/>
    <w:rsid w:val="00762ABF"/>
    <w:rsid w:val="00766125"/>
    <w:rsid w:val="00766D3A"/>
    <w:rsid w:val="00767887"/>
    <w:rsid w:val="00770405"/>
    <w:rsid w:val="00770A37"/>
    <w:rsid w:val="0077254C"/>
    <w:rsid w:val="00773551"/>
    <w:rsid w:val="00774601"/>
    <w:rsid w:val="007746B3"/>
    <w:rsid w:val="00774998"/>
    <w:rsid w:val="007756AE"/>
    <w:rsid w:val="007756F7"/>
    <w:rsid w:val="00776E96"/>
    <w:rsid w:val="00776F6E"/>
    <w:rsid w:val="00777458"/>
    <w:rsid w:val="00781EF4"/>
    <w:rsid w:val="0078289E"/>
    <w:rsid w:val="00785AB7"/>
    <w:rsid w:val="00786004"/>
    <w:rsid w:val="007872E5"/>
    <w:rsid w:val="00787640"/>
    <w:rsid w:val="00790BF6"/>
    <w:rsid w:val="00793521"/>
    <w:rsid w:val="007957E5"/>
    <w:rsid w:val="0079660A"/>
    <w:rsid w:val="00796E11"/>
    <w:rsid w:val="00796FF7"/>
    <w:rsid w:val="00797916"/>
    <w:rsid w:val="007A097B"/>
    <w:rsid w:val="007A3139"/>
    <w:rsid w:val="007A4E0E"/>
    <w:rsid w:val="007A53F9"/>
    <w:rsid w:val="007B094C"/>
    <w:rsid w:val="007B1190"/>
    <w:rsid w:val="007B2A33"/>
    <w:rsid w:val="007B376A"/>
    <w:rsid w:val="007B557A"/>
    <w:rsid w:val="007B64FE"/>
    <w:rsid w:val="007B7683"/>
    <w:rsid w:val="007B7DC7"/>
    <w:rsid w:val="007C0E6D"/>
    <w:rsid w:val="007C0FF8"/>
    <w:rsid w:val="007C19A7"/>
    <w:rsid w:val="007C1AFD"/>
    <w:rsid w:val="007C2D91"/>
    <w:rsid w:val="007C3B7F"/>
    <w:rsid w:val="007C4235"/>
    <w:rsid w:val="007C4D54"/>
    <w:rsid w:val="007C51A5"/>
    <w:rsid w:val="007C52CE"/>
    <w:rsid w:val="007C55B8"/>
    <w:rsid w:val="007C5DED"/>
    <w:rsid w:val="007C62CD"/>
    <w:rsid w:val="007C6C90"/>
    <w:rsid w:val="007C72B0"/>
    <w:rsid w:val="007C786E"/>
    <w:rsid w:val="007D1DF5"/>
    <w:rsid w:val="007D36DB"/>
    <w:rsid w:val="007D495F"/>
    <w:rsid w:val="007D548B"/>
    <w:rsid w:val="007D5567"/>
    <w:rsid w:val="007D59AE"/>
    <w:rsid w:val="007D6A99"/>
    <w:rsid w:val="007D6DF0"/>
    <w:rsid w:val="007E1A9B"/>
    <w:rsid w:val="007E21DF"/>
    <w:rsid w:val="007E5F6F"/>
    <w:rsid w:val="007E6535"/>
    <w:rsid w:val="007E6F13"/>
    <w:rsid w:val="007F021F"/>
    <w:rsid w:val="007F0FBA"/>
    <w:rsid w:val="007F1C20"/>
    <w:rsid w:val="007F21DB"/>
    <w:rsid w:val="007F2361"/>
    <w:rsid w:val="007F33CB"/>
    <w:rsid w:val="007F36A8"/>
    <w:rsid w:val="007F3F51"/>
    <w:rsid w:val="007F54D4"/>
    <w:rsid w:val="007F5970"/>
    <w:rsid w:val="007F6097"/>
    <w:rsid w:val="007F7E86"/>
    <w:rsid w:val="00802B8E"/>
    <w:rsid w:val="00804E74"/>
    <w:rsid w:val="008059D3"/>
    <w:rsid w:val="00807451"/>
    <w:rsid w:val="0080753F"/>
    <w:rsid w:val="008110AB"/>
    <w:rsid w:val="00811322"/>
    <w:rsid w:val="00811347"/>
    <w:rsid w:val="008126FC"/>
    <w:rsid w:val="0081280F"/>
    <w:rsid w:val="008129E9"/>
    <w:rsid w:val="008151AB"/>
    <w:rsid w:val="008156E6"/>
    <w:rsid w:val="00816AD1"/>
    <w:rsid w:val="008175DC"/>
    <w:rsid w:val="00817CB5"/>
    <w:rsid w:val="0082056E"/>
    <w:rsid w:val="0082122C"/>
    <w:rsid w:val="008221B7"/>
    <w:rsid w:val="00822CEE"/>
    <w:rsid w:val="00822F12"/>
    <w:rsid w:val="008237DA"/>
    <w:rsid w:val="00823C82"/>
    <w:rsid w:val="0082404F"/>
    <w:rsid w:val="008258DE"/>
    <w:rsid w:val="0082719B"/>
    <w:rsid w:val="008276BA"/>
    <w:rsid w:val="0082773E"/>
    <w:rsid w:val="008319E8"/>
    <w:rsid w:val="00833BCD"/>
    <w:rsid w:val="008350C5"/>
    <w:rsid w:val="008369DD"/>
    <w:rsid w:val="008402F0"/>
    <w:rsid w:val="00841213"/>
    <w:rsid w:val="00843200"/>
    <w:rsid w:val="008432A0"/>
    <w:rsid w:val="00843BFD"/>
    <w:rsid w:val="00843E3A"/>
    <w:rsid w:val="00845818"/>
    <w:rsid w:val="008467F4"/>
    <w:rsid w:val="00850425"/>
    <w:rsid w:val="008521E4"/>
    <w:rsid w:val="00853F15"/>
    <w:rsid w:val="008549AB"/>
    <w:rsid w:val="00857B2D"/>
    <w:rsid w:val="0086017D"/>
    <w:rsid w:val="008625CA"/>
    <w:rsid w:val="00862D2F"/>
    <w:rsid w:val="0086494B"/>
    <w:rsid w:val="0086540D"/>
    <w:rsid w:val="0086661D"/>
    <w:rsid w:val="00866F1D"/>
    <w:rsid w:val="008677A5"/>
    <w:rsid w:val="00867B28"/>
    <w:rsid w:val="00867CE4"/>
    <w:rsid w:val="00870027"/>
    <w:rsid w:val="0087284A"/>
    <w:rsid w:val="00873454"/>
    <w:rsid w:val="00873902"/>
    <w:rsid w:val="00874E9D"/>
    <w:rsid w:val="00874FB7"/>
    <w:rsid w:val="008751F8"/>
    <w:rsid w:val="008758E5"/>
    <w:rsid w:val="00875F6B"/>
    <w:rsid w:val="0088188E"/>
    <w:rsid w:val="008831A2"/>
    <w:rsid w:val="00884569"/>
    <w:rsid w:val="0088519F"/>
    <w:rsid w:val="008865DD"/>
    <w:rsid w:val="00887005"/>
    <w:rsid w:val="0088704F"/>
    <w:rsid w:val="008871DB"/>
    <w:rsid w:val="008903E7"/>
    <w:rsid w:val="00890B6E"/>
    <w:rsid w:val="008937EE"/>
    <w:rsid w:val="00893848"/>
    <w:rsid w:val="008979EA"/>
    <w:rsid w:val="00897FE8"/>
    <w:rsid w:val="008A0431"/>
    <w:rsid w:val="008A36FA"/>
    <w:rsid w:val="008A4438"/>
    <w:rsid w:val="008A4949"/>
    <w:rsid w:val="008A5E00"/>
    <w:rsid w:val="008B0B5F"/>
    <w:rsid w:val="008B4CCD"/>
    <w:rsid w:val="008B5D3B"/>
    <w:rsid w:val="008C1BB9"/>
    <w:rsid w:val="008C4D4F"/>
    <w:rsid w:val="008C55FA"/>
    <w:rsid w:val="008C5C2B"/>
    <w:rsid w:val="008C6713"/>
    <w:rsid w:val="008C6D44"/>
    <w:rsid w:val="008C6E27"/>
    <w:rsid w:val="008C77C3"/>
    <w:rsid w:val="008C7E9A"/>
    <w:rsid w:val="008D021B"/>
    <w:rsid w:val="008D0C91"/>
    <w:rsid w:val="008D149D"/>
    <w:rsid w:val="008D1EB8"/>
    <w:rsid w:val="008D2383"/>
    <w:rsid w:val="008D3AFD"/>
    <w:rsid w:val="008D3EDE"/>
    <w:rsid w:val="008D5F79"/>
    <w:rsid w:val="008D6492"/>
    <w:rsid w:val="008D6867"/>
    <w:rsid w:val="008E028D"/>
    <w:rsid w:val="008E02EE"/>
    <w:rsid w:val="008E1CB2"/>
    <w:rsid w:val="008E313C"/>
    <w:rsid w:val="008E68CA"/>
    <w:rsid w:val="008E6B69"/>
    <w:rsid w:val="008F0AA4"/>
    <w:rsid w:val="008F2CE5"/>
    <w:rsid w:val="008F32CC"/>
    <w:rsid w:val="008F348E"/>
    <w:rsid w:val="008F42FB"/>
    <w:rsid w:val="008F727C"/>
    <w:rsid w:val="009021C0"/>
    <w:rsid w:val="00903A71"/>
    <w:rsid w:val="00904F6C"/>
    <w:rsid w:val="009069AB"/>
    <w:rsid w:val="009073DD"/>
    <w:rsid w:val="009122AA"/>
    <w:rsid w:val="009131C4"/>
    <w:rsid w:val="00913E86"/>
    <w:rsid w:val="0091496E"/>
    <w:rsid w:val="00915BBD"/>
    <w:rsid w:val="00915EBE"/>
    <w:rsid w:val="0091681F"/>
    <w:rsid w:val="0091709F"/>
    <w:rsid w:val="00922DF5"/>
    <w:rsid w:val="009244EC"/>
    <w:rsid w:val="00924E4B"/>
    <w:rsid w:val="00925E97"/>
    <w:rsid w:val="00930AC4"/>
    <w:rsid w:val="00930B2F"/>
    <w:rsid w:val="00932142"/>
    <w:rsid w:val="00933011"/>
    <w:rsid w:val="00934F7D"/>
    <w:rsid w:val="00936072"/>
    <w:rsid w:val="00936980"/>
    <w:rsid w:val="009413F1"/>
    <w:rsid w:val="00942618"/>
    <w:rsid w:val="00944A39"/>
    <w:rsid w:val="00944F69"/>
    <w:rsid w:val="0094665D"/>
    <w:rsid w:val="00947732"/>
    <w:rsid w:val="00947A97"/>
    <w:rsid w:val="00950375"/>
    <w:rsid w:val="00950B77"/>
    <w:rsid w:val="00951326"/>
    <w:rsid w:val="00951EC3"/>
    <w:rsid w:val="009521E7"/>
    <w:rsid w:val="00953251"/>
    <w:rsid w:val="00953368"/>
    <w:rsid w:val="00954EE9"/>
    <w:rsid w:val="00956E3B"/>
    <w:rsid w:val="00957BAF"/>
    <w:rsid w:val="009600FE"/>
    <w:rsid w:val="00961550"/>
    <w:rsid w:val="00961DD0"/>
    <w:rsid w:val="00962014"/>
    <w:rsid w:val="0096207F"/>
    <w:rsid w:val="009638DD"/>
    <w:rsid w:val="00963A14"/>
    <w:rsid w:val="00963AB7"/>
    <w:rsid w:val="0096475A"/>
    <w:rsid w:val="0096656E"/>
    <w:rsid w:val="00967F59"/>
    <w:rsid w:val="0097006B"/>
    <w:rsid w:val="009700EB"/>
    <w:rsid w:val="00970DF1"/>
    <w:rsid w:val="00973B47"/>
    <w:rsid w:val="0097462A"/>
    <w:rsid w:val="00976E77"/>
    <w:rsid w:val="00982B6A"/>
    <w:rsid w:val="00987AFB"/>
    <w:rsid w:val="0099005B"/>
    <w:rsid w:val="00990181"/>
    <w:rsid w:val="009906AB"/>
    <w:rsid w:val="00990901"/>
    <w:rsid w:val="00990C95"/>
    <w:rsid w:val="009911EC"/>
    <w:rsid w:val="009920DA"/>
    <w:rsid w:val="0099241A"/>
    <w:rsid w:val="00992AD6"/>
    <w:rsid w:val="00992EEF"/>
    <w:rsid w:val="009941D1"/>
    <w:rsid w:val="0099460C"/>
    <w:rsid w:val="00994CD7"/>
    <w:rsid w:val="0099540E"/>
    <w:rsid w:val="00996315"/>
    <w:rsid w:val="00997D88"/>
    <w:rsid w:val="009A1564"/>
    <w:rsid w:val="009A15AC"/>
    <w:rsid w:val="009A1FAC"/>
    <w:rsid w:val="009A2BD7"/>
    <w:rsid w:val="009A307D"/>
    <w:rsid w:val="009A38D2"/>
    <w:rsid w:val="009A3B54"/>
    <w:rsid w:val="009A5ED7"/>
    <w:rsid w:val="009A6451"/>
    <w:rsid w:val="009A7E8A"/>
    <w:rsid w:val="009B05AF"/>
    <w:rsid w:val="009B07DA"/>
    <w:rsid w:val="009B0A7F"/>
    <w:rsid w:val="009B0B9A"/>
    <w:rsid w:val="009B17EB"/>
    <w:rsid w:val="009B1A49"/>
    <w:rsid w:val="009B3C52"/>
    <w:rsid w:val="009B43A3"/>
    <w:rsid w:val="009B663E"/>
    <w:rsid w:val="009B6AE3"/>
    <w:rsid w:val="009B7991"/>
    <w:rsid w:val="009C0246"/>
    <w:rsid w:val="009C047B"/>
    <w:rsid w:val="009C0915"/>
    <w:rsid w:val="009C14DD"/>
    <w:rsid w:val="009C35F5"/>
    <w:rsid w:val="009C65C0"/>
    <w:rsid w:val="009C6C2C"/>
    <w:rsid w:val="009D0708"/>
    <w:rsid w:val="009D0B66"/>
    <w:rsid w:val="009D10BD"/>
    <w:rsid w:val="009D12CD"/>
    <w:rsid w:val="009D344F"/>
    <w:rsid w:val="009D5BC7"/>
    <w:rsid w:val="009D5EB4"/>
    <w:rsid w:val="009D60C0"/>
    <w:rsid w:val="009E0C9C"/>
    <w:rsid w:val="009E0D24"/>
    <w:rsid w:val="009E154E"/>
    <w:rsid w:val="009E1869"/>
    <w:rsid w:val="009E2B89"/>
    <w:rsid w:val="009E2EF9"/>
    <w:rsid w:val="009E43E5"/>
    <w:rsid w:val="009E4FFC"/>
    <w:rsid w:val="009E56D0"/>
    <w:rsid w:val="009E58FF"/>
    <w:rsid w:val="009E68DA"/>
    <w:rsid w:val="009E6DDB"/>
    <w:rsid w:val="009E7F33"/>
    <w:rsid w:val="009F1180"/>
    <w:rsid w:val="009F1808"/>
    <w:rsid w:val="009F566C"/>
    <w:rsid w:val="009F5E0C"/>
    <w:rsid w:val="009F632A"/>
    <w:rsid w:val="009F65A7"/>
    <w:rsid w:val="009F67A1"/>
    <w:rsid w:val="009F6990"/>
    <w:rsid w:val="009F70DA"/>
    <w:rsid w:val="00A00465"/>
    <w:rsid w:val="00A00E60"/>
    <w:rsid w:val="00A027FE"/>
    <w:rsid w:val="00A0301A"/>
    <w:rsid w:val="00A03A29"/>
    <w:rsid w:val="00A053CE"/>
    <w:rsid w:val="00A0778A"/>
    <w:rsid w:val="00A07855"/>
    <w:rsid w:val="00A142F2"/>
    <w:rsid w:val="00A149F2"/>
    <w:rsid w:val="00A16087"/>
    <w:rsid w:val="00A16B12"/>
    <w:rsid w:val="00A17523"/>
    <w:rsid w:val="00A1791A"/>
    <w:rsid w:val="00A21B50"/>
    <w:rsid w:val="00A22C99"/>
    <w:rsid w:val="00A25986"/>
    <w:rsid w:val="00A261F0"/>
    <w:rsid w:val="00A26DED"/>
    <w:rsid w:val="00A3054C"/>
    <w:rsid w:val="00A3057E"/>
    <w:rsid w:val="00A30A87"/>
    <w:rsid w:val="00A31210"/>
    <w:rsid w:val="00A34340"/>
    <w:rsid w:val="00A352EB"/>
    <w:rsid w:val="00A353DD"/>
    <w:rsid w:val="00A359B3"/>
    <w:rsid w:val="00A373D9"/>
    <w:rsid w:val="00A4224E"/>
    <w:rsid w:val="00A42533"/>
    <w:rsid w:val="00A426DF"/>
    <w:rsid w:val="00A43634"/>
    <w:rsid w:val="00A4495C"/>
    <w:rsid w:val="00A44AC3"/>
    <w:rsid w:val="00A45853"/>
    <w:rsid w:val="00A45E94"/>
    <w:rsid w:val="00A4634A"/>
    <w:rsid w:val="00A46D4F"/>
    <w:rsid w:val="00A508DE"/>
    <w:rsid w:val="00A50F4E"/>
    <w:rsid w:val="00A512FB"/>
    <w:rsid w:val="00A513A2"/>
    <w:rsid w:val="00A53A14"/>
    <w:rsid w:val="00A53BE2"/>
    <w:rsid w:val="00A53C73"/>
    <w:rsid w:val="00A551BC"/>
    <w:rsid w:val="00A56153"/>
    <w:rsid w:val="00A56267"/>
    <w:rsid w:val="00A568D9"/>
    <w:rsid w:val="00A56AB1"/>
    <w:rsid w:val="00A57B73"/>
    <w:rsid w:val="00A57C64"/>
    <w:rsid w:val="00A57E27"/>
    <w:rsid w:val="00A60007"/>
    <w:rsid w:val="00A621CB"/>
    <w:rsid w:val="00A62E1A"/>
    <w:rsid w:val="00A64ED0"/>
    <w:rsid w:val="00A65694"/>
    <w:rsid w:val="00A65A71"/>
    <w:rsid w:val="00A65ED3"/>
    <w:rsid w:val="00A66944"/>
    <w:rsid w:val="00A66AEA"/>
    <w:rsid w:val="00A67296"/>
    <w:rsid w:val="00A67950"/>
    <w:rsid w:val="00A67CE3"/>
    <w:rsid w:val="00A741FA"/>
    <w:rsid w:val="00A76C0B"/>
    <w:rsid w:val="00A76E5C"/>
    <w:rsid w:val="00A77A10"/>
    <w:rsid w:val="00A809D8"/>
    <w:rsid w:val="00A81851"/>
    <w:rsid w:val="00A8226D"/>
    <w:rsid w:val="00A83098"/>
    <w:rsid w:val="00A833FA"/>
    <w:rsid w:val="00A83621"/>
    <w:rsid w:val="00A83E20"/>
    <w:rsid w:val="00A84EFE"/>
    <w:rsid w:val="00A853CC"/>
    <w:rsid w:val="00A85EC0"/>
    <w:rsid w:val="00A87146"/>
    <w:rsid w:val="00A90080"/>
    <w:rsid w:val="00A91338"/>
    <w:rsid w:val="00A92C20"/>
    <w:rsid w:val="00A933E5"/>
    <w:rsid w:val="00A938B1"/>
    <w:rsid w:val="00A939E7"/>
    <w:rsid w:val="00A9414D"/>
    <w:rsid w:val="00A9559F"/>
    <w:rsid w:val="00A96D7E"/>
    <w:rsid w:val="00A96F77"/>
    <w:rsid w:val="00A97F55"/>
    <w:rsid w:val="00AA014B"/>
    <w:rsid w:val="00AA121A"/>
    <w:rsid w:val="00AA2586"/>
    <w:rsid w:val="00AA2674"/>
    <w:rsid w:val="00AA3C14"/>
    <w:rsid w:val="00AA6C73"/>
    <w:rsid w:val="00AA7543"/>
    <w:rsid w:val="00AB14BB"/>
    <w:rsid w:val="00AB2FF8"/>
    <w:rsid w:val="00AB599C"/>
    <w:rsid w:val="00AB7308"/>
    <w:rsid w:val="00AC131A"/>
    <w:rsid w:val="00AC2A7C"/>
    <w:rsid w:val="00AC2B3B"/>
    <w:rsid w:val="00AC70D3"/>
    <w:rsid w:val="00AC76C8"/>
    <w:rsid w:val="00AD04AE"/>
    <w:rsid w:val="00AD1EDC"/>
    <w:rsid w:val="00AD29BA"/>
    <w:rsid w:val="00AD2AA3"/>
    <w:rsid w:val="00AD2D33"/>
    <w:rsid w:val="00AD3F9F"/>
    <w:rsid w:val="00AD65FA"/>
    <w:rsid w:val="00AD6DA2"/>
    <w:rsid w:val="00AE0F1D"/>
    <w:rsid w:val="00AE3051"/>
    <w:rsid w:val="00AE3D05"/>
    <w:rsid w:val="00AE44DD"/>
    <w:rsid w:val="00AE63F3"/>
    <w:rsid w:val="00AE63FE"/>
    <w:rsid w:val="00AF0141"/>
    <w:rsid w:val="00AF5992"/>
    <w:rsid w:val="00AF672C"/>
    <w:rsid w:val="00AF6B4F"/>
    <w:rsid w:val="00AF7F4C"/>
    <w:rsid w:val="00B01F69"/>
    <w:rsid w:val="00B0244C"/>
    <w:rsid w:val="00B03467"/>
    <w:rsid w:val="00B0394D"/>
    <w:rsid w:val="00B06FC0"/>
    <w:rsid w:val="00B101DF"/>
    <w:rsid w:val="00B1114B"/>
    <w:rsid w:val="00B11C40"/>
    <w:rsid w:val="00B12043"/>
    <w:rsid w:val="00B130BB"/>
    <w:rsid w:val="00B1322D"/>
    <w:rsid w:val="00B13726"/>
    <w:rsid w:val="00B14120"/>
    <w:rsid w:val="00B16F32"/>
    <w:rsid w:val="00B17566"/>
    <w:rsid w:val="00B20C0E"/>
    <w:rsid w:val="00B20CCE"/>
    <w:rsid w:val="00B20D0C"/>
    <w:rsid w:val="00B2346B"/>
    <w:rsid w:val="00B23969"/>
    <w:rsid w:val="00B25132"/>
    <w:rsid w:val="00B25A4C"/>
    <w:rsid w:val="00B25D32"/>
    <w:rsid w:val="00B267A5"/>
    <w:rsid w:val="00B309B0"/>
    <w:rsid w:val="00B36948"/>
    <w:rsid w:val="00B36AC1"/>
    <w:rsid w:val="00B37AF6"/>
    <w:rsid w:val="00B37CEF"/>
    <w:rsid w:val="00B41603"/>
    <w:rsid w:val="00B41CE1"/>
    <w:rsid w:val="00B41E4A"/>
    <w:rsid w:val="00B42284"/>
    <w:rsid w:val="00B429DB"/>
    <w:rsid w:val="00B42D81"/>
    <w:rsid w:val="00B43A7A"/>
    <w:rsid w:val="00B4485E"/>
    <w:rsid w:val="00B475CF"/>
    <w:rsid w:val="00B47A5E"/>
    <w:rsid w:val="00B47F46"/>
    <w:rsid w:val="00B5228A"/>
    <w:rsid w:val="00B52687"/>
    <w:rsid w:val="00B52E6D"/>
    <w:rsid w:val="00B54499"/>
    <w:rsid w:val="00B5454C"/>
    <w:rsid w:val="00B55F21"/>
    <w:rsid w:val="00B5608F"/>
    <w:rsid w:val="00B562ED"/>
    <w:rsid w:val="00B56F9C"/>
    <w:rsid w:val="00B57B78"/>
    <w:rsid w:val="00B604DA"/>
    <w:rsid w:val="00B60742"/>
    <w:rsid w:val="00B644B1"/>
    <w:rsid w:val="00B64B0E"/>
    <w:rsid w:val="00B664FE"/>
    <w:rsid w:val="00B6763E"/>
    <w:rsid w:val="00B67A13"/>
    <w:rsid w:val="00B67C59"/>
    <w:rsid w:val="00B70DFC"/>
    <w:rsid w:val="00B7180C"/>
    <w:rsid w:val="00B71BC3"/>
    <w:rsid w:val="00B71E0B"/>
    <w:rsid w:val="00B721AB"/>
    <w:rsid w:val="00B7244F"/>
    <w:rsid w:val="00B73F68"/>
    <w:rsid w:val="00B7462B"/>
    <w:rsid w:val="00B748C8"/>
    <w:rsid w:val="00B74971"/>
    <w:rsid w:val="00B75090"/>
    <w:rsid w:val="00B766C0"/>
    <w:rsid w:val="00B76CAD"/>
    <w:rsid w:val="00B77370"/>
    <w:rsid w:val="00B77F62"/>
    <w:rsid w:val="00B8256C"/>
    <w:rsid w:val="00B82625"/>
    <w:rsid w:val="00B826D5"/>
    <w:rsid w:val="00B839C1"/>
    <w:rsid w:val="00B8624E"/>
    <w:rsid w:val="00B87086"/>
    <w:rsid w:val="00B900EA"/>
    <w:rsid w:val="00B92272"/>
    <w:rsid w:val="00B93A27"/>
    <w:rsid w:val="00B93D23"/>
    <w:rsid w:val="00B951C6"/>
    <w:rsid w:val="00B95247"/>
    <w:rsid w:val="00B953D8"/>
    <w:rsid w:val="00B95576"/>
    <w:rsid w:val="00B96476"/>
    <w:rsid w:val="00BA0911"/>
    <w:rsid w:val="00BA0A70"/>
    <w:rsid w:val="00BA13FA"/>
    <w:rsid w:val="00BA33C3"/>
    <w:rsid w:val="00BA406F"/>
    <w:rsid w:val="00BA76E8"/>
    <w:rsid w:val="00BA7F80"/>
    <w:rsid w:val="00BB010B"/>
    <w:rsid w:val="00BB6893"/>
    <w:rsid w:val="00BB6DAF"/>
    <w:rsid w:val="00BC048E"/>
    <w:rsid w:val="00BC212D"/>
    <w:rsid w:val="00BC21A8"/>
    <w:rsid w:val="00BC22A3"/>
    <w:rsid w:val="00BC2E03"/>
    <w:rsid w:val="00BC3E2A"/>
    <w:rsid w:val="00BC3EE8"/>
    <w:rsid w:val="00BC4602"/>
    <w:rsid w:val="00BC4DD7"/>
    <w:rsid w:val="00BC53FA"/>
    <w:rsid w:val="00BC68E9"/>
    <w:rsid w:val="00BD1B9E"/>
    <w:rsid w:val="00BD3687"/>
    <w:rsid w:val="00BD4353"/>
    <w:rsid w:val="00BD4689"/>
    <w:rsid w:val="00BD5EB9"/>
    <w:rsid w:val="00BD6BE7"/>
    <w:rsid w:val="00BE118F"/>
    <w:rsid w:val="00BE15C7"/>
    <w:rsid w:val="00BE17C8"/>
    <w:rsid w:val="00BE1949"/>
    <w:rsid w:val="00BE2517"/>
    <w:rsid w:val="00BE2680"/>
    <w:rsid w:val="00BE2A99"/>
    <w:rsid w:val="00BE2DC9"/>
    <w:rsid w:val="00BE36F6"/>
    <w:rsid w:val="00BE41CD"/>
    <w:rsid w:val="00BE488A"/>
    <w:rsid w:val="00BE651A"/>
    <w:rsid w:val="00BE69C7"/>
    <w:rsid w:val="00BE73E4"/>
    <w:rsid w:val="00BE7ACF"/>
    <w:rsid w:val="00BF0455"/>
    <w:rsid w:val="00BF25C2"/>
    <w:rsid w:val="00BF2DD1"/>
    <w:rsid w:val="00BF3193"/>
    <w:rsid w:val="00BF5015"/>
    <w:rsid w:val="00BF57D5"/>
    <w:rsid w:val="00BF5B8E"/>
    <w:rsid w:val="00BF6519"/>
    <w:rsid w:val="00C00A9D"/>
    <w:rsid w:val="00C02BB2"/>
    <w:rsid w:val="00C0369E"/>
    <w:rsid w:val="00C03F86"/>
    <w:rsid w:val="00C049DF"/>
    <w:rsid w:val="00C056F6"/>
    <w:rsid w:val="00C05748"/>
    <w:rsid w:val="00C071CE"/>
    <w:rsid w:val="00C1210C"/>
    <w:rsid w:val="00C146A4"/>
    <w:rsid w:val="00C1717E"/>
    <w:rsid w:val="00C177CD"/>
    <w:rsid w:val="00C17B20"/>
    <w:rsid w:val="00C20782"/>
    <w:rsid w:val="00C20FC5"/>
    <w:rsid w:val="00C212BC"/>
    <w:rsid w:val="00C23724"/>
    <w:rsid w:val="00C24AB2"/>
    <w:rsid w:val="00C25041"/>
    <w:rsid w:val="00C26159"/>
    <w:rsid w:val="00C266A9"/>
    <w:rsid w:val="00C30304"/>
    <w:rsid w:val="00C303A7"/>
    <w:rsid w:val="00C3162E"/>
    <w:rsid w:val="00C328CE"/>
    <w:rsid w:val="00C358F6"/>
    <w:rsid w:val="00C361E0"/>
    <w:rsid w:val="00C37502"/>
    <w:rsid w:val="00C377F2"/>
    <w:rsid w:val="00C41B7B"/>
    <w:rsid w:val="00C42438"/>
    <w:rsid w:val="00C42C10"/>
    <w:rsid w:val="00C42D19"/>
    <w:rsid w:val="00C47A30"/>
    <w:rsid w:val="00C47C4E"/>
    <w:rsid w:val="00C526D9"/>
    <w:rsid w:val="00C608D6"/>
    <w:rsid w:val="00C6313B"/>
    <w:rsid w:val="00C64D70"/>
    <w:rsid w:val="00C70BF1"/>
    <w:rsid w:val="00C71391"/>
    <w:rsid w:val="00C74CC8"/>
    <w:rsid w:val="00C759DE"/>
    <w:rsid w:val="00C76792"/>
    <w:rsid w:val="00C82859"/>
    <w:rsid w:val="00C82CC6"/>
    <w:rsid w:val="00C848C0"/>
    <w:rsid w:val="00C86CA0"/>
    <w:rsid w:val="00C9177A"/>
    <w:rsid w:val="00C930E3"/>
    <w:rsid w:val="00C93A6E"/>
    <w:rsid w:val="00CA018E"/>
    <w:rsid w:val="00CA0CBF"/>
    <w:rsid w:val="00CA31B2"/>
    <w:rsid w:val="00CA7EC7"/>
    <w:rsid w:val="00CB1CFA"/>
    <w:rsid w:val="00CB4658"/>
    <w:rsid w:val="00CB58C7"/>
    <w:rsid w:val="00CB6BC6"/>
    <w:rsid w:val="00CB751C"/>
    <w:rsid w:val="00CB7AD2"/>
    <w:rsid w:val="00CC0214"/>
    <w:rsid w:val="00CC0D6A"/>
    <w:rsid w:val="00CC15E1"/>
    <w:rsid w:val="00CC1A36"/>
    <w:rsid w:val="00CC263F"/>
    <w:rsid w:val="00CC3A23"/>
    <w:rsid w:val="00CC40BF"/>
    <w:rsid w:val="00CC6FEF"/>
    <w:rsid w:val="00CC7469"/>
    <w:rsid w:val="00CC7AEE"/>
    <w:rsid w:val="00CD04B5"/>
    <w:rsid w:val="00CD3C14"/>
    <w:rsid w:val="00CD6205"/>
    <w:rsid w:val="00CD6C9C"/>
    <w:rsid w:val="00CD70E3"/>
    <w:rsid w:val="00CD76AF"/>
    <w:rsid w:val="00CD7FBF"/>
    <w:rsid w:val="00CE0B6C"/>
    <w:rsid w:val="00CE0EE3"/>
    <w:rsid w:val="00CE1B4A"/>
    <w:rsid w:val="00CE2BF6"/>
    <w:rsid w:val="00CE343A"/>
    <w:rsid w:val="00CE49B7"/>
    <w:rsid w:val="00CE62C9"/>
    <w:rsid w:val="00CE63B0"/>
    <w:rsid w:val="00CE6511"/>
    <w:rsid w:val="00CF0239"/>
    <w:rsid w:val="00CF0309"/>
    <w:rsid w:val="00CF4F31"/>
    <w:rsid w:val="00CF521E"/>
    <w:rsid w:val="00CF5A41"/>
    <w:rsid w:val="00CF74A3"/>
    <w:rsid w:val="00CF7DFD"/>
    <w:rsid w:val="00D00F52"/>
    <w:rsid w:val="00D011D7"/>
    <w:rsid w:val="00D017C4"/>
    <w:rsid w:val="00D02087"/>
    <w:rsid w:val="00D02229"/>
    <w:rsid w:val="00D02454"/>
    <w:rsid w:val="00D06008"/>
    <w:rsid w:val="00D0603B"/>
    <w:rsid w:val="00D0608F"/>
    <w:rsid w:val="00D1196C"/>
    <w:rsid w:val="00D11D58"/>
    <w:rsid w:val="00D13862"/>
    <w:rsid w:val="00D140FD"/>
    <w:rsid w:val="00D17060"/>
    <w:rsid w:val="00D20657"/>
    <w:rsid w:val="00D20F20"/>
    <w:rsid w:val="00D21293"/>
    <w:rsid w:val="00D216CB"/>
    <w:rsid w:val="00D2273B"/>
    <w:rsid w:val="00D22CA3"/>
    <w:rsid w:val="00D22D9C"/>
    <w:rsid w:val="00D23167"/>
    <w:rsid w:val="00D235B8"/>
    <w:rsid w:val="00D23899"/>
    <w:rsid w:val="00D26D51"/>
    <w:rsid w:val="00D2700D"/>
    <w:rsid w:val="00D331FF"/>
    <w:rsid w:val="00D3661A"/>
    <w:rsid w:val="00D36C24"/>
    <w:rsid w:val="00D36C87"/>
    <w:rsid w:val="00D3755C"/>
    <w:rsid w:val="00D408F1"/>
    <w:rsid w:val="00D42504"/>
    <w:rsid w:val="00D451BB"/>
    <w:rsid w:val="00D45A5F"/>
    <w:rsid w:val="00D45AC7"/>
    <w:rsid w:val="00D46BD0"/>
    <w:rsid w:val="00D527C0"/>
    <w:rsid w:val="00D52DF2"/>
    <w:rsid w:val="00D538B1"/>
    <w:rsid w:val="00D547C5"/>
    <w:rsid w:val="00D554E6"/>
    <w:rsid w:val="00D56EC2"/>
    <w:rsid w:val="00D5770B"/>
    <w:rsid w:val="00D6092D"/>
    <w:rsid w:val="00D61DC3"/>
    <w:rsid w:val="00D61FEF"/>
    <w:rsid w:val="00D62662"/>
    <w:rsid w:val="00D62F90"/>
    <w:rsid w:val="00D6327E"/>
    <w:rsid w:val="00D71477"/>
    <w:rsid w:val="00D72FF5"/>
    <w:rsid w:val="00D73447"/>
    <w:rsid w:val="00D75116"/>
    <w:rsid w:val="00D76576"/>
    <w:rsid w:val="00D76697"/>
    <w:rsid w:val="00D76E55"/>
    <w:rsid w:val="00D77090"/>
    <w:rsid w:val="00D77738"/>
    <w:rsid w:val="00D777AF"/>
    <w:rsid w:val="00D810B7"/>
    <w:rsid w:val="00D818B8"/>
    <w:rsid w:val="00D82096"/>
    <w:rsid w:val="00D83706"/>
    <w:rsid w:val="00D83AEE"/>
    <w:rsid w:val="00D84145"/>
    <w:rsid w:val="00D84B6C"/>
    <w:rsid w:val="00D91453"/>
    <w:rsid w:val="00D91C95"/>
    <w:rsid w:val="00D949D5"/>
    <w:rsid w:val="00D94FC3"/>
    <w:rsid w:val="00D977D1"/>
    <w:rsid w:val="00DA3B11"/>
    <w:rsid w:val="00DA3FB1"/>
    <w:rsid w:val="00DA409E"/>
    <w:rsid w:val="00DA5923"/>
    <w:rsid w:val="00DA76C9"/>
    <w:rsid w:val="00DA7B1F"/>
    <w:rsid w:val="00DB2795"/>
    <w:rsid w:val="00DB369E"/>
    <w:rsid w:val="00DB521D"/>
    <w:rsid w:val="00DB556C"/>
    <w:rsid w:val="00DB58A2"/>
    <w:rsid w:val="00DB6923"/>
    <w:rsid w:val="00DB78C2"/>
    <w:rsid w:val="00DC2A14"/>
    <w:rsid w:val="00DC35A7"/>
    <w:rsid w:val="00DC3DF8"/>
    <w:rsid w:val="00DC3F24"/>
    <w:rsid w:val="00DC406E"/>
    <w:rsid w:val="00DC46D5"/>
    <w:rsid w:val="00DC57FD"/>
    <w:rsid w:val="00DC73CE"/>
    <w:rsid w:val="00DC75C9"/>
    <w:rsid w:val="00DD276A"/>
    <w:rsid w:val="00DD29B5"/>
    <w:rsid w:val="00DD424C"/>
    <w:rsid w:val="00DD4300"/>
    <w:rsid w:val="00DD4316"/>
    <w:rsid w:val="00DD57C3"/>
    <w:rsid w:val="00DD5B4D"/>
    <w:rsid w:val="00DD5E54"/>
    <w:rsid w:val="00DD5ED0"/>
    <w:rsid w:val="00DD6471"/>
    <w:rsid w:val="00DD6FA5"/>
    <w:rsid w:val="00DD73B2"/>
    <w:rsid w:val="00DE272A"/>
    <w:rsid w:val="00DE3D86"/>
    <w:rsid w:val="00DE4607"/>
    <w:rsid w:val="00DE4D47"/>
    <w:rsid w:val="00DE4D9D"/>
    <w:rsid w:val="00DE54CC"/>
    <w:rsid w:val="00DE5A50"/>
    <w:rsid w:val="00DE6F7E"/>
    <w:rsid w:val="00DF2071"/>
    <w:rsid w:val="00DF2289"/>
    <w:rsid w:val="00DF3951"/>
    <w:rsid w:val="00DF4A1A"/>
    <w:rsid w:val="00DF4F33"/>
    <w:rsid w:val="00DF609B"/>
    <w:rsid w:val="00DF799F"/>
    <w:rsid w:val="00E002ED"/>
    <w:rsid w:val="00E010AE"/>
    <w:rsid w:val="00E032BB"/>
    <w:rsid w:val="00E053B8"/>
    <w:rsid w:val="00E06565"/>
    <w:rsid w:val="00E10BAD"/>
    <w:rsid w:val="00E11975"/>
    <w:rsid w:val="00E12CAD"/>
    <w:rsid w:val="00E15248"/>
    <w:rsid w:val="00E154E1"/>
    <w:rsid w:val="00E15E16"/>
    <w:rsid w:val="00E164BA"/>
    <w:rsid w:val="00E1658B"/>
    <w:rsid w:val="00E22223"/>
    <w:rsid w:val="00E2259C"/>
    <w:rsid w:val="00E22796"/>
    <w:rsid w:val="00E229CF"/>
    <w:rsid w:val="00E233ED"/>
    <w:rsid w:val="00E235CF"/>
    <w:rsid w:val="00E24BCC"/>
    <w:rsid w:val="00E2600A"/>
    <w:rsid w:val="00E301E1"/>
    <w:rsid w:val="00E3104A"/>
    <w:rsid w:val="00E3113C"/>
    <w:rsid w:val="00E31B3C"/>
    <w:rsid w:val="00E321B0"/>
    <w:rsid w:val="00E322F9"/>
    <w:rsid w:val="00E34219"/>
    <w:rsid w:val="00E34BB8"/>
    <w:rsid w:val="00E354D5"/>
    <w:rsid w:val="00E36172"/>
    <w:rsid w:val="00E37E30"/>
    <w:rsid w:val="00E40365"/>
    <w:rsid w:val="00E41BD3"/>
    <w:rsid w:val="00E421B5"/>
    <w:rsid w:val="00E4554B"/>
    <w:rsid w:val="00E455A6"/>
    <w:rsid w:val="00E45818"/>
    <w:rsid w:val="00E47892"/>
    <w:rsid w:val="00E50C36"/>
    <w:rsid w:val="00E50CAF"/>
    <w:rsid w:val="00E51B5F"/>
    <w:rsid w:val="00E52A65"/>
    <w:rsid w:val="00E56A45"/>
    <w:rsid w:val="00E57027"/>
    <w:rsid w:val="00E5772C"/>
    <w:rsid w:val="00E614D8"/>
    <w:rsid w:val="00E6238C"/>
    <w:rsid w:val="00E6290C"/>
    <w:rsid w:val="00E62D53"/>
    <w:rsid w:val="00E63F39"/>
    <w:rsid w:val="00E6412E"/>
    <w:rsid w:val="00E65D38"/>
    <w:rsid w:val="00E679CA"/>
    <w:rsid w:val="00E70716"/>
    <w:rsid w:val="00E71CF4"/>
    <w:rsid w:val="00E73BFA"/>
    <w:rsid w:val="00E7784F"/>
    <w:rsid w:val="00E82A1E"/>
    <w:rsid w:val="00E82AD2"/>
    <w:rsid w:val="00E82EF6"/>
    <w:rsid w:val="00E836A9"/>
    <w:rsid w:val="00E86F45"/>
    <w:rsid w:val="00E878AA"/>
    <w:rsid w:val="00E91276"/>
    <w:rsid w:val="00E9152A"/>
    <w:rsid w:val="00E917E8"/>
    <w:rsid w:val="00E9249D"/>
    <w:rsid w:val="00E92CEC"/>
    <w:rsid w:val="00E92DC8"/>
    <w:rsid w:val="00E9323A"/>
    <w:rsid w:val="00E945BA"/>
    <w:rsid w:val="00E94EA0"/>
    <w:rsid w:val="00E96176"/>
    <w:rsid w:val="00E97C22"/>
    <w:rsid w:val="00EA4508"/>
    <w:rsid w:val="00EA6097"/>
    <w:rsid w:val="00EA6857"/>
    <w:rsid w:val="00EB0459"/>
    <w:rsid w:val="00EB2E6F"/>
    <w:rsid w:val="00EB2F00"/>
    <w:rsid w:val="00EB2FC9"/>
    <w:rsid w:val="00EB3495"/>
    <w:rsid w:val="00EB360B"/>
    <w:rsid w:val="00EB36C2"/>
    <w:rsid w:val="00EB3939"/>
    <w:rsid w:val="00EB4A6A"/>
    <w:rsid w:val="00EB4F84"/>
    <w:rsid w:val="00EB54E6"/>
    <w:rsid w:val="00EB590F"/>
    <w:rsid w:val="00EB5B9B"/>
    <w:rsid w:val="00EB5E89"/>
    <w:rsid w:val="00EB6702"/>
    <w:rsid w:val="00EB6C8D"/>
    <w:rsid w:val="00EB7D68"/>
    <w:rsid w:val="00EC090D"/>
    <w:rsid w:val="00EC1660"/>
    <w:rsid w:val="00EC437E"/>
    <w:rsid w:val="00EC4772"/>
    <w:rsid w:val="00EC4C6D"/>
    <w:rsid w:val="00EC69A7"/>
    <w:rsid w:val="00ED08B8"/>
    <w:rsid w:val="00ED163D"/>
    <w:rsid w:val="00ED20AE"/>
    <w:rsid w:val="00ED24AA"/>
    <w:rsid w:val="00ED35F8"/>
    <w:rsid w:val="00ED43FA"/>
    <w:rsid w:val="00ED5E98"/>
    <w:rsid w:val="00ED73E2"/>
    <w:rsid w:val="00EE167B"/>
    <w:rsid w:val="00EE1F75"/>
    <w:rsid w:val="00EE2BE3"/>
    <w:rsid w:val="00EE4FA1"/>
    <w:rsid w:val="00EE516F"/>
    <w:rsid w:val="00EE5F18"/>
    <w:rsid w:val="00EE61EC"/>
    <w:rsid w:val="00EE69F3"/>
    <w:rsid w:val="00EE6B96"/>
    <w:rsid w:val="00EF02B4"/>
    <w:rsid w:val="00EF0872"/>
    <w:rsid w:val="00EF2111"/>
    <w:rsid w:val="00EF32EE"/>
    <w:rsid w:val="00EF3559"/>
    <w:rsid w:val="00EF3856"/>
    <w:rsid w:val="00EF3AE4"/>
    <w:rsid w:val="00EF3C8E"/>
    <w:rsid w:val="00EF4497"/>
    <w:rsid w:val="00EF4B1F"/>
    <w:rsid w:val="00EF5481"/>
    <w:rsid w:val="00EF5C4E"/>
    <w:rsid w:val="00EF619C"/>
    <w:rsid w:val="00EF7A15"/>
    <w:rsid w:val="00EF7A88"/>
    <w:rsid w:val="00F01A57"/>
    <w:rsid w:val="00F047FC"/>
    <w:rsid w:val="00F04A19"/>
    <w:rsid w:val="00F054E2"/>
    <w:rsid w:val="00F05E91"/>
    <w:rsid w:val="00F134B1"/>
    <w:rsid w:val="00F149B9"/>
    <w:rsid w:val="00F14DE8"/>
    <w:rsid w:val="00F152C8"/>
    <w:rsid w:val="00F15CDC"/>
    <w:rsid w:val="00F2261D"/>
    <w:rsid w:val="00F22A82"/>
    <w:rsid w:val="00F23FBF"/>
    <w:rsid w:val="00F26729"/>
    <w:rsid w:val="00F30A01"/>
    <w:rsid w:val="00F30DD0"/>
    <w:rsid w:val="00F31496"/>
    <w:rsid w:val="00F3297D"/>
    <w:rsid w:val="00F32CA4"/>
    <w:rsid w:val="00F3357B"/>
    <w:rsid w:val="00F341A8"/>
    <w:rsid w:val="00F34C36"/>
    <w:rsid w:val="00F35F63"/>
    <w:rsid w:val="00F367BF"/>
    <w:rsid w:val="00F37CFE"/>
    <w:rsid w:val="00F4133E"/>
    <w:rsid w:val="00F42A44"/>
    <w:rsid w:val="00F46B18"/>
    <w:rsid w:val="00F46B4E"/>
    <w:rsid w:val="00F46BA1"/>
    <w:rsid w:val="00F46FF0"/>
    <w:rsid w:val="00F4709D"/>
    <w:rsid w:val="00F500AD"/>
    <w:rsid w:val="00F513E3"/>
    <w:rsid w:val="00F52394"/>
    <w:rsid w:val="00F523F6"/>
    <w:rsid w:val="00F5290C"/>
    <w:rsid w:val="00F52E27"/>
    <w:rsid w:val="00F54410"/>
    <w:rsid w:val="00F557F7"/>
    <w:rsid w:val="00F56B0B"/>
    <w:rsid w:val="00F57A67"/>
    <w:rsid w:val="00F602B8"/>
    <w:rsid w:val="00F60CD9"/>
    <w:rsid w:val="00F60F78"/>
    <w:rsid w:val="00F61D53"/>
    <w:rsid w:val="00F62D59"/>
    <w:rsid w:val="00F63C1B"/>
    <w:rsid w:val="00F64375"/>
    <w:rsid w:val="00F64DCD"/>
    <w:rsid w:val="00F66E47"/>
    <w:rsid w:val="00F70A5D"/>
    <w:rsid w:val="00F7169B"/>
    <w:rsid w:val="00F71C46"/>
    <w:rsid w:val="00F72C33"/>
    <w:rsid w:val="00F7375C"/>
    <w:rsid w:val="00F75B42"/>
    <w:rsid w:val="00F75C5E"/>
    <w:rsid w:val="00F75CC7"/>
    <w:rsid w:val="00F80627"/>
    <w:rsid w:val="00F83322"/>
    <w:rsid w:val="00F83698"/>
    <w:rsid w:val="00F83AA7"/>
    <w:rsid w:val="00F84ABD"/>
    <w:rsid w:val="00F85531"/>
    <w:rsid w:val="00F85623"/>
    <w:rsid w:val="00F8590A"/>
    <w:rsid w:val="00F87B4E"/>
    <w:rsid w:val="00F90F0C"/>
    <w:rsid w:val="00F91A59"/>
    <w:rsid w:val="00F93184"/>
    <w:rsid w:val="00F93909"/>
    <w:rsid w:val="00F93E98"/>
    <w:rsid w:val="00F96434"/>
    <w:rsid w:val="00F97676"/>
    <w:rsid w:val="00F97BD2"/>
    <w:rsid w:val="00FA0037"/>
    <w:rsid w:val="00FA16D3"/>
    <w:rsid w:val="00FA3D5F"/>
    <w:rsid w:val="00FA4104"/>
    <w:rsid w:val="00FA5E4D"/>
    <w:rsid w:val="00FB12D6"/>
    <w:rsid w:val="00FB207E"/>
    <w:rsid w:val="00FB2C3C"/>
    <w:rsid w:val="00FB2F3A"/>
    <w:rsid w:val="00FB2F63"/>
    <w:rsid w:val="00FB41E7"/>
    <w:rsid w:val="00FB5072"/>
    <w:rsid w:val="00FB606D"/>
    <w:rsid w:val="00FB6936"/>
    <w:rsid w:val="00FB6D54"/>
    <w:rsid w:val="00FB7875"/>
    <w:rsid w:val="00FC09C1"/>
    <w:rsid w:val="00FC1932"/>
    <w:rsid w:val="00FC1C7D"/>
    <w:rsid w:val="00FC2486"/>
    <w:rsid w:val="00FC323E"/>
    <w:rsid w:val="00FC36F3"/>
    <w:rsid w:val="00FC5AA3"/>
    <w:rsid w:val="00FD0B92"/>
    <w:rsid w:val="00FD16FD"/>
    <w:rsid w:val="00FD21F6"/>
    <w:rsid w:val="00FD47F4"/>
    <w:rsid w:val="00FD4B3C"/>
    <w:rsid w:val="00FD4DC2"/>
    <w:rsid w:val="00FD5A64"/>
    <w:rsid w:val="00FD6FE1"/>
    <w:rsid w:val="00FD7172"/>
    <w:rsid w:val="00FE0FC5"/>
    <w:rsid w:val="00FE304F"/>
    <w:rsid w:val="00FE585B"/>
    <w:rsid w:val="00FE5C25"/>
    <w:rsid w:val="00FE7C07"/>
    <w:rsid w:val="00FF0940"/>
    <w:rsid w:val="00FF236F"/>
    <w:rsid w:val="00FF2880"/>
    <w:rsid w:val="00FF4135"/>
    <w:rsid w:val="00FF417D"/>
    <w:rsid w:val="00FF578D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12E2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39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A39CD"/>
  </w:style>
  <w:style w:type="paragraph" w:styleId="Fuzeile">
    <w:name w:val="footer"/>
    <w:basedOn w:val="Standard"/>
    <w:link w:val="FuzeileZchn"/>
    <w:uiPriority w:val="99"/>
    <w:unhideWhenUsed/>
    <w:rsid w:val="001A39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A39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9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9C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F26FF"/>
    <w:rPr>
      <w:color w:val="0000FF"/>
      <w:u w:val="single"/>
    </w:rPr>
  </w:style>
  <w:style w:type="paragraph" w:customStyle="1" w:styleId="artikelclear">
    <w:name w:val="artikel clear"/>
    <w:basedOn w:val="Standard"/>
    <w:uiPriority w:val="99"/>
    <w:rsid w:val="001F26F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rtikel">
    <w:name w:val="artikel"/>
    <w:basedOn w:val="Standard"/>
    <w:rsid w:val="001F26FF"/>
    <w:pPr>
      <w:spacing w:before="100" w:beforeAutospacing="1" w:after="100" w:afterAutospacing="1"/>
    </w:pPr>
    <w:rPr>
      <w:rFonts w:eastAsia="Calibri"/>
    </w:rPr>
  </w:style>
  <w:style w:type="table" w:styleId="Tabellenraster">
    <w:name w:val="Table Grid"/>
    <w:basedOn w:val="NormaleTabelle"/>
    <w:uiPriority w:val="59"/>
    <w:rsid w:val="00A9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39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A39CD"/>
  </w:style>
  <w:style w:type="paragraph" w:styleId="Fuzeile">
    <w:name w:val="footer"/>
    <w:basedOn w:val="Standard"/>
    <w:link w:val="FuzeileZchn"/>
    <w:uiPriority w:val="99"/>
    <w:unhideWhenUsed/>
    <w:rsid w:val="001A39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A39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9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9C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F26FF"/>
    <w:rPr>
      <w:color w:val="0000FF"/>
      <w:u w:val="single"/>
    </w:rPr>
  </w:style>
  <w:style w:type="paragraph" w:customStyle="1" w:styleId="artikelclear">
    <w:name w:val="artikel clear"/>
    <w:basedOn w:val="Standard"/>
    <w:uiPriority w:val="99"/>
    <w:rsid w:val="001F26F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rtikel">
    <w:name w:val="artikel"/>
    <w:basedOn w:val="Standard"/>
    <w:rsid w:val="001F26FF"/>
    <w:pPr>
      <w:spacing w:before="100" w:beforeAutospacing="1" w:after="100" w:afterAutospacing="1"/>
    </w:pPr>
    <w:rPr>
      <w:rFonts w:eastAsia="Calibri"/>
    </w:rPr>
  </w:style>
  <w:style w:type="table" w:styleId="Tabellenraster">
    <w:name w:val="Table Grid"/>
    <w:basedOn w:val="NormaleTabelle"/>
    <w:uiPriority w:val="59"/>
    <w:rsid w:val="00A9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.gross@kiel-marketing.d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iel-sailing-city.de/eisfestiva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iel-marketing.d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e.zeiske@kiel-marketing.d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iel-sailing-city.de/eisfestiv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Zeiske</dc:creator>
  <cp:lastModifiedBy>Kathrin Gross</cp:lastModifiedBy>
  <cp:revision>336</cp:revision>
  <cp:lastPrinted>2018-08-24T12:11:00Z</cp:lastPrinted>
  <dcterms:created xsi:type="dcterms:W3CDTF">2016-12-16T16:00:00Z</dcterms:created>
  <dcterms:modified xsi:type="dcterms:W3CDTF">2018-08-28T12:32:00Z</dcterms:modified>
</cp:coreProperties>
</file>