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55" w:rsidRDefault="001E5D87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37BC31DC" wp14:editId="49D19339">
            <wp:extent cx="5760720" cy="883920"/>
            <wp:effectExtent l="0" t="0" r="0" b="0"/>
            <wp:docPr id="1" name="Bildobjekt 1" descr="V:\LoU\Marknad\Ystad Sweden Jazz Festival\YSJF loggor 2013\YSJF12langCMYK_w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LoU\Marknad\Ystad Sweden Jazz Festival\YSJF loggor 2013\YSJF12langCMYK_we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744" w:rsidRDefault="00B54744"/>
    <w:p w:rsidR="00B54744" w:rsidRDefault="00B54744"/>
    <w:p w:rsidR="00B54744" w:rsidRDefault="00B54744"/>
    <w:p w:rsidR="00B54744" w:rsidRPr="00E77766" w:rsidRDefault="00B54744" w:rsidP="00B54744">
      <w:pPr>
        <w:rPr>
          <w:rFonts w:ascii="Frutiger LT 55 Roman" w:hAnsi="Frutiger LT 55 Roman"/>
          <w:b/>
          <w:sz w:val="36"/>
          <w:szCs w:val="36"/>
        </w:rPr>
      </w:pPr>
      <w:r w:rsidRPr="00E77766">
        <w:rPr>
          <w:rFonts w:ascii="Frutiger LT 55 Roman" w:hAnsi="Frutiger LT 55 Roman"/>
          <w:b/>
          <w:sz w:val="36"/>
          <w:szCs w:val="36"/>
        </w:rPr>
        <w:t>Inbjudan till pressträff</w:t>
      </w:r>
      <w:r>
        <w:rPr>
          <w:rFonts w:ascii="Frutiger LT 55 Roman" w:hAnsi="Frutiger LT 55 Roman"/>
          <w:b/>
          <w:sz w:val="36"/>
          <w:szCs w:val="36"/>
        </w:rPr>
        <w:t xml:space="preserve"> 18 april </w:t>
      </w:r>
      <w:proofErr w:type="spellStart"/>
      <w:r>
        <w:rPr>
          <w:rFonts w:ascii="Frutiger LT 55 Roman" w:hAnsi="Frutiger LT 55 Roman"/>
          <w:b/>
          <w:sz w:val="36"/>
          <w:szCs w:val="36"/>
        </w:rPr>
        <w:t>kl</w:t>
      </w:r>
      <w:proofErr w:type="spellEnd"/>
      <w:r>
        <w:rPr>
          <w:rFonts w:ascii="Frutiger LT 55 Roman" w:hAnsi="Frutiger LT 55 Roman"/>
          <w:b/>
          <w:sz w:val="36"/>
          <w:szCs w:val="36"/>
        </w:rPr>
        <w:t xml:space="preserve"> 11.00</w:t>
      </w:r>
    </w:p>
    <w:p w:rsidR="00B54744" w:rsidRDefault="00B54744" w:rsidP="00B54744"/>
    <w:p w:rsidR="00B54744" w:rsidRDefault="00B54744" w:rsidP="00B54744"/>
    <w:p w:rsidR="00B54744" w:rsidRDefault="00B54744" w:rsidP="00B54744"/>
    <w:p w:rsidR="001E5D87" w:rsidRDefault="00B54744" w:rsidP="00B54744">
      <w:r>
        <w:t>Ystad Sweden Jazz Festival</w:t>
      </w:r>
      <w:r w:rsidR="001E5D87">
        <w:t xml:space="preserve"> har på </w:t>
      </w:r>
      <w:r w:rsidR="00C549BC">
        <w:t xml:space="preserve">endast </w:t>
      </w:r>
      <w:r w:rsidR="001E5D87">
        <w:t xml:space="preserve">några år blivit en av de allra viktigaste jazzfestivalerna i Europa och röner stort intresse i media. Festivalen fortsätter att skapa möten mellan </w:t>
      </w:r>
      <w:r w:rsidR="00C549BC">
        <w:t xml:space="preserve">publiken och </w:t>
      </w:r>
      <w:r w:rsidR="001E5D87">
        <w:t>unga svenska ”</w:t>
      </w:r>
      <w:proofErr w:type="spellStart"/>
      <w:r w:rsidR="001E5D87">
        <w:t>rising</w:t>
      </w:r>
      <w:proofErr w:type="spellEnd"/>
      <w:r w:rsidR="001E5D87">
        <w:t xml:space="preserve"> stars”, svenska legendarer och stora internationella världsnamn.  Hela </w:t>
      </w:r>
      <w:proofErr w:type="spellStart"/>
      <w:r w:rsidR="001E5D87">
        <w:t>line</w:t>
      </w:r>
      <w:proofErr w:type="spellEnd"/>
      <w:r w:rsidR="001E5D87">
        <w:t xml:space="preserve"> </w:t>
      </w:r>
      <w:proofErr w:type="spellStart"/>
      <w:r w:rsidR="001E5D87">
        <w:t>up</w:t>
      </w:r>
      <w:proofErr w:type="spellEnd"/>
      <w:r w:rsidR="001E5D87">
        <w:t xml:space="preserve"> för årets 34 konserter presenteras på pressträffen:</w:t>
      </w:r>
    </w:p>
    <w:p w:rsidR="001E5D87" w:rsidRDefault="001E5D87" w:rsidP="00B54744"/>
    <w:p w:rsidR="00B54744" w:rsidRPr="00C549BC" w:rsidRDefault="00B54744" w:rsidP="00B54744">
      <w:pPr>
        <w:rPr>
          <w:sz w:val="28"/>
          <w:szCs w:val="28"/>
        </w:rPr>
      </w:pPr>
    </w:p>
    <w:p w:rsidR="00B54744" w:rsidRDefault="00B54744" w:rsidP="00B54744">
      <w:r w:rsidRPr="00C549BC">
        <w:rPr>
          <w:rFonts w:ascii="Frutiger LT 55 Roman" w:hAnsi="Frutiger LT 55 Roman"/>
          <w:b/>
          <w:sz w:val="28"/>
          <w:szCs w:val="28"/>
        </w:rPr>
        <w:t>Ystads Teater, onsdagen den 1</w:t>
      </w:r>
      <w:r w:rsidR="001E5D87" w:rsidRPr="00C549BC">
        <w:rPr>
          <w:rFonts w:ascii="Frutiger LT 55 Roman" w:hAnsi="Frutiger LT 55 Roman"/>
          <w:b/>
          <w:sz w:val="28"/>
          <w:szCs w:val="28"/>
        </w:rPr>
        <w:t>8</w:t>
      </w:r>
      <w:r w:rsidRPr="00C549BC">
        <w:rPr>
          <w:rFonts w:ascii="Frutiger LT 55 Roman" w:hAnsi="Frutiger LT 55 Roman"/>
          <w:b/>
          <w:sz w:val="28"/>
          <w:szCs w:val="28"/>
        </w:rPr>
        <w:t xml:space="preserve"> april </w:t>
      </w:r>
      <w:proofErr w:type="spellStart"/>
      <w:r w:rsidRPr="00C549BC">
        <w:rPr>
          <w:rFonts w:ascii="Frutiger LT 55 Roman" w:hAnsi="Frutiger LT 55 Roman"/>
          <w:b/>
          <w:sz w:val="28"/>
          <w:szCs w:val="28"/>
        </w:rPr>
        <w:t>kl</w:t>
      </w:r>
      <w:proofErr w:type="spellEnd"/>
      <w:r w:rsidRPr="00C549BC">
        <w:rPr>
          <w:rFonts w:ascii="Frutiger LT 55 Roman" w:hAnsi="Frutiger LT 55 Roman"/>
          <w:b/>
          <w:sz w:val="28"/>
          <w:szCs w:val="28"/>
        </w:rPr>
        <w:t xml:space="preserve"> 1</w:t>
      </w:r>
      <w:r w:rsidR="001E5D87" w:rsidRPr="00C549BC">
        <w:rPr>
          <w:rFonts w:ascii="Frutiger LT 55 Roman" w:hAnsi="Frutiger LT 55 Roman"/>
          <w:b/>
          <w:sz w:val="28"/>
          <w:szCs w:val="28"/>
        </w:rPr>
        <w:t>1</w:t>
      </w:r>
      <w:r w:rsidRPr="00C549BC">
        <w:rPr>
          <w:rFonts w:ascii="Frutiger LT 55 Roman" w:hAnsi="Frutiger LT 55 Roman"/>
          <w:b/>
          <w:sz w:val="28"/>
          <w:szCs w:val="28"/>
        </w:rPr>
        <w:t>.00</w:t>
      </w:r>
    </w:p>
    <w:p w:rsidR="00B54744" w:rsidRDefault="00B54744" w:rsidP="00B54744">
      <w:pPr>
        <w:pStyle w:val="Liststycke"/>
        <w:numPr>
          <w:ilvl w:val="0"/>
          <w:numId w:val="1"/>
        </w:numPr>
      </w:pPr>
      <w:r>
        <w:t>Thomas Lantz, ordförande</w:t>
      </w:r>
      <w:r w:rsidR="001E5D87">
        <w:t xml:space="preserve"> för Ystad Sweden Jazz Festival</w:t>
      </w:r>
    </w:p>
    <w:p w:rsidR="00B54744" w:rsidRDefault="001E5D87" w:rsidP="00B54744">
      <w:pPr>
        <w:pStyle w:val="Liststycke"/>
        <w:numPr>
          <w:ilvl w:val="0"/>
          <w:numId w:val="1"/>
        </w:numPr>
      </w:pPr>
      <w:r>
        <w:t xml:space="preserve">Peter Wilgotsson, verksamhetschef för konstmusik, jazz och utland på </w:t>
      </w:r>
      <w:r w:rsidR="00B54744">
        <w:t>Musik i Syd</w:t>
      </w:r>
      <w:r w:rsidR="00B54744" w:rsidRPr="0072655C">
        <w:t xml:space="preserve"> </w:t>
      </w:r>
    </w:p>
    <w:p w:rsidR="001E5D87" w:rsidRDefault="00B54744" w:rsidP="00B54744">
      <w:pPr>
        <w:pStyle w:val="Liststycke"/>
        <w:numPr>
          <w:ilvl w:val="0"/>
          <w:numId w:val="1"/>
        </w:numPr>
      </w:pPr>
      <w:r>
        <w:t>Jan Lundgren, konstnärlig ledare</w:t>
      </w:r>
      <w:r w:rsidR="001E5D87">
        <w:t xml:space="preserve">, Ystad Sweden Jazz Festival, </w:t>
      </w:r>
      <w:r>
        <w:t>presenterar</w:t>
      </w:r>
      <w:r w:rsidR="001E5D87">
        <w:t xml:space="preserve"> årets artister</w:t>
      </w:r>
    </w:p>
    <w:p w:rsidR="00FC1DFF" w:rsidRDefault="00B54744" w:rsidP="00B54744">
      <w:pPr>
        <w:pStyle w:val="Liststycke"/>
        <w:numPr>
          <w:ilvl w:val="0"/>
          <w:numId w:val="1"/>
        </w:numPr>
      </w:pPr>
      <w:r>
        <w:t>Årets jazzkonstnär</w:t>
      </w:r>
      <w:r w:rsidR="00FC1DFF">
        <w:t xml:space="preserve"> </w:t>
      </w:r>
    </w:p>
    <w:p w:rsidR="00FC1DFF" w:rsidRDefault="00FC1DFF" w:rsidP="00B54744">
      <w:pPr>
        <w:pStyle w:val="Liststycke"/>
        <w:numPr>
          <w:ilvl w:val="0"/>
          <w:numId w:val="1"/>
        </w:numPr>
      </w:pPr>
      <w:r>
        <w:t>Årets jazzambassadörer</w:t>
      </w:r>
    </w:p>
    <w:p w:rsidR="00FC1DFF" w:rsidRDefault="00C549BC" w:rsidP="00B54744">
      <w:pPr>
        <w:pStyle w:val="Liststycke"/>
        <w:numPr>
          <w:ilvl w:val="0"/>
          <w:numId w:val="1"/>
        </w:numPr>
      </w:pPr>
      <w:r>
        <w:t xml:space="preserve">Nya </w:t>
      </w:r>
      <w:r w:rsidR="00FC1DFF">
        <w:t>samarbeten</w:t>
      </w:r>
    </w:p>
    <w:p w:rsidR="00B54744" w:rsidRDefault="00B54744" w:rsidP="00B54744">
      <w:pPr>
        <w:pStyle w:val="Liststycke"/>
        <w:numPr>
          <w:ilvl w:val="0"/>
          <w:numId w:val="1"/>
        </w:numPr>
      </w:pPr>
      <w:r>
        <w:t>Tid för intervjuer</w:t>
      </w:r>
    </w:p>
    <w:p w:rsidR="00FC1DFF" w:rsidRDefault="00C549BC" w:rsidP="00FC1DFF">
      <w:pPr>
        <w:pStyle w:val="Liststycke"/>
        <w:numPr>
          <w:ilvl w:val="0"/>
          <w:numId w:val="1"/>
        </w:numPr>
      </w:pPr>
      <w:r>
        <w:t>Lunch</w:t>
      </w:r>
    </w:p>
    <w:p w:rsidR="00C549BC" w:rsidRDefault="00C549BC" w:rsidP="00C549BC">
      <w:pPr>
        <w:pStyle w:val="Liststycke"/>
      </w:pPr>
    </w:p>
    <w:p w:rsidR="00FC1DFF" w:rsidRDefault="00FC1DFF" w:rsidP="00FC1DFF">
      <w:r>
        <w:t xml:space="preserve">För att komma i rätt jazzstämning, serverar vi festivalens hemmagjorda kålpudding i </w:t>
      </w:r>
      <w:proofErr w:type="gramStart"/>
      <w:r>
        <w:t>teatercafét</w:t>
      </w:r>
      <w:proofErr w:type="gramEnd"/>
      <w:r>
        <w:t xml:space="preserve">. Då finns också fin tid till enskilda samtal med arrangörerna.  </w:t>
      </w:r>
    </w:p>
    <w:p w:rsidR="00FC1DFF" w:rsidRDefault="00FC1DFF" w:rsidP="00FC1DFF"/>
    <w:p w:rsidR="00FC1DFF" w:rsidRPr="00FC1DFF" w:rsidRDefault="00FC1DFF" w:rsidP="00FC1DFF">
      <w:pPr>
        <w:rPr>
          <w:b/>
        </w:rPr>
      </w:pPr>
      <w:r w:rsidRPr="00FC1DFF">
        <w:rPr>
          <w:b/>
        </w:rPr>
        <w:t xml:space="preserve">Direktsändning på </w:t>
      </w:r>
      <w:proofErr w:type="spellStart"/>
      <w:r w:rsidRPr="00FC1DFF">
        <w:rPr>
          <w:b/>
        </w:rPr>
        <w:t>Facebook</w:t>
      </w:r>
      <w:proofErr w:type="spellEnd"/>
      <w:r w:rsidR="00C549BC">
        <w:rPr>
          <w:b/>
        </w:rPr>
        <w:t xml:space="preserve">, onsdagen den 18 april </w:t>
      </w:r>
      <w:proofErr w:type="spellStart"/>
      <w:r w:rsidR="00C549BC">
        <w:rPr>
          <w:b/>
        </w:rPr>
        <w:t>kl</w:t>
      </w:r>
      <w:proofErr w:type="spellEnd"/>
      <w:r w:rsidR="00C549BC">
        <w:rPr>
          <w:b/>
        </w:rPr>
        <w:t xml:space="preserve"> 11.00</w:t>
      </w:r>
    </w:p>
    <w:p w:rsidR="00FC1DFF" w:rsidRDefault="00FC1DFF" w:rsidP="00FC1DFF">
      <w:r>
        <w:t>Presskonferensen direktsänds på Ystad Sweden Jazz Festivals och Ystads kommun</w:t>
      </w:r>
      <w:r w:rsidR="00C549BC">
        <w:t>s</w:t>
      </w:r>
      <w:r>
        <w:t xml:space="preserve"> </w:t>
      </w:r>
      <w:proofErr w:type="spellStart"/>
      <w:r>
        <w:t>Facebooksidor</w:t>
      </w:r>
      <w:proofErr w:type="spellEnd"/>
      <w:r>
        <w:t>:</w:t>
      </w:r>
    </w:p>
    <w:p w:rsidR="00FC1DFF" w:rsidRDefault="00A67171" w:rsidP="00FC1DFF">
      <w:hyperlink r:id="rId7" w:history="1">
        <w:r w:rsidR="00FC1DFF" w:rsidRPr="00EF0B9C">
          <w:rPr>
            <w:rStyle w:val="Hyperlnk"/>
          </w:rPr>
          <w:t>http://www.facebook.com/Ystad.Sweden.Jazz.Festival</w:t>
        </w:r>
      </w:hyperlink>
    </w:p>
    <w:p w:rsidR="00FC1DFF" w:rsidRDefault="00A67171" w:rsidP="00FC1DFF">
      <w:hyperlink r:id="rId8" w:history="1">
        <w:r w:rsidR="00FC1DFF" w:rsidRPr="00EF0B9C">
          <w:rPr>
            <w:rStyle w:val="Hyperlnk"/>
          </w:rPr>
          <w:t>https://www.facebook.com/ystadkommun</w:t>
        </w:r>
      </w:hyperlink>
    </w:p>
    <w:p w:rsidR="00FC1DFF" w:rsidRDefault="00FC1DFF" w:rsidP="00FC1DFF"/>
    <w:p w:rsidR="00B54744" w:rsidRDefault="00C549BC" w:rsidP="00B54744">
      <w:r>
        <w:t xml:space="preserve">Vi är mycket tacksamma för anmälan till pressträffen via e-post till </w:t>
      </w:r>
      <w:hyperlink r:id="rId9" w:history="1">
        <w:r w:rsidRPr="00EF0B9C">
          <w:rPr>
            <w:rStyle w:val="Hyperlnk"/>
          </w:rPr>
          <w:t>itta@ystadjazz.se</w:t>
        </w:r>
      </w:hyperlink>
    </w:p>
    <w:p w:rsidR="00B54744" w:rsidRDefault="00C549BC" w:rsidP="00B54744">
      <w:r>
        <w:t>eller direkt till I</w:t>
      </w:r>
      <w:r w:rsidR="00B54744">
        <w:t xml:space="preserve">tta Johnson, </w:t>
      </w:r>
      <w:r>
        <w:t xml:space="preserve">marknads och </w:t>
      </w:r>
      <w:r w:rsidR="00B54744">
        <w:t>pressansvarig, 0709-47 72 96</w:t>
      </w:r>
      <w:r>
        <w:t xml:space="preserve"> </w:t>
      </w:r>
    </w:p>
    <w:p w:rsidR="00B54744" w:rsidRDefault="00B54744" w:rsidP="00B54744"/>
    <w:p w:rsidR="00B54744" w:rsidRDefault="00B54744" w:rsidP="00B54744">
      <w:r>
        <w:t>Varmt välkommen!</w:t>
      </w:r>
    </w:p>
    <w:p w:rsidR="00B54744" w:rsidRDefault="00B54744" w:rsidP="00B54744"/>
    <w:p w:rsidR="00B54744" w:rsidRDefault="00B54744" w:rsidP="00B54744">
      <w:r>
        <w:t>Thomas Lantz</w:t>
      </w:r>
      <w:r>
        <w:tab/>
      </w:r>
      <w:r>
        <w:tab/>
      </w:r>
      <w:r>
        <w:tab/>
        <w:t>Martin Martinsson</w:t>
      </w:r>
    </w:p>
    <w:p w:rsidR="00B54744" w:rsidRDefault="00C549BC" w:rsidP="00B54744">
      <w:r>
        <w:t xml:space="preserve">Ordförande, Ystad Sweden Jazz Festival </w:t>
      </w:r>
      <w:r>
        <w:tab/>
      </w:r>
      <w:r>
        <w:tab/>
        <w:t>VD, M</w:t>
      </w:r>
      <w:r w:rsidR="00B54744">
        <w:t>usik i Syd</w:t>
      </w:r>
    </w:p>
    <w:p w:rsidR="00B54744" w:rsidRDefault="00B54744" w:rsidP="00B54744"/>
    <w:p w:rsidR="00B54744" w:rsidRDefault="00B54744"/>
    <w:sectPr w:rsidR="00B5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0D82"/>
    <w:multiLevelType w:val="hybridMultilevel"/>
    <w:tmpl w:val="586A47FA"/>
    <w:lvl w:ilvl="0" w:tplc="F0A213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44"/>
    <w:rsid w:val="001462A5"/>
    <w:rsid w:val="001E5D87"/>
    <w:rsid w:val="00A67171"/>
    <w:rsid w:val="00B54744"/>
    <w:rsid w:val="00C549BC"/>
    <w:rsid w:val="00C850C4"/>
    <w:rsid w:val="00FC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44"/>
    <w:pPr>
      <w:spacing w:after="0" w:line="240" w:lineRule="auto"/>
    </w:pPr>
    <w:rPr>
      <w:rFonts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5474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5D8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D8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C1D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44"/>
    <w:pPr>
      <w:spacing w:after="0" w:line="240" w:lineRule="auto"/>
    </w:pPr>
    <w:rPr>
      <w:rFonts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5474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5D8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5D8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C1D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ystadkommu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acebook.com/Ystad.Sweden.Jazz.Festiv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tta@ystadjazz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1379</Characters>
  <Application>Microsoft Office Word</Application>
  <DocSecurity>0</DocSecurity>
  <Lines>47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Ystads Kommun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 Itta</dc:creator>
  <cp:lastModifiedBy>Johnson Itta</cp:lastModifiedBy>
  <cp:revision>2</cp:revision>
  <dcterms:created xsi:type="dcterms:W3CDTF">2013-04-10T15:17:00Z</dcterms:created>
  <dcterms:modified xsi:type="dcterms:W3CDTF">2013-04-10T15:17:00Z</dcterms:modified>
</cp:coreProperties>
</file>