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B177" w14:textId="77777777" w:rsidR="009D3BBF" w:rsidRDefault="009D3BBF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</w:p>
    <w:p w14:paraId="07C85A01" w14:textId="3E78FFD5" w:rsidR="0022724D" w:rsidRDefault="0022724D">
      <w:pPr>
        <w:rPr>
          <w:rFonts w:ascii="Arial" w:eastAsia="Arial" w:hAnsi="Arial" w:cs="Arial"/>
          <w:b/>
          <w:sz w:val="18"/>
          <w:szCs w:val="18"/>
        </w:rPr>
      </w:pPr>
    </w:p>
    <w:p w14:paraId="16F7C251" w14:textId="31067311" w:rsidR="00F8242D" w:rsidRPr="00B80163" w:rsidRDefault="00EA3092">
      <w:pPr>
        <w:rPr>
          <w:rFonts w:ascii="Arial" w:eastAsia="Arial" w:hAnsi="Arial" w:cs="Arial"/>
          <w:b/>
          <w:sz w:val="32"/>
          <w:szCs w:val="32"/>
        </w:rPr>
      </w:pPr>
      <w:r w:rsidRPr="00B80163">
        <w:rPr>
          <w:rFonts w:ascii="Arial" w:eastAsia="Arial" w:hAnsi="Arial" w:cs="Arial"/>
          <w:b/>
          <w:sz w:val="32"/>
          <w:szCs w:val="32"/>
        </w:rPr>
        <w:t>FAKTABOKS om Tjommi</w:t>
      </w:r>
      <w:r w:rsidR="001C28A0">
        <w:rPr>
          <w:rFonts w:ascii="Arial" w:eastAsia="Arial" w:hAnsi="Arial" w:cs="Arial"/>
          <w:b/>
          <w:sz w:val="32"/>
          <w:szCs w:val="32"/>
        </w:rPr>
        <w:t xml:space="preserve"> – www.tjommi.dk</w:t>
      </w:r>
    </w:p>
    <w:p w14:paraId="39E6491C" w14:textId="77777777" w:rsidR="00F8242D" w:rsidRPr="00B80163" w:rsidRDefault="00F8242D">
      <w:pPr>
        <w:rPr>
          <w:rFonts w:ascii="Arial" w:eastAsia="Arial" w:hAnsi="Arial" w:cs="Arial"/>
          <w:sz w:val="20"/>
          <w:szCs w:val="20"/>
        </w:rPr>
      </w:pPr>
    </w:p>
    <w:p w14:paraId="7A8D8D93" w14:textId="77777777" w:rsidR="001C28A0" w:rsidRPr="001C28A0" w:rsidRDefault="001C28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B80163">
        <w:rPr>
          <w:rFonts w:ascii="Arial" w:eastAsia="Arial" w:hAnsi="Arial" w:cs="Arial"/>
          <w:sz w:val="18"/>
          <w:szCs w:val="18"/>
        </w:rPr>
        <w:t>Tjommi er et norsk udtryk for ven.</w:t>
      </w:r>
    </w:p>
    <w:p w14:paraId="528F8D0A" w14:textId="105DD3A8" w:rsidR="00F8242D" w:rsidRPr="00B80163" w:rsidRDefault="00EA3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B80163">
        <w:rPr>
          <w:rFonts w:ascii="Arial" w:eastAsia="Arial" w:hAnsi="Arial" w:cs="Arial"/>
          <w:color w:val="000000"/>
          <w:sz w:val="20"/>
          <w:szCs w:val="20"/>
        </w:rPr>
        <w:t>Tjommi findes både som e</w:t>
      </w:r>
      <w:r w:rsidR="00FF63EB" w:rsidRPr="00B80163"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proofErr w:type="spellStart"/>
      <w:r w:rsidR="00FF63EB" w:rsidRPr="00B80163">
        <w:rPr>
          <w:rFonts w:ascii="Arial" w:eastAsia="Arial" w:hAnsi="Arial" w:cs="Arial"/>
          <w:color w:val="000000"/>
          <w:sz w:val="20"/>
          <w:szCs w:val="20"/>
        </w:rPr>
        <w:t>netbaseret</w:t>
      </w:r>
      <w:proofErr w:type="spellEnd"/>
      <w:r w:rsidR="00FF63EB" w:rsidRPr="00B80163">
        <w:rPr>
          <w:rFonts w:ascii="Arial" w:eastAsia="Arial" w:hAnsi="Arial" w:cs="Arial"/>
          <w:color w:val="000000"/>
          <w:sz w:val="20"/>
          <w:szCs w:val="20"/>
        </w:rPr>
        <w:t xml:space="preserve"> tjeneste på </w:t>
      </w:r>
      <w:hyperlink r:id="rId8" w:history="1">
        <w:r w:rsidR="00FF63EB" w:rsidRPr="00B80163">
          <w:rPr>
            <w:rStyle w:val="Hyperlink"/>
            <w:rFonts w:ascii="Arial" w:eastAsia="Arial" w:hAnsi="Arial" w:cs="Arial"/>
            <w:sz w:val="20"/>
            <w:szCs w:val="20"/>
          </w:rPr>
          <w:t>www.tjommi.app</w:t>
        </w:r>
      </w:hyperlink>
      <w:r w:rsidR="00FF63EB" w:rsidRPr="00B80163">
        <w:rPr>
          <w:rFonts w:ascii="Arial" w:eastAsia="Arial" w:hAnsi="Arial" w:cs="Arial"/>
          <w:color w:val="000000"/>
          <w:sz w:val="20"/>
          <w:szCs w:val="20"/>
        </w:rPr>
        <w:t xml:space="preserve"> og som </w:t>
      </w:r>
      <w:r w:rsidRPr="00B80163">
        <w:rPr>
          <w:rFonts w:ascii="Arial" w:eastAsia="Arial" w:hAnsi="Arial" w:cs="Arial"/>
          <w:color w:val="000000"/>
          <w:sz w:val="20"/>
          <w:szCs w:val="20"/>
        </w:rPr>
        <w:t>app til iOS og Android</w:t>
      </w:r>
    </w:p>
    <w:p w14:paraId="6822989D" w14:textId="695550EF" w:rsidR="00F8242D" w:rsidRDefault="00EA3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B80163">
        <w:rPr>
          <w:rFonts w:ascii="Arial" w:eastAsia="Arial" w:hAnsi="Arial" w:cs="Arial"/>
          <w:color w:val="000000"/>
          <w:sz w:val="20"/>
          <w:szCs w:val="20"/>
        </w:rPr>
        <w:t>Tjenesten sørger for, at man som forbruger altid får den bedste pris i perioden efter man har foretaget sit køb</w:t>
      </w:r>
    </w:p>
    <w:p w14:paraId="090EC7DB" w14:textId="5F0EFD5B" w:rsidR="00D10C99" w:rsidRPr="00B80163" w:rsidRDefault="00D10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D10C99">
        <w:rPr>
          <w:rFonts w:ascii="Arial" w:eastAsia="Arial" w:hAnsi="Arial" w:cs="Arial"/>
          <w:color w:val="000000"/>
          <w:sz w:val="20"/>
          <w:szCs w:val="20"/>
        </w:rPr>
        <w:t>Når en netbutik går med på at tilbagebetale prisforskellen til kunden, skal kunden blot opgive oplysningerne fra sit betalingskort, hvorefter pengene bliver tilbageført til vedkommendes konto</w:t>
      </w:r>
    </w:p>
    <w:p w14:paraId="1245B307" w14:textId="66665DB7" w:rsidR="00F8242D" w:rsidRPr="00B80163" w:rsidRDefault="00EA3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B80163">
        <w:rPr>
          <w:rFonts w:ascii="Arial" w:eastAsia="Arial" w:hAnsi="Arial" w:cs="Arial"/>
          <w:color w:val="000000"/>
          <w:sz w:val="20"/>
          <w:szCs w:val="20"/>
        </w:rPr>
        <w:t xml:space="preserve">Når man tilmelder sig Tjommi, giver man tjenesten adgang til sin Gmail </w:t>
      </w:r>
      <w:r w:rsidR="000703BA" w:rsidRPr="00B80163">
        <w:rPr>
          <w:rFonts w:ascii="Arial" w:eastAsia="Arial" w:hAnsi="Arial" w:cs="Arial"/>
          <w:color w:val="000000"/>
          <w:sz w:val="20"/>
          <w:szCs w:val="20"/>
        </w:rPr>
        <w:t>e</w:t>
      </w:r>
      <w:r w:rsidRPr="00B80163">
        <w:rPr>
          <w:rFonts w:ascii="Arial" w:eastAsia="Arial" w:hAnsi="Arial" w:cs="Arial"/>
          <w:color w:val="000000"/>
          <w:sz w:val="20"/>
          <w:szCs w:val="20"/>
        </w:rPr>
        <w:t>ller Outlook</w:t>
      </w:r>
      <w:sdt>
        <w:sdtPr>
          <w:tag w:val="goog_rdk_46"/>
          <w:id w:val="1140842239"/>
        </w:sdtPr>
        <w:sdtEndPr/>
        <w:sdtContent>
          <w:r w:rsidRPr="00B80163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</w:sdtContent>
      </w:sdt>
      <w:proofErr w:type="spellStart"/>
      <w:r w:rsidR="009D4EED">
        <w:t>inboks</w:t>
      </w:r>
      <w:proofErr w:type="spellEnd"/>
      <w:r w:rsidR="009D4EED">
        <w:t xml:space="preserve">, </w:t>
      </w:r>
      <w:r w:rsidRPr="00B80163">
        <w:rPr>
          <w:rFonts w:ascii="Arial" w:eastAsia="Arial" w:hAnsi="Arial" w:cs="Arial"/>
          <w:color w:val="000000"/>
          <w:sz w:val="20"/>
          <w:szCs w:val="20"/>
        </w:rPr>
        <w:t>hvorefter Tjommi automatisk holder øje med kvitteringer fra de butikker, der tilbyder prisgaranti, uden at brugeren selv skal være aktiv.</w:t>
      </w:r>
    </w:p>
    <w:p w14:paraId="16F1CDEA" w14:textId="77777777" w:rsidR="00F8242D" w:rsidRPr="00B80163" w:rsidRDefault="00EA3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B80163">
        <w:rPr>
          <w:rFonts w:ascii="Arial" w:eastAsia="Arial" w:hAnsi="Arial" w:cs="Arial"/>
          <w:color w:val="000000"/>
          <w:sz w:val="20"/>
          <w:szCs w:val="20"/>
        </w:rPr>
        <w:t>Tjommi har certifikat fra Google for sikker adgang til Gmail, er GDPR-</w:t>
      </w:r>
      <w:proofErr w:type="spellStart"/>
      <w:r w:rsidRPr="00B80163">
        <w:rPr>
          <w:rFonts w:ascii="Arial" w:eastAsia="Arial" w:hAnsi="Arial" w:cs="Arial"/>
          <w:color w:val="000000"/>
          <w:sz w:val="20"/>
          <w:szCs w:val="20"/>
        </w:rPr>
        <w:t>compliant</w:t>
      </w:r>
      <w:proofErr w:type="spellEnd"/>
      <w:r w:rsidRPr="00B80163">
        <w:rPr>
          <w:rFonts w:ascii="Arial" w:eastAsia="Arial" w:hAnsi="Arial" w:cs="Arial"/>
          <w:color w:val="000000"/>
          <w:sz w:val="20"/>
          <w:szCs w:val="20"/>
        </w:rPr>
        <w:t>, og overholder de strengeste krav i forhold til at beskytte brugerens indhold</w:t>
      </w:r>
    </w:p>
    <w:p w14:paraId="10A18EBE" w14:textId="77777777" w:rsidR="00F8242D" w:rsidRPr="00B80163" w:rsidRDefault="00EA3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B80163">
        <w:rPr>
          <w:rFonts w:ascii="Arial" w:eastAsia="Arial" w:hAnsi="Arial" w:cs="Arial"/>
          <w:color w:val="000000"/>
          <w:sz w:val="20"/>
          <w:szCs w:val="20"/>
        </w:rPr>
        <w:t>Tjommi samler alle brugernes kvitteringer, men sælger ikke oplysninger om forbrugernes data. Oplysningerne fra brugernes kvitteringer bruges udelukkende til at sikre, at forbrugeren får sine penge retur, når noget falder i pris</w:t>
      </w:r>
    </w:p>
    <w:p w14:paraId="20EDD95B" w14:textId="77777777" w:rsidR="00F8242D" w:rsidRPr="00B80163" w:rsidRDefault="00EA3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B80163">
        <w:rPr>
          <w:rFonts w:ascii="Arial" w:eastAsia="Arial" w:hAnsi="Arial" w:cs="Arial"/>
          <w:color w:val="000000"/>
          <w:sz w:val="20"/>
          <w:szCs w:val="20"/>
        </w:rPr>
        <w:t>Tjommi holder desuden øje med garantiperioderne for de købte varer og adviserer forbrugeren, når garantien er ved at udløbe</w:t>
      </w:r>
    </w:p>
    <w:p w14:paraId="5FB832BA" w14:textId="237D2D6D" w:rsidR="00F8242D" w:rsidRPr="001C28A0" w:rsidRDefault="00EA3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B80163">
        <w:rPr>
          <w:rFonts w:ascii="Arial" w:eastAsia="Arial" w:hAnsi="Arial" w:cs="Arial"/>
          <w:color w:val="000000"/>
          <w:sz w:val="20"/>
          <w:szCs w:val="20"/>
        </w:rPr>
        <w:t>Ud af det samlede beløb forbrugeren får retur, tager Tjommi 25% i kommission.</w:t>
      </w:r>
      <w:r w:rsidR="00D10C9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10C99" w:rsidRPr="00B80163">
        <w:rPr>
          <w:rFonts w:ascii="Arial" w:eastAsia="Arial" w:hAnsi="Arial" w:cs="Arial"/>
          <w:sz w:val="20"/>
          <w:szCs w:val="20"/>
        </w:rPr>
        <w:t xml:space="preserve">Så hvis en </w:t>
      </w:r>
      <w:proofErr w:type="spellStart"/>
      <w:r w:rsidR="00D10C99" w:rsidRPr="00B80163">
        <w:rPr>
          <w:rFonts w:ascii="Arial" w:eastAsia="Arial" w:hAnsi="Arial" w:cs="Arial"/>
          <w:sz w:val="20"/>
          <w:szCs w:val="20"/>
        </w:rPr>
        <w:t>fladskærm</w:t>
      </w:r>
      <w:proofErr w:type="spellEnd"/>
      <w:r w:rsidR="00D10C99" w:rsidRPr="00B80163">
        <w:rPr>
          <w:rFonts w:ascii="Arial" w:eastAsia="Arial" w:hAnsi="Arial" w:cs="Arial"/>
          <w:sz w:val="20"/>
          <w:szCs w:val="20"/>
        </w:rPr>
        <w:t xml:space="preserve"> f</w:t>
      </w:r>
      <w:r w:rsidR="001F4CF9">
        <w:rPr>
          <w:rFonts w:ascii="Arial" w:eastAsia="Arial" w:hAnsi="Arial" w:cs="Arial"/>
          <w:sz w:val="20"/>
          <w:szCs w:val="20"/>
        </w:rPr>
        <w:t>.eks.</w:t>
      </w:r>
      <w:r w:rsidR="00D10C99" w:rsidRPr="00B80163">
        <w:rPr>
          <w:rFonts w:ascii="Arial" w:eastAsia="Arial" w:hAnsi="Arial" w:cs="Arial"/>
          <w:sz w:val="20"/>
          <w:szCs w:val="20"/>
        </w:rPr>
        <w:t xml:space="preserve"> er faldet med 3.000 </w:t>
      </w:r>
      <w:proofErr w:type="spellStart"/>
      <w:r w:rsidR="00D10C99" w:rsidRPr="00B80163">
        <w:rPr>
          <w:rFonts w:ascii="Arial" w:eastAsia="Arial" w:hAnsi="Arial" w:cs="Arial"/>
          <w:sz w:val="20"/>
          <w:szCs w:val="20"/>
        </w:rPr>
        <w:t>kr</w:t>
      </w:r>
      <w:proofErr w:type="spellEnd"/>
      <w:r w:rsidR="00D10C99" w:rsidRPr="00B80163">
        <w:rPr>
          <w:rFonts w:ascii="Arial" w:eastAsia="Arial" w:hAnsi="Arial" w:cs="Arial"/>
          <w:sz w:val="20"/>
          <w:szCs w:val="20"/>
        </w:rPr>
        <w:t>, får forbrugeren de 2.250 kr. retur, resten går til Tjommi</w:t>
      </w:r>
    </w:p>
    <w:p w14:paraId="14446D2A" w14:textId="17600E96" w:rsidR="001C28A0" w:rsidRPr="001C28A0" w:rsidRDefault="001C28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B80163">
        <w:rPr>
          <w:rFonts w:ascii="Arial" w:eastAsia="Arial" w:hAnsi="Arial" w:cs="Arial"/>
          <w:sz w:val="18"/>
          <w:szCs w:val="18"/>
        </w:rPr>
        <w:t>Tjenesten startede i Norge i slutningen af 2019, hvor den norske multimilliardær, Petter Stordalen, skød penge i virksomheden</w:t>
      </w:r>
    </w:p>
    <w:p w14:paraId="5B1C5473" w14:textId="24166130" w:rsidR="001C28A0" w:rsidRPr="00B80163" w:rsidRDefault="001C28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B80163">
        <w:rPr>
          <w:rFonts w:ascii="Arial" w:eastAsia="Arial" w:hAnsi="Arial" w:cs="Arial"/>
          <w:sz w:val="18"/>
          <w:szCs w:val="18"/>
        </w:rPr>
        <w:t>I februar 2020 åbnede Tjommi sit kontor i Danmark, hvorfra virksomheden i dag drives</w:t>
      </w:r>
      <w:r>
        <w:rPr>
          <w:rFonts w:ascii="Arial" w:eastAsia="Arial" w:hAnsi="Arial" w:cs="Arial"/>
          <w:sz w:val="18"/>
          <w:szCs w:val="18"/>
        </w:rPr>
        <w:t xml:space="preserve"> med støtte fra bl.a. Vækstfonden</w:t>
      </w:r>
      <w:r w:rsidRPr="00B80163">
        <w:rPr>
          <w:rFonts w:ascii="Arial" w:eastAsia="Arial" w:hAnsi="Arial" w:cs="Arial"/>
          <w:sz w:val="18"/>
          <w:szCs w:val="18"/>
        </w:rPr>
        <w:t>.</w:t>
      </w:r>
    </w:p>
    <w:p w14:paraId="387EEC07" w14:textId="77777777" w:rsidR="00F8242D" w:rsidRDefault="00F8242D">
      <w:pPr>
        <w:rPr>
          <w:rFonts w:ascii="Arial" w:eastAsia="Arial" w:hAnsi="Arial" w:cs="Arial"/>
          <w:sz w:val="20"/>
          <w:szCs w:val="20"/>
        </w:rPr>
      </w:pPr>
    </w:p>
    <w:p w14:paraId="783195F1" w14:textId="77777777" w:rsidR="00F8242D" w:rsidRDefault="00F8242D">
      <w:pPr>
        <w:rPr>
          <w:rFonts w:ascii="Arial" w:eastAsia="Arial" w:hAnsi="Arial" w:cs="Arial"/>
          <w:sz w:val="20"/>
          <w:szCs w:val="20"/>
        </w:rPr>
      </w:pPr>
    </w:p>
    <w:p w14:paraId="4A72C900" w14:textId="27CA2DC5" w:rsidR="00AB1B53" w:rsidRDefault="00AB1B53" w:rsidP="00AB1B53">
      <w:pPr>
        <w:tabs>
          <w:tab w:val="left" w:pos="1045"/>
        </w:tabs>
        <w:rPr>
          <w:b/>
          <w:bCs/>
        </w:rPr>
      </w:pPr>
      <w:r w:rsidRPr="001D5298">
        <w:rPr>
          <w:b/>
          <w:bCs/>
        </w:rPr>
        <w:t xml:space="preserve">Prisen: Garanti eller match? </w:t>
      </w:r>
    </w:p>
    <w:p w14:paraId="009B4F65" w14:textId="3293FC4A" w:rsidR="00AB1B53" w:rsidRPr="001F4CF9" w:rsidRDefault="00AB1B53" w:rsidP="00AB1B53">
      <w:pPr>
        <w:tabs>
          <w:tab w:val="left" w:pos="1045"/>
        </w:tabs>
        <w:rPr>
          <w:rFonts w:ascii="Arial" w:hAnsi="Arial" w:cs="Arial"/>
          <w:sz w:val="20"/>
          <w:szCs w:val="20"/>
        </w:rPr>
      </w:pPr>
      <w:r w:rsidRPr="001F4CF9">
        <w:rPr>
          <w:rFonts w:ascii="Arial" w:hAnsi="Arial" w:cs="Arial"/>
          <w:sz w:val="20"/>
          <w:szCs w:val="20"/>
        </w:rPr>
        <w:t xml:space="preserve">Hvad er forskellen på prisgaranti og prismatching? </w:t>
      </w:r>
    </w:p>
    <w:p w14:paraId="61417C5A" w14:textId="6B035494" w:rsidR="00AB1B53" w:rsidRPr="001F4CF9" w:rsidRDefault="00AB1B53" w:rsidP="00AB1B53">
      <w:pPr>
        <w:pStyle w:val="ListParagraph"/>
        <w:numPr>
          <w:ilvl w:val="0"/>
          <w:numId w:val="2"/>
        </w:numPr>
        <w:tabs>
          <w:tab w:val="left" w:pos="1045"/>
        </w:tabs>
        <w:rPr>
          <w:rFonts w:ascii="Arial" w:hAnsi="Arial" w:cs="Arial"/>
          <w:sz w:val="20"/>
          <w:szCs w:val="20"/>
        </w:rPr>
      </w:pPr>
      <w:r w:rsidRPr="001F4CF9">
        <w:rPr>
          <w:rFonts w:ascii="Arial" w:hAnsi="Arial" w:cs="Arial"/>
          <w:sz w:val="20"/>
          <w:szCs w:val="20"/>
        </w:rPr>
        <w:t>Prisgaranti er når virksomheden lover at sælge dig varen til samme pris, som du kan finde den hos en konkurrent.</w:t>
      </w:r>
    </w:p>
    <w:p w14:paraId="284C7E69" w14:textId="53397D69" w:rsidR="00AB1B53" w:rsidRPr="001F4CF9" w:rsidRDefault="00AB1B53" w:rsidP="00AB1B53">
      <w:pPr>
        <w:pStyle w:val="ListParagraph"/>
        <w:numPr>
          <w:ilvl w:val="0"/>
          <w:numId w:val="2"/>
        </w:numPr>
        <w:tabs>
          <w:tab w:val="left" w:pos="1045"/>
        </w:tabs>
        <w:rPr>
          <w:rFonts w:ascii="Arial" w:hAnsi="Arial" w:cs="Arial"/>
          <w:sz w:val="20"/>
          <w:szCs w:val="20"/>
        </w:rPr>
      </w:pPr>
      <w:r w:rsidRPr="001F4CF9">
        <w:rPr>
          <w:rFonts w:ascii="Arial" w:hAnsi="Arial" w:cs="Arial"/>
          <w:sz w:val="20"/>
          <w:szCs w:val="20"/>
        </w:rPr>
        <w:t xml:space="preserve">Prismatch er, når virksomheden lover automatisk at sænke deres priser, så den følger konkurrenternes billigste priser. </w:t>
      </w:r>
    </w:p>
    <w:p w14:paraId="0EF650E1" w14:textId="625CAEDE" w:rsidR="00AB1B53" w:rsidRDefault="001F4CF9" w:rsidP="001F4CF9">
      <w:pPr>
        <w:tabs>
          <w:tab w:val="left" w:pos="10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B1B53" w:rsidRPr="001D5298">
        <w:rPr>
          <w:sz w:val="18"/>
          <w:szCs w:val="18"/>
        </w:rPr>
        <w:t>(Kilde: Konkurrence- og Forbrugerstyrelsen)</w:t>
      </w:r>
    </w:p>
    <w:p w14:paraId="18AD6A85" w14:textId="0BC6F832" w:rsidR="002C37D2" w:rsidRDefault="002C37D2" w:rsidP="001F4CF9">
      <w:pPr>
        <w:tabs>
          <w:tab w:val="left" w:pos="1045"/>
        </w:tabs>
        <w:rPr>
          <w:sz w:val="18"/>
          <w:szCs w:val="18"/>
        </w:rPr>
      </w:pPr>
    </w:p>
    <w:p w14:paraId="6B2C4F3F" w14:textId="77777777" w:rsidR="002C37D2" w:rsidRDefault="002C37D2" w:rsidP="001F4CF9">
      <w:pPr>
        <w:tabs>
          <w:tab w:val="left" w:pos="1045"/>
        </w:tabs>
        <w:rPr>
          <w:sz w:val="18"/>
          <w:szCs w:val="18"/>
        </w:rPr>
      </w:pPr>
    </w:p>
    <w:p w14:paraId="25ABEA3C" w14:textId="2776A17C" w:rsidR="002C37D2" w:rsidRDefault="002C37D2" w:rsidP="001F4CF9">
      <w:pPr>
        <w:tabs>
          <w:tab w:val="left" w:pos="1045"/>
        </w:tabs>
        <w:rPr>
          <w:sz w:val="18"/>
          <w:szCs w:val="18"/>
        </w:rPr>
      </w:pPr>
    </w:p>
    <w:p w14:paraId="0D1DD0EA" w14:textId="2F48332C" w:rsidR="002C37D2" w:rsidRPr="002C37D2" w:rsidRDefault="002C37D2" w:rsidP="002C37D2">
      <w:pPr>
        <w:rPr>
          <w:rFonts w:ascii="Arial" w:eastAsia="Arial" w:hAnsi="Arial" w:cs="Arial"/>
          <w:b/>
          <w:sz w:val="28"/>
          <w:szCs w:val="28"/>
        </w:rPr>
      </w:pPr>
      <w:r w:rsidRPr="002C37D2">
        <w:rPr>
          <w:rFonts w:ascii="Arial" w:eastAsia="Arial" w:hAnsi="Arial" w:cs="Arial"/>
          <w:b/>
          <w:sz w:val="28"/>
          <w:szCs w:val="28"/>
        </w:rPr>
        <w:t xml:space="preserve">Billedmateriale kan fremsendes </w:t>
      </w:r>
      <w:r>
        <w:rPr>
          <w:rFonts w:ascii="Arial" w:eastAsia="Arial" w:hAnsi="Arial" w:cs="Arial"/>
          <w:b/>
          <w:sz w:val="28"/>
          <w:szCs w:val="28"/>
        </w:rPr>
        <w:t>ved henvendelse</w:t>
      </w:r>
      <w:r w:rsidRPr="002C37D2">
        <w:rPr>
          <w:rFonts w:ascii="Arial" w:eastAsia="Arial" w:hAnsi="Arial" w:cs="Arial"/>
          <w:b/>
          <w:sz w:val="28"/>
          <w:szCs w:val="28"/>
        </w:rPr>
        <w:t xml:space="preserve"> til mail@tjommi.app</w:t>
      </w:r>
    </w:p>
    <w:sectPr w:rsidR="002C37D2" w:rsidRPr="002C37D2" w:rsidSect="00937B1E">
      <w:headerReference w:type="default" r:id="rId9"/>
      <w:pgSz w:w="11906" w:h="16838"/>
      <w:pgMar w:top="1440" w:right="849" w:bottom="14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C2278" w14:textId="77777777" w:rsidR="00161584" w:rsidRDefault="00161584">
      <w:r>
        <w:separator/>
      </w:r>
    </w:p>
  </w:endnote>
  <w:endnote w:type="continuationSeparator" w:id="0">
    <w:p w14:paraId="4457F0B2" w14:textId="77777777" w:rsidR="00161584" w:rsidRDefault="0016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7344" w14:textId="77777777" w:rsidR="00161584" w:rsidRDefault="00161584">
      <w:r>
        <w:separator/>
      </w:r>
    </w:p>
  </w:footnote>
  <w:footnote w:type="continuationSeparator" w:id="0">
    <w:p w14:paraId="753018DB" w14:textId="77777777" w:rsidR="00161584" w:rsidRDefault="00161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3403" w14:textId="77777777" w:rsidR="00F8242D" w:rsidRDefault="00EA309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4C1D5B1A" wp14:editId="1D3CE045">
          <wp:extent cx="2072417" cy="631414"/>
          <wp:effectExtent l="0" t="0" r="0" b="0"/>
          <wp:docPr id="20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2417" cy="6314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448F1"/>
    <w:multiLevelType w:val="hybridMultilevel"/>
    <w:tmpl w:val="6C685B5E"/>
    <w:lvl w:ilvl="0" w:tplc="780ABB7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B2C69"/>
    <w:multiLevelType w:val="multilevel"/>
    <w:tmpl w:val="C9A8DE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621F44"/>
    <w:multiLevelType w:val="hybridMultilevel"/>
    <w:tmpl w:val="4934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2D"/>
    <w:rsid w:val="00045BB4"/>
    <w:rsid w:val="000703BA"/>
    <w:rsid w:val="000C3B92"/>
    <w:rsid w:val="00101AA1"/>
    <w:rsid w:val="001027C2"/>
    <w:rsid w:val="00161584"/>
    <w:rsid w:val="001C28A0"/>
    <w:rsid w:val="001E58FC"/>
    <w:rsid w:val="001F4CF9"/>
    <w:rsid w:val="0022724D"/>
    <w:rsid w:val="0023160B"/>
    <w:rsid w:val="00244CF1"/>
    <w:rsid w:val="00285049"/>
    <w:rsid w:val="002A248C"/>
    <w:rsid w:val="002C37D2"/>
    <w:rsid w:val="002D74F1"/>
    <w:rsid w:val="002F50A7"/>
    <w:rsid w:val="00304A39"/>
    <w:rsid w:val="00410E9D"/>
    <w:rsid w:val="004204C4"/>
    <w:rsid w:val="004B0CF2"/>
    <w:rsid w:val="00565282"/>
    <w:rsid w:val="005D06E2"/>
    <w:rsid w:val="005D7533"/>
    <w:rsid w:val="006504A5"/>
    <w:rsid w:val="006631A9"/>
    <w:rsid w:val="00776FE5"/>
    <w:rsid w:val="00910EAA"/>
    <w:rsid w:val="009249D4"/>
    <w:rsid w:val="00937B1E"/>
    <w:rsid w:val="00967D1F"/>
    <w:rsid w:val="00967E80"/>
    <w:rsid w:val="009B58C5"/>
    <w:rsid w:val="009D3BBF"/>
    <w:rsid w:val="009D4EED"/>
    <w:rsid w:val="00A95526"/>
    <w:rsid w:val="00AA3C07"/>
    <w:rsid w:val="00AB1B53"/>
    <w:rsid w:val="00B80163"/>
    <w:rsid w:val="00BC0446"/>
    <w:rsid w:val="00BD2050"/>
    <w:rsid w:val="00BF4414"/>
    <w:rsid w:val="00CD7A96"/>
    <w:rsid w:val="00D053B0"/>
    <w:rsid w:val="00D10C99"/>
    <w:rsid w:val="00D31E74"/>
    <w:rsid w:val="00E0574B"/>
    <w:rsid w:val="00E55F19"/>
    <w:rsid w:val="00EA3092"/>
    <w:rsid w:val="00F17729"/>
    <w:rsid w:val="00F269B7"/>
    <w:rsid w:val="00F55F45"/>
    <w:rsid w:val="00F8242D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58AEF3"/>
  <w15:docId w15:val="{A3E01551-53D8-434C-BD6C-564FA5A7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a-D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CF9"/>
  </w:style>
  <w:style w:type="paragraph" w:styleId="Heading1">
    <w:name w:val="heading 1"/>
    <w:basedOn w:val="Normal"/>
    <w:next w:val="Normal"/>
    <w:link w:val="Heading1Char"/>
    <w:uiPriority w:val="9"/>
    <w:qFormat/>
    <w:rsid w:val="00AA78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8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AA78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38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302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D56"/>
  </w:style>
  <w:style w:type="paragraph" w:styleId="Footer">
    <w:name w:val="footer"/>
    <w:basedOn w:val="Normal"/>
    <w:link w:val="FooterChar"/>
    <w:uiPriority w:val="99"/>
    <w:unhideWhenUsed/>
    <w:rsid w:val="00E17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D56"/>
  </w:style>
  <w:style w:type="character" w:styleId="Hyperlink">
    <w:name w:val="Hyperlink"/>
    <w:basedOn w:val="DefaultParagraphFont"/>
    <w:uiPriority w:val="99"/>
    <w:unhideWhenUsed/>
    <w:rsid w:val="00E450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0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3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7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D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ommi.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Ubp1WnOLEg1JKd5wA7A9gV7Og==">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Uffe Erup Larsen</dc:creator>
  <cp:lastModifiedBy>Lars Jepsen</cp:lastModifiedBy>
  <cp:revision>3</cp:revision>
  <dcterms:created xsi:type="dcterms:W3CDTF">2021-12-15T12:48:00Z</dcterms:created>
  <dcterms:modified xsi:type="dcterms:W3CDTF">2021-12-15T12:49:00Z</dcterms:modified>
</cp:coreProperties>
</file>