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F4" w:rsidRDefault="008605F4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JÄMTLAND 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00276D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00276D" w:rsidRDefault="0000276D" w:rsidP="0000276D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E637A2" w:rsidRDefault="00E637A2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Jämtland </w:t>
      </w:r>
    </w:p>
    <w:p w:rsidR="00E637A2" w:rsidRDefault="00E637A2" w:rsidP="00E637A2">
      <w:pPr>
        <w:rPr>
          <w:rFonts w:ascii="Arial" w:hAnsi="Arial" w:cs="Arial"/>
        </w:rPr>
      </w:pPr>
      <w:r>
        <w:rPr>
          <w:rFonts w:ascii="Arial" w:hAnsi="Arial" w:cs="Arial"/>
        </w:rPr>
        <w:t>64 procent av fastighetsmäklarna i Jämtland bedömer att småhuspriserna kommer att sjunka</w:t>
      </w:r>
      <w:r w:rsidR="004D3966">
        <w:rPr>
          <w:rFonts w:ascii="Arial" w:hAnsi="Arial" w:cs="Arial"/>
        </w:rPr>
        <w:t xml:space="preserve"> något</w:t>
      </w:r>
      <w:r>
        <w:rPr>
          <w:rFonts w:ascii="Arial" w:hAnsi="Arial" w:cs="Arial"/>
        </w:rPr>
        <w:t xml:space="preserve"> </w:t>
      </w:r>
      <w:r w:rsidR="004D3966">
        <w:rPr>
          <w:rFonts w:ascii="Arial" w:hAnsi="Arial" w:cs="Arial"/>
        </w:rPr>
        <w:t xml:space="preserve">i länet </w:t>
      </w:r>
      <w:r>
        <w:rPr>
          <w:rFonts w:ascii="Arial" w:hAnsi="Arial" w:cs="Arial"/>
        </w:rPr>
        <w:t xml:space="preserve">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0276D"/>
    <w:rsid w:val="000333CD"/>
    <w:rsid w:val="000626B3"/>
    <w:rsid w:val="000A12FE"/>
    <w:rsid w:val="002703AB"/>
    <w:rsid w:val="002A2F1A"/>
    <w:rsid w:val="002B1E2D"/>
    <w:rsid w:val="00336C70"/>
    <w:rsid w:val="00391284"/>
    <w:rsid w:val="004D3966"/>
    <w:rsid w:val="004F0101"/>
    <w:rsid w:val="00523BE2"/>
    <w:rsid w:val="00523E0B"/>
    <w:rsid w:val="00525348"/>
    <w:rsid w:val="0053439A"/>
    <w:rsid w:val="00535C79"/>
    <w:rsid w:val="005B3D26"/>
    <w:rsid w:val="0060114A"/>
    <w:rsid w:val="00672639"/>
    <w:rsid w:val="007501B9"/>
    <w:rsid w:val="007E2217"/>
    <w:rsid w:val="008605F4"/>
    <w:rsid w:val="009C202D"/>
    <w:rsid w:val="00BE165F"/>
    <w:rsid w:val="00C43E5C"/>
    <w:rsid w:val="00CB57BE"/>
    <w:rsid w:val="00D5250E"/>
    <w:rsid w:val="00DC48EB"/>
    <w:rsid w:val="00DF3C72"/>
    <w:rsid w:val="00E637A2"/>
    <w:rsid w:val="00E94053"/>
    <w:rsid w:val="00E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2011-09-27T09:12:00Z</dcterms:modified>
</cp:coreProperties>
</file>