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27" w:rsidRDefault="00DA2F80" w:rsidP="00DA2F80">
      <w:pPr>
        <w:spacing w:after="0"/>
      </w:pPr>
      <w:r>
        <w:rPr>
          <w:b/>
          <w:sz w:val="28"/>
          <w:szCs w:val="28"/>
        </w:rPr>
        <w:br/>
      </w:r>
      <w:r w:rsidR="006E4003" w:rsidRPr="0013184C">
        <w:rPr>
          <w:b/>
          <w:sz w:val="28"/>
          <w:szCs w:val="28"/>
        </w:rPr>
        <w:t>Efterårets program</w:t>
      </w:r>
      <w:r w:rsidR="008168C7" w:rsidRPr="0013184C">
        <w:rPr>
          <w:b/>
          <w:sz w:val="28"/>
          <w:szCs w:val="28"/>
        </w:rPr>
        <w:t xml:space="preserve"> </w:t>
      </w:r>
      <w:r w:rsidR="00D32869">
        <w:rPr>
          <w:b/>
          <w:sz w:val="28"/>
          <w:szCs w:val="28"/>
        </w:rPr>
        <w:t xml:space="preserve">på Mungo Park </w:t>
      </w:r>
      <w:r w:rsidR="008168C7" w:rsidRPr="0013184C">
        <w:rPr>
          <w:b/>
          <w:sz w:val="28"/>
          <w:szCs w:val="28"/>
        </w:rPr>
        <w:t>2013</w:t>
      </w:r>
      <w:r w:rsidR="003723CA">
        <w:rPr>
          <w:sz w:val="28"/>
          <w:szCs w:val="28"/>
        </w:rPr>
        <w:br/>
      </w:r>
      <w:r w:rsidR="006E4003">
        <w:br/>
        <w:t>1. – 31. august</w:t>
      </w:r>
      <w:r w:rsidR="008168C7">
        <w:t>:</w:t>
      </w:r>
      <w:r w:rsidR="006E4003">
        <w:t xml:space="preserve"> </w:t>
      </w:r>
      <w:r w:rsidR="0013184C">
        <w:t xml:space="preserve">ARTERNES OPRINDELSE </w:t>
      </w:r>
      <w:r w:rsidR="004952AC">
        <w:br/>
        <w:t xml:space="preserve">31. august: Bag-om-stykket </w:t>
      </w:r>
      <w:r w:rsidR="0050146A">
        <w:t xml:space="preserve">(Snak </w:t>
      </w:r>
      <w:r w:rsidR="004952AC">
        <w:t>efter forestillingen</w:t>
      </w:r>
      <w:r w:rsidR="0050146A">
        <w:t>)</w:t>
      </w:r>
      <w:r w:rsidR="003723CA">
        <w:br/>
      </w:r>
      <w:r w:rsidR="006E4003">
        <w:t>12. – 14. august</w:t>
      </w:r>
      <w:r w:rsidR="008168C7">
        <w:t>:</w:t>
      </w:r>
      <w:r w:rsidR="006E4003">
        <w:t xml:space="preserve"> </w:t>
      </w:r>
      <w:r w:rsidR="0013184C">
        <w:t>KVINDE KEND DIN KROP</w:t>
      </w:r>
      <w:r w:rsidR="003723CA">
        <w:br/>
      </w:r>
      <w:r w:rsidR="00EE3689">
        <w:t>20</w:t>
      </w:r>
      <w:r w:rsidR="006E4003">
        <w:t>. – 28. august</w:t>
      </w:r>
      <w:r w:rsidR="008168C7">
        <w:t>:</w:t>
      </w:r>
      <w:r w:rsidR="006E4003">
        <w:t xml:space="preserve"> </w:t>
      </w:r>
      <w:r w:rsidR="0013184C">
        <w:t>BO BEDRE</w:t>
      </w:r>
      <w:r w:rsidR="003723CA">
        <w:br/>
      </w:r>
      <w:r w:rsidR="00B76DA4">
        <w:t>1. september: Kunsten at lave noget, der kradser (</w:t>
      </w:r>
      <w:proofErr w:type="spellStart"/>
      <w:r w:rsidR="00B76DA4">
        <w:t>Comedy</w:t>
      </w:r>
      <w:proofErr w:type="spellEnd"/>
      <w:r w:rsidR="00B76DA4">
        <w:t>-foredrag)</w:t>
      </w:r>
      <w:r w:rsidR="00B245FA">
        <w:br/>
        <w:t>6. – 7. september</w:t>
      </w:r>
      <w:r w:rsidR="00B245FA" w:rsidRPr="00B245FA">
        <w:t>: ARTERNES OPRINDELSE</w:t>
      </w:r>
      <w:r w:rsidR="00B76DA4">
        <w:br/>
      </w:r>
      <w:r w:rsidR="006E4003">
        <w:t>2. – 21. september</w:t>
      </w:r>
      <w:r w:rsidR="008168C7">
        <w:t>:</w:t>
      </w:r>
      <w:r w:rsidR="006E4003">
        <w:t xml:space="preserve"> </w:t>
      </w:r>
      <w:r w:rsidR="0013184C">
        <w:t>KVINDE KEND DIN KROP</w:t>
      </w:r>
      <w:r w:rsidR="00456027">
        <w:br/>
      </w:r>
      <w:r w:rsidR="00456027" w:rsidRPr="00456027">
        <w:t>21. september: 10 til bords (Fællesspisning efter forestillingen)</w:t>
      </w:r>
      <w:r w:rsidR="003723CA">
        <w:br/>
      </w:r>
      <w:r w:rsidR="006E4003">
        <w:t>12. – 17. september</w:t>
      </w:r>
      <w:r w:rsidR="008168C7">
        <w:t>:</w:t>
      </w:r>
      <w:r w:rsidR="006E4003">
        <w:t xml:space="preserve"> </w:t>
      </w:r>
      <w:r w:rsidR="0013184C">
        <w:t>OPSANG</w:t>
      </w:r>
      <w:r w:rsidR="008E35A6">
        <w:br/>
      </w:r>
      <w:r w:rsidR="00EB0AAF">
        <w:t>22. september: Koncert med Sinne Eeg</w:t>
      </w:r>
      <w:r w:rsidR="003723CA">
        <w:br/>
      </w:r>
      <w:r w:rsidR="006E4003">
        <w:t>23. – 28. september</w:t>
      </w:r>
      <w:r w:rsidR="008168C7">
        <w:t>:</w:t>
      </w:r>
      <w:r w:rsidR="006E4003">
        <w:t xml:space="preserve"> </w:t>
      </w:r>
      <w:r w:rsidR="0013184C">
        <w:t>DETTE BURDE SKRIVES I NUTID</w:t>
      </w:r>
      <w:r w:rsidR="00456027">
        <w:br/>
        <w:t>28</w:t>
      </w:r>
      <w:r w:rsidR="00456027" w:rsidRPr="00456027">
        <w:t>. september: Bag-om-stykket (Snak efter forestillingen)</w:t>
      </w:r>
    </w:p>
    <w:p w:rsidR="005E04F0" w:rsidRPr="003723CA" w:rsidRDefault="00EE3689" w:rsidP="00DA2F80">
      <w:pPr>
        <w:spacing w:after="0"/>
        <w:rPr>
          <w:sz w:val="28"/>
          <w:szCs w:val="28"/>
        </w:rPr>
      </w:pPr>
      <w:r>
        <w:t xml:space="preserve">3. </w:t>
      </w:r>
      <w:r w:rsidR="006E4003">
        <w:t>– 5. oktober</w:t>
      </w:r>
      <w:r w:rsidR="008168C7">
        <w:t>:</w:t>
      </w:r>
      <w:r w:rsidR="006E4003">
        <w:t xml:space="preserve"> </w:t>
      </w:r>
      <w:r w:rsidR="0013184C">
        <w:t xml:space="preserve">L’EFFET DU SERGE </w:t>
      </w:r>
      <w:r w:rsidR="006E4003">
        <w:t>(Fransk gæstespil)</w:t>
      </w:r>
      <w:r w:rsidR="003723CA">
        <w:br/>
      </w:r>
      <w:r w:rsidR="006E4003">
        <w:t>7. – 9. oktober</w:t>
      </w:r>
      <w:r w:rsidR="008168C7">
        <w:t>:</w:t>
      </w:r>
      <w:r w:rsidR="006E4003">
        <w:t xml:space="preserve"> </w:t>
      </w:r>
      <w:r w:rsidR="0013184C">
        <w:t>OPSANG</w:t>
      </w:r>
      <w:r w:rsidR="003723CA">
        <w:br/>
      </w:r>
      <w:r w:rsidR="006E4003">
        <w:t>14. – 17. oktober</w:t>
      </w:r>
      <w:r w:rsidR="00AD20FD">
        <w:t>:</w:t>
      </w:r>
      <w:r w:rsidR="006E4003">
        <w:t xml:space="preserve"> </w:t>
      </w:r>
      <w:r w:rsidR="0013184C">
        <w:t xml:space="preserve">KVINDE KEND DIN SKAB </w:t>
      </w:r>
      <w:r w:rsidR="006E4003">
        <w:t>(Dansk gæstespi</w:t>
      </w:r>
      <w:r w:rsidR="008168C7">
        <w:t>l</w:t>
      </w:r>
      <w:r w:rsidR="006E4003">
        <w:t>)</w:t>
      </w:r>
      <w:bookmarkStart w:id="0" w:name="_GoBack"/>
      <w:bookmarkEnd w:id="0"/>
      <w:r w:rsidR="00EB0AAF">
        <w:br/>
        <w:t>27. oktober: Koncert med Rasmus Walter</w:t>
      </w:r>
      <w:r w:rsidR="003723CA">
        <w:br/>
      </w:r>
      <w:r w:rsidR="006E4003">
        <w:t>23. – 30. oktober</w:t>
      </w:r>
      <w:r w:rsidR="00AD20FD">
        <w:t>:</w:t>
      </w:r>
      <w:r w:rsidR="006E4003">
        <w:t xml:space="preserve"> </w:t>
      </w:r>
      <w:r w:rsidR="0013184C">
        <w:t>DEN ALLERSIDSTE DANS</w:t>
      </w:r>
      <w:r w:rsidR="004952AC">
        <w:br/>
        <w:t xml:space="preserve">26. oktober: Bag-om-stykket </w:t>
      </w:r>
      <w:r w:rsidR="00B76DA4">
        <w:t xml:space="preserve">(Snak </w:t>
      </w:r>
      <w:r w:rsidR="004952AC">
        <w:t>efter forestillingen</w:t>
      </w:r>
      <w:r w:rsidR="00B76DA4">
        <w:t>)</w:t>
      </w:r>
      <w:r w:rsidR="003723CA">
        <w:br/>
      </w:r>
      <w:r w:rsidR="006E4003">
        <w:t>5. – 12. november</w:t>
      </w:r>
      <w:r w:rsidR="00AD20FD">
        <w:t>:</w:t>
      </w:r>
      <w:r w:rsidR="006E4003">
        <w:t xml:space="preserve"> </w:t>
      </w:r>
      <w:r w:rsidR="0013184C">
        <w:t>KVINDE KEND DIN KROP</w:t>
      </w:r>
      <w:r w:rsidR="00E00994">
        <w:br/>
        <w:t>15. – 16. november: SMILET ER DEN KORTESTE AFSTAND (Dansk gæstespil)</w:t>
      </w:r>
      <w:r w:rsidR="003723CA">
        <w:br/>
      </w:r>
      <w:r w:rsidR="006E4003">
        <w:t>19. – 23. november</w:t>
      </w:r>
      <w:r w:rsidR="00AD20FD">
        <w:t>:</w:t>
      </w:r>
      <w:r w:rsidR="006E4003">
        <w:t xml:space="preserve"> </w:t>
      </w:r>
      <w:r w:rsidR="0013184C">
        <w:t>ARTERNES OPRINDELSE</w:t>
      </w:r>
      <w:r w:rsidR="003723CA">
        <w:br/>
      </w:r>
      <w:r w:rsidR="00306055">
        <w:t>27</w:t>
      </w:r>
      <w:r w:rsidR="00BE3431">
        <w:t xml:space="preserve">. </w:t>
      </w:r>
      <w:r w:rsidR="006E4003">
        <w:t>november – 4. december</w:t>
      </w:r>
      <w:r w:rsidR="00AD20FD">
        <w:t>:</w:t>
      </w:r>
      <w:r w:rsidR="006E4003">
        <w:t xml:space="preserve"> </w:t>
      </w:r>
      <w:r w:rsidR="0013184C">
        <w:t>FORFØRERENS DAGBOG</w:t>
      </w:r>
      <w:r w:rsidR="004952AC">
        <w:br/>
        <w:t xml:space="preserve">30. november: Bag-om-stykket </w:t>
      </w:r>
      <w:r w:rsidR="00B76DA4">
        <w:t xml:space="preserve">(Snak </w:t>
      </w:r>
      <w:r w:rsidR="004952AC">
        <w:t>efter forestillingen</w:t>
      </w:r>
      <w:r w:rsidR="00B76DA4">
        <w:t>)</w:t>
      </w:r>
      <w:r w:rsidR="003723CA">
        <w:br/>
      </w:r>
      <w:r>
        <w:t>1</w:t>
      </w:r>
      <w:r w:rsidR="00E05157">
        <w:t>2</w:t>
      </w:r>
      <w:r w:rsidR="006E4003">
        <w:t>. – 30. december</w:t>
      </w:r>
      <w:r w:rsidR="0013184C">
        <w:t>:</w:t>
      </w:r>
      <w:r w:rsidR="006E4003">
        <w:t xml:space="preserve"> </w:t>
      </w:r>
      <w:r w:rsidR="0013184C">
        <w:t xml:space="preserve">RUMBLE IN THE JUNGLE </w:t>
      </w:r>
      <w:r w:rsidR="006E4003">
        <w:t>(Urpremiere)</w:t>
      </w:r>
      <w:r w:rsidR="008E35A6">
        <w:br/>
        <w:t xml:space="preserve">14. december: </w:t>
      </w:r>
      <w:r w:rsidR="008E35A6" w:rsidRPr="008E35A6">
        <w:t>10 til bords (Fællesspisning efter forestillingen)</w:t>
      </w:r>
      <w:r w:rsidR="00DA2F80">
        <w:br/>
      </w:r>
      <w:r w:rsidR="00DA2F80">
        <w:br/>
      </w:r>
      <w:r w:rsidR="003723CA">
        <w:br/>
      </w:r>
      <w:r w:rsidR="006E4003" w:rsidRPr="0013184C">
        <w:rPr>
          <w:b/>
          <w:sz w:val="28"/>
          <w:szCs w:val="28"/>
        </w:rPr>
        <w:t>Efterårets program i Lyngby</w:t>
      </w:r>
      <w:r w:rsidR="00DA2F80">
        <w:rPr>
          <w:b/>
          <w:sz w:val="28"/>
          <w:szCs w:val="28"/>
        </w:rPr>
        <w:br/>
      </w:r>
      <w:r w:rsidR="00B76DA4">
        <w:br/>
      </w:r>
      <w:r w:rsidR="008168C7">
        <w:t xml:space="preserve">5. – 7. september: </w:t>
      </w:r>
      <w:r w:rsidR="0013184C" w:rsidRPr="008168C7">
        <w:t>K</w:t>
      </w:r>
      <w:r w:rsidR="003723CA">
        <w:t xml:space="preserve">VINDE KEND DIN KROP </w:t>
      </w:r>
      <w:r w:rsidR="003723CA">
        <w:br/>
        <w:t>1</w:t>
      </w:r>
      <w:r w:rsidR="008168C7">
        <w:t xml:space="preserve">0. – 11. september: </w:t>
      </w:r>
      <w:r w:rsidR="0013184C">
        <w:t>ARTERNES OPRINDELSE</w:t>
      </w:r>
      <w:r w:rsidR="003723CA">
        <w:br/>
      </w:r>
      <w:r w:rsidR="008168C7">
        <w:t>14. – 15. september:</w:t>
      </w:r>
      <w:r w:rsidR="008168C7" w:rsidRPr="008168C7">
        <w:t xml:space="preserve"> </w:t>
      </w:r>
      <w:r w:rsidR="0097655B">
        <w:t xml:space="preserve">THE ANIMALS AND </w:t>
      </w:r>
      <w:r w:rsidR="0013184C">
        <w:t xml:space="preserve">CHILDREN TOOK TO THE STREETS </w:t>
      </w:r>
      <w:r w:rsidR="00040E71">
        <w:t>(Engelsk gæstespil)</w:t>
      </w:r>
      <w:r w:rsidR="003723CA">
        <w:br/>
      </w:r>
      <w:r w:rsidR="008168C7">
        <w:t xml:space="preserve">11. – 15. oktober: </w:t>
      </w:r>
      <w:r w:rsidR="0013184C">
        <w:t>BO BEDRE</w:t>
      </w:r>
      <w:r w:rsidR="003723CA">
        <w:br/>
      </w:r>
      <w:r w:rsidR="008168C7">
        <w:t xml:space="preserve">24. – 26. oktober: </w:t>
      </w:r>
      <w:r w:rsidR="003723CA">
        <w:t>OPSANG</w:t>
      </w:r>
      <w:r w:rsidR="003723CA">
        <w:br/>
      </w:r>
      <w:r w:rsidR="00D65CC0">
        <w:t>7</w:t>
      </w:r>
      <w:r w:rsidR="008168C7">
        <w:t xml:space="preserve">. – 9. november: </w:t>
      </w:r>
      <w:r w:rsidR="0013184C">
        <w:t>DEN ALLERSIDSTE DANS</w:t>
      </w:r>
      <w:r w:rsidR="003723CA">
        <w:br/>
      </w:r>
      <w:r w:rsidR="00F85804">
        <w:t>14</w:t>
      </w:r>
      <w:r w:rsidR="008168C7">
        <w:t xml:space="preserve">. – 21. november: </w:t>
      </w:r>
      <w:r w:rsidR="0013184C">
        <w:t>KVINDE KEND DIN KROP</w:t>
      </w:r>
      <w:r w:rsidR="00DB3FBC">
        <w:br/>
        <w:t xml:space="preserve">25. – 27. november: </w:t>
      </w:r>
      <w:r w:rsidR="00DB3FBC" w:rsidRPr="00DB3FBC">
        <w:t>SMILET ER DEN KORTESTE AFSTAND (Dansk gæstespil)</w:t>
      </w:r>
      <w:r w:rsidR="003723CA">
        <w:br/>
      </w:r>
      <w:r w:rsidR="008168C7">
        <w:t xml:space="preserve">5. – 7. december: </w:t>
      </w:r>
      <w:r w:rsidR="0013184C">
        <w:t>OPSANG</w:t>
      </w:r>
      <w:r w:rsidR="003723CA">
        <w:br/>
      </w:r>
      <w:r w:rsidR="008168C7">
        <w:t xml:space="preserve">11. – 20. december: </w:t>
      </w:r>
      <w:r w:rsidR="0013184C">
        <w:t>FORFØRERENS DAGBOG</w:t>
      </w:r>
      <w:r w:rsidR="006E4003">
        <w:tab/>
      </w:r>
      <w:r>
        <w:br/>
      </w:r>
    </w:p>
    <w:sectPr w:rsidR="005E04F0" w:rsidRPr="003723CA" w:rsidSect="00DA2F8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03"/>
    <w:rsid w:val="00040E71"/>
    <w:rsid w:val="0013184C"/>
    <w:rsid w:val="00306055"/>
    <w:rsid w:val="0036753D"/>
    <w:rsid w:val="003723CA"/>
    <w:rsid w:val="00456027"/>
    <w:rsid w:val="00481021"/>
    <w:rsid w:val="004952AC"/>
    <w:rsid w:val="0050146A"/>
    <w:rsid w:val="005733E5"/>
    <w:rsid w:val="005E04F0"/>
    <w:rsid w:val="006B27BE"/>
    <w:rsid w:val="006E4003"/>
    <w:rsid w:val="00706F9F"/>
    <w:rsid w:val="007E6CA1"/>
    <w:rsid w:val="008168C7"/>
    <w:rsid w:val="008E35A6"/>
    <w:rsid w:val="0097655B"/>
    <w:rsid w:val="00AA4591"/>
    <w:rsid w:val="00AD20FD"/>
    <w:rsid w:val="00B245FA"/>
    <w:rsid w:val="00B76DA4"/>
    <w:rsid w:val="00BE3431"/>
    <w:rsid w:val="00D32869"/>
    <w:rsid w:val="00D65CC0"/>
    <w:rsid w:val="00DA2F80"/>
    <w:rsid w:val="00DB3FBC"/>
    <w:rsid w:val="00E00994"/>
    <w:rsid w:val="00E05157"/>
    <w:rsid w:val="00E55B81"/>
    <w:rsid w:val="00E873FB"/>
    <w:rsid w:val="00EB0AAF"/>
    <w:rsid w:val="00EC66B7"/>
    <w:rsid w:val="00EE3689"/>
    <w:rsid w:val="00F85804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238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Katrina Schelin</dc:creator>
  <cp:lastModifiedBy>Katrina Schelin</cp:lastModifiedBy>
  <cp:revision>35</cp:revision>
  <cp:lastPrinted>2013-06-21T10:44:00Z</cp:lastPrinted>
  <dcterms:created xsi:type="dcterms:W3CDTF">2013-06-11T11:26:00Z</dcterms:created>
  <dcterms:modified xsi:type="dcterms:W3CDTF">2013-06-21T11:19:00Z</dcterms:modified>
</cp:coreProperties>
</file>