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A976DA" w14:textId="17EC3AA9" w:rsidR="00065597" w:rsidRPr="000F176A" w:rsidRDefault="00774A3C" w:rsidP="00065597">
      <w:pPr>
        <w:spacing w:after="200"/>
        <w:rPr>
          <w:b/>
        </w:rPr>
      </w:pPr>
      <w:r w:rsidRPr="000F176A">
        <w:rPr>
          <w:b/>
        </w:rPr>
        <w:t xml:space="preserve">PRESSMEDDELANDE </w:t>
      </w:r>
      <w:r w:rsidR="00D46ED8">
        <w:rPr>
          <w:b/>
        </w:rPr>
        <w:t>30</w:t>
      </w:r>
      <w:bookmarkStart w:id="0" w:name="_GoBack"/>
      <w:bookmarkEnd w:id="0"/>
      <w:r w:rsidR="00A27F1B" w:rsidRPr="000F176A">
        <w:rPr>
          <w:b/>
        </w:rPr>
        <w:t xml:space="preserve"> </w:t>
      </w:r>
      <w:r w:rsidR="009C4E98" w:rsidRPr="000F176A">
        <w:rPr>
          <w:b/>
        </w:rPr>
        <w:t xml:space="preserve">APRIL </w:t>
      </w:r>
    </w:p>
    <w:p w14:paraId="0264EDC6" w14:textId="6E55277C" w:rsidR="003D0203" w:rsidRPr="000F176A" w:rsidRDefault="008215C9" w:rsidP="008215C9">
      <w:pPr>
        <w:spacing w:after="200"/>
        <w:rPr>
          <w:sz w:val="28"/>
        </w:rPr>
      </w:pPr>
      <w:r w:rsidRPr="000F176A">
        <w:rPr>
          <w:rFonts w:ascii="Dosis" w:hAnsi="Dosis"/>
          <w:b/>
          <w:bCs/>
          <w:color w:val="000000"/>
          <w:sz w:val="72"/>
          <w:szCs w:val="64"/>
        </w:rPr>
        <w:t>Varannan barnfamilj kör med farliga bilrutor</w:t>
      </w:r>
    </w:p>
    <w:p w14:paraId="332BF32C" w14:textId="45B41FAE" w:rsidR="001D4DD4" w:rsidRPr="000F176A" w:rsidRDefault="00D46ED8" w:rsidP="00AF2794">
      <w:pPr>
        <w:rPr>
          <w:rFonts w:ascii="Calibri" w:eastAsia="Times New Roman" w:hAnsi="Calibri" w:cs="Calibri"/>
          <w:b/>
          <w:color w:val="000000"/>
          <w:lang w:eastAsia="en-US"/>
        </w:rPr>
      </w:pPr>
      <w:r>
        <w:rPr>
          <w:rFonts w:ascii="Calibri" w:eastAsia="Times New Roman" w:hAnsi="Calibri" w:cs="Calibri"/>
          <w:b/>
          <w:color w:val="000000"/>
          <w:lang w:eastAsia="en-US"/>
        </w:rPr>
        <w:t xml:space="preserve">Våren </w:t>
      </w:r>
      <w:r w:rsidR="00065597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innebär </w:t>
      </w:r>
      <w:r w:rsidR="00690759" w:rsidRPr="000F176A">
        <w:rPr>
          <w:rFonts w:ascii="Calibri" w:eastAsia="Times New Roman" w:hAnsi="Calibri" w:cs="Calibri"/>
          <w:b/>
          <w:color w:val="000000"/>
          <w:lang w:eastAsia="en-US"/>
        </w:rPr>
        <w:t>högsäsong</w:t>
      </w:r>
      <w:r w:rsidR="00065597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 för stenskott. </w:t>
      </w:r>
      <w:r w:rsidR="00690759" w:rsidRPr="000F176A">
        <w:rPr>
          <w:rFonts w:ascii="Calibri" w:eastAsia="Times New Roman" w:hAnsi="Calibri" w:cs="Calibri"/>
          <w:b/>
          <w:color w:val="000000"/>
          <w:lang w:eastAsia="en-US"/>
        </w:rPr>
        <w:t>Men t</w:t>
      </w:r>
      <w:r w:rsidR="00065597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rots att skadade vindrutor </w:t>
      </w:r>
      <w:r w:rsidR="0076072A" w:rsidRPr="0076072A">
        <w:rPr>
          <w:rFonts w:ascii="Calibri" w:eastAsia="Times New Roman" w:hAnsi="Calibri" w:cs="Calibri"/>
          <w:b/>
          <w:color w:val="000000"/>
          <w:lang w:eastAsia="en-US"/>
        </w:rPr>
        <w:t>in</w:t>
      </w:r>
      <w:r w:rsidR="004456E6" w:rsidRPr="0076072A">
        <w:rPr>
          <w:rFonts w:ascii="Calibri" w:eastAsia="Times New Roman" w:hAnsi="Calibri" w:cs="Calibri"/>
          <w:b/>
          <w:color w:val="000000"/>
          <w:lang w:eastAsia="en-US"/>
        </w:rPr>
        <w:t>nebär</w:t>
      </w:r>
      <w:r w:rsidR="004456E6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 en ökad säkerhetsrisk </w:t>
      </w:r>
      <w:r w:rsidR="00690759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väntar </w:t>
      </w:r>
      <w:r w:rsidR="00144B12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1 av 4 svenskar </w:t>
      </w:r>
      <w:r w:rsidR="00690759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ett halvår </w:t>
      </w:r>
      <w:r w:rsidR="004456E6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eller mer </w:t>
      </w:r>
      <w:r w:rsidR="00690759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innan de reparerar </w:t>
      </w:r>
      <w:r w:rsidR="004456E6" w:rsidRPr="000F176A">
        <w:rPr>
          <w:rFonts w:ascii="Calibri" w:eastAsia="Times New Roman" w:hAnsi="Calibri" w:cs="Calibri"/>
          <w:b/>
          <w:color w:val="000000"/>
          <w:lang w:eastAsia="en-US"/>
        </w:rPr>
        <w:t>skadan</w:t>
      </w:r>
      <w:r w:rsidR="00AF744A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, det visar en </w:t>
      </w:r>
      <w:r w:rsidR="00C12C2C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ny </w:t>
      </w:r>
      <w:r w:rsidR="00947F69" w:rsidRPr="000F176A">
        <w:rPr>
          <w:rFonts w:ascii="Calibri" w:eastAsia="Times New Roman" w:hAnsi="Calibri" w:cs="Calibri"/>
          <w:b/>
          <w:color w:val="000000"/>
          <w:lang w:eastAsia="en-US"/>
        </w:rPr>
        <w:t>undersökning YouG</w:t>
      </w:r>
      <w:r w:rsidR="00AF744A" w:rsidRPr="000F176A">
        <w:rPr>
          <w:rFonts w:ascii="Calibri" w:eastAsia="Times New Roman" w:hAnsi="Calibri" w:cs="Calibri"/>
          <w:b/>
          <w:color w:val="000000"/>
          <w:lang w:eastAsia="en-US"/>
        </w:rPr>
        <w:t>ov gjort på uppdrag av Carglass*</w:t>
      </w:r>
      <w:r w:rsidR="0082077A" w:rsidRPr="000F176A">
        <w:rPr>
          <w:rFonts w:ascii="Calibri" w:eastAsia="Times New Roman" w:hAnsi="Calibri" w:cs="Calibri"/>
          <w:b/>
          <w:color w:val="000000"/>
          <w:lang w:eastAsia="en-US"/>
        </w:rPr>
        <w:t>.</w:t>
      </w:r>
      <w:r w:rsidR="00AF744A" w:rsidRPr="000F176A">
        <w:rPr>
          <w:rFonts w:ascii="Calibri" w:eastAsia="Times New Roman" w:hAnsi="Calibri" w:cs="Calibri"/>
          <w:b/>
          <w:color w:val="000000"/>
          <w:lang w:eastAsia="en-US"/>
        </w:rPr>
        <w:t xml:space="preserve"> </w:t>
      </w:r>
    </w:p>
    <w:p w14:paraId="738CDAD9" w14:textId="77777777" w:rsidR="00C12C2C" w:rsidRPr="000F176A" w:rsidRDefault="00C12C2C" w:rsidP="00AF2794">
      <w:pPr>
        <w:rPr>
          <w:rFonts w:ascii="Calibri" w:eastAsia="Times New Roman" w:hAnsi="Calibri" w:cs="Calibri"/>
          <w:color w:val="000000"/>
          <w:lang w:eastAsia="en-US"/>
        </w:rPr>
      </w:pPr>
    </w:p>
    <w:p w14:paraId="5AE40C14" w14:textId="3E0F2C2D" w:rsidR="00A27D2F" w:rsidRPr="000F176A" w:rsidRDefault="006F0953" w:rsidP="00AF2794">
      <w:pPr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color w:val="000000"/>
          <w:lang w:eastAsia="en-US"/>
        </w:rPr>
        <w:t>Enligt en ny undersökning YouG</w:t>
      </w:r>
      <w:r w:rsidR="00C12C2C" w:rsidRPr="000F176A">
        <w:rPr>
          <w:rFonts w:ascii="Calibri" w:eastAsia="Times New Roman" w:hAnsi="Calibri" w:cs="Calibri"/>
          <w:color w:val="000000"/>
          <w:lang w:eastAsia="en-US"/>
        </w:rPr>
        <w:t>ov gjort på uppdrag av Carglass har</w:t>
      </w:r>
      <w:r w:rsidR="008215C9"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C12C2C" w:rsidRPr="000F176A">
        <w:rPr>
          <w:rFonts w:ascii="Calibri" w:eastAsia="Times New Roman" w:hAnsi="Calibri" w:cs="Calibri"/>
          <w:color w:val="000000"/>
          <w:lang w:eastAsia="en-US"/>
        </w:rPr>
        <w:t xml:space="preserve">2 av 5 svenska bilister kört med skadad vindruta någon gång under de senaste 12 månaderna. </w:t>
      </w:r>
      <w:r w:rsidR="00A27D2F"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7A50A330" w14:textId="77777777" w:rsidR="00A27D2F" w:rsidRPr="000F176A" w:rsidRDefault="00A27D2F" w:rsidP="00AF2794">
      <w:pPr>
        <w:rPr>
          <w:rFonts w:ascii="Calibri" w:eastAsia="Times New Roman" w:hAnsi="Calibri" w:cs="Calibri"/>
          <w:color w:val="000000"/>
          <w:lang w:eastAsia="en-US"/>
        </w:rPr>
      </w:pPr>
    </w:p>
    <w:p w14:paraId="4AAC9A3E" w14:textId="79B044E9" w:rsidR="00C12C2C" w:rsidRPr="000F176A" w:rsidRDefault="00C12C2C" w:rsidP="00AF2794">
      <w:pPr>
        <w:rPr>
          <w:rFonts w:ascii="Calibri" w:eastAsia="Times New Roman" w:hAnsi="Calibri" w:cs="Calibri"/>
          <w:color w:val="000000"/>
          <w:lang w:eastAsia="en-US"/>
        </w:rPr>
      </w:pPr>
      <w:r w:rsidRPr="000F176A">
        <w:rPr>
          <w:rFonts w:ascii="Calibri" w:eastAsia="Times New Roman" w:hAnsi="Calibri" w:cs="Calibri"/>
          <w:color w:val="000000"/>
          <w:lang w:eastAsia="en-US"/>
        </w:rPr>
        <w:t>Vanligast är det bland familjer med små barn</w:t>
      </w:r>
      <w:r w:rsidR="00404A08" w:rsidRPr="000F176A">
        <w:rPr>
          <w:rFonts w:ascii="Calibri" w:eastAsia="Times New Roman" w:hAnsi="Calibri" w:cs="Calibri"/>
          <w:color w:val="000000"/>
          <w:lang w:eastAsia="en-US"/>
        </w:rPr>
        <w:t>.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404A08" w:rsidRPr="000F176A">
        <w:rPr>
          <w:rFonts w:ascii="Calibri" w:eastAsia="Times New Roman" w:hAnsi="Calibri" w:cs="Calibri"/>
          <w:color w:val="000000"/>
          <w:lang w:eastAsia="en-US"/>
        </w:rPr>
        <w:t>I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>nom den gruppen har över hälften av bilisterna kört med skadad ruta under samma period.</w:t>
      </w:r>
      <w:r w:rsidR="00404A08"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1CA0C1C9" w14:textId="5E37084C" w:rsidR="00AF3BD8" w:rsidRPr="000F176A" w:rsidRDefault="00AF3BD8" w:rsidP="00AF2794">
      <w:pPr>
        <w:rPr>
          <w:rFonts w:ascii="Calibri" w:eastAsia="Times New Roman" w:hAnsi="Calibri" w:cs="Calibri"/>
          <w:color w:val="000000"/>
          <w:lang w:eastAsia="en-US"/>
        </w:rPr>
      </w:pPr>
    </w:p>
    <w:p w14:paraId="27CF1B8F" w14:textId="056CAB97" w:rsidR="0043304C" w:rsidRPr="0076072A" w:rsidRDefault="00AF3BD8" w:rsidP="00AF2794">
      <w:pPr>
        <w:rPr>
          <w:rFonts w:asciiTheme="minorHAnsi" w:eastAsia="Times New Roman" w:hAnsiTheme="minorHAnsi"/>
          <w:color w:val="000000" w:themeColor="text1"/>
        </w:rPr>
      </w:pP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– 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>Många vet inte att vi</w:t>
      </w:r>
      <w:r w:rsidR="00404A08" w:rsidRPr="000F176A">
        <w:rPr>
          <w:rFonts w:ascii="Calibri" w:eastAsia="Times New Roman" w:hAnsi="Calibri" w:cs="Calibri"/>
          <w:color w:val="000000"/>
          <w:lang w:eastAsia="en-US"/>
        </w:rPr>
        <w:t>n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 xml:space="preserve">drutan bidrar till 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 xml:space="preserve">så mycket som 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>30 procent av bilens totala hållfasthet</w:t>
      </w:r>
      <w:r w:rsidR="00404A08" w:rsidRPr="000F176A">
        <w:rPr>
          <w:rFonts w:ascii="Calibri" w:eastAsia="Times New Roman" w:hAnsi="Calibri" w:cs="Calibri"/>
          <w:color w:val="000000"/>
          <w:lang w:eastAsia="en-US"/>
        </w:rPr>
        <w:t xml:space="preserve"> och att s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 xml:space="preserve">tenskott och andra </w:t>
      </w:r>
      <w:r w:rsidR="00404A08" w:rsidRPr="000F176A">
        <w:rPr>
          <w:rFonts w:ascii="Calibri" w:eastAsia="Times New Roman" w:hAnsi="Calibri" w:cs="Calibri"/>
          <w:color w:val="000000"/>
          <w:lang w:eastAsia="en-US"/>
        </w:rPr>
        <w:t xml:space="preserve">liknande 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>skador innebär en</w:t>
      </w:r>
      <w:r w:rsidR="00404A08"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>säkerhetsrisk. En skadad vi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>n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 xml:space="preserve">druta kan 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 xml:space="preserve">till exempel göra 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>att airbagen</w:t>
      </w:r>
      <w:r w:rsidR="00404A08" w:rsidRPr="000F176A">
        <w:rPr>
          <w:rFonts w:ascii="Calibri" w:eastAsia="Times New Roman" w:hAnsi="Calibri" w:cs="Calibri"/>
          <w:color w:val="000000"/>
          <w:lang w:eastAsia="en-US"/>
        </w:rPr>
        <w:t xml:space="preserve"> på passagerarsidan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 xml:space="preserve"> inte </w:t>
      </w:r>
      <w:r w:rsidR="0043304C" w:rsidRPr="0076072A">
        <w:rPr>
          <w:rFonts w:ascii="Calibri" w:eastAsia="Times New Roman" w:hAnsi="Calibri" w:cs="Calibri"/>
          <w:color w:val="000000"/>
          <w:lang w:eastAsia="en-US"/>
        </w:rPr>
        <w:t>fu</w:t>
      </w:r>
      <w:r w:rsidR="0076072A" w:rsidRPr="0076072A">
        <w:rPr>
          <w:rFonts w:ascii="Calibri" w:eastAsia="Times New Roman" w:hAnsi="Calibri" w:cs="Calibri"/>
          <w:color w:val="000000"/>
          <w:lang w:eastAsia="en-US"/>
        </w:rPr>
        <w:t>n</w:t>
      </w:r>
      <w:r w:rsidR="0043304C" w:rsidRPr="0076072A">
        <w:rPr>
          <w:rFonts w:ascii="Calibri" w:eastAsia="Times New Roman" w:hAnsi="Calibri" w:cs="Calibri"/>
          <w:color w:val="000000"/>
          <w:lang w:eastAsia="en-US"/>
        </w:rPr>
        <w:t>gerar</w:t>
      </w:r>
      <w:r w:rsidR="0043304C" w:rsidRPr="000F176A">
        <w:rPr>
          <w:rFonts w:ascii="Calibri" w:eastAsia="Times New Roman" w:hAnsi="Calibri" w:cs="Calibri"/>
          <w:color w:val="000000"/>
          <w:lang w:eastAsia="en-US"/>
        </w:rPr>
        <w:t xml:space="preserve"> som den ska, säger </w:t>
      </w:r>
      <w:r w:rsidR="0076072A" w:rsidRPr="0076072A">
        <w:rPr>
          <w:rFonts w:asciiTheme="minorHAnsi" w:eastAsia="Times New Roman" w:hAnsiTheme="minorHAnsi"/>
          <w:color w:val="000000" w:themeColor="text1"/>
          <w:shd w:val="clear" w:color="auto" w:fill="FFFFFF"/>
        </w:rPr>
        <w:t>Tommy Hartman</w:t>
      </w:r>
      <w:r w:rsidR="0076072A" w:rsidRPr="0076072A">
        <w:rPr>
          <w:rFonts w:asciiTheme="minorHAnsi" w:eastAsia="Times New Roman" w:hAnsiTheme="minorHAnsi"/>
          <w:color w:val="000000" w:themeColor="text1"/>
        </w:rPr>
        <w:t xml:space="preserve">, </w:t>
      </w:r>
      <w:r w:rsidR="00060301">
        <w:rPr>
          <w:rFonts w:asciiTheme="minorHAnsi" w:eastAsia="Times New Roman" w:hAnsiTheme="minorHAnsi"/>
          <w:color w:val="000000" w:themeColor="text1"/>
          <w:lang w:eastAsia="en-US"/>
        </w:rPr>
        <w:t>bilgla</w:t>
      </w:r>
      <w:r w:rsidR="0043304C" w:rsidRPr="0076072A">
        <w:rPr>
          <w:rFonts w:asciiTheme="minorHAnsi" w:eastAsia="Times New Roman" w:hAnsiTheme="minorHAnsi"/>
          <w:color w:val="000000" w:themeColor="text1"/>
          <w:lang w:eastAsia="en-US"/>
        </w:rPr>
        <w:t xml:space="preserve">sexpert på Carglass. </w:t>
      </w:r>
    </w:p>
    <w:p w14:paraId="1C6722E8" w14:textId="1D7C9441" w:rsidR="0000695C" w:rsidRPr="000F176A" w:rsidRDefault="0000695C" w:rsidP="00AF2794">
      <w:pPr>
        <w:rPr>
          <w:rFonts w:ascii="Calibri" w:eastAsia="Times New Roman" w:hAnsi="Calibri" w:cs="Calibri"/>
          <w:color w:val="000000"/>
          <w:lang w:eastAsia="en-US"/>
        </w:rPr>
      </w:pPr>
    </w:p>
    <w:p w14:paraId="4F50316B" w14:textId="32353692" w:rsidR="0082077A" w:rsidRPr="000F176A" w:rsidRDefault="0082077A" w:rsidP="00AF2794">
      <w:pPr>
        <w:rPr>
          <w:rFonts w:ascii="Calibri" w:eastAsia="Times New Roman" w:hAnsi="Calibri" w:cs="Calibri"/>
          <w:b/>
          <w:color w:val="000000"/>
          <w:sz w:val="28"/>
          <w:lang w:eastAsia="en-US"/>
        </w:rPr>
      </w:pPr>
      <w:r w:rsidRPr="000F176A">
        <w:rPr>
          <w:rFonts w:ascii="Calibri" w:eastAsia="Times New Roman" w:hAnsi="Calibri" w:cs="Calibri"/>
          <w:b/>
          <w:color w:val="000000"/>
          <w:sz w:val="28"/>
          <w:lang w:eastAsia="en-US"/>
        </w:rPr>
        <w:t xml:space="preserve">3 av 5 svenskar vet inte om riskerna </w:t>
      </w:r>
    </w:p>
    <w:p w14:paraId="039B11EE" w14:textId="2CE5270B" w:rsidR="0043304C" w:rsidRPr="000F176A" w:rsidRDefault="0043304C" w:rsidP="00AF2794">
      <w:pPr>
        <w:rPr>
          <w:rFonts w:ascii="Calibri" w:eastAsia="Times New Roman" w:hAnsi="Calibri" w:cs="Calibri"/>
          <w:color w:val="000000"/>
          <w:lang w:eastAsia="en-US"/>
        </w:rPr>
      </w:pPr>
    </w:p>
    <w:p w14:paraId="2E6882B1" w14:textId="18D51B6A" w:rsidR="0043304C" w:rsidRPr="000F176A" w:rsidRDefault="0000695C" w:rsidP="00AF2794">
      <w:pPr>
        <w:rPr>
          <w:rFonts w:ascii="Calibri" w:eastAsia="Times New Roman" w:hAnsi="Calibri" w:cs="Calibri"/>
          <w:color w:val="000000"/>
          <w:lang w:eastAsia="en-US"/>
        </w:rPr>
      </w:pP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Bilden av att många inte förstår allvaret med skadade vindrutor </w:t>
      </w:r>
      <w:r w:rsidR="00144B12" w:rsidRPr="000F176A">
        <w:rPr>
          <w:rFonts w:ascii="Calibri" w:eastAsia="Times New Roman" w:hAnsi="Calibri" w:cs="Calibri"/>
          <w:color w:val="000000"/>
          <w:lang w:eastAsia="en-US"/>
        </w:rPr>
        <w:t xml:space="preserve">stämmer </w:t>
      </w:r>
      <w:r w:rsidR="0076072A" w:rsidRPr="0076072A">
        <w:rPr>
          <w:rFonts w:ascii="Calibri" w:eastAsia="Times New Roman" w:hAnsi="Calibri" w:cs="Calibri"/>
          <w:color w:val="000000"/>
          <w:lang w:eastAsia="en-US"/>
        </w:rPr>
        <w:t>öve</w:t>
      </w:r>
      <w:r w:rsidR="00144B12" w:rsidRPr="0076072A">
        <w:rPr>
          <w:rFonts w:ascii="Calibri" w:eastAsia="Times New Roman" w:hAnsi="Calibri" w:cs="Calibri"/>
          <w:color w:val="000000"/>
          <w:lang w:eastAsia="en-US"/>
        </w:rPr>
        <w:t>rens</w:t>
      </w:r>
      <w:r w:rsidR="00144B12" w:rsidRPr="000F176A">
        <w:rPr>
          <w:rFonts w:ascii="Calibri" w:eastAsia="Times New Roman" w:hAnsi="Calibri" w:cs="Calibri"/>
          <w:color w:val="000000"/>
          <w:lang w:eastAsia="en-US"/>
        </w:rPr>
        <w:t xml:space="preserve"> med </w:t>
      </w: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undersökningen. 3 av 5 svenska bilister uppger att de anser att </w:t>
      </w:r>
      <w:r w:rsidR="00144B12" w:rsidRPr="000F176A">
        <w:rPr>
          <w:rFonts w:ascii="Calibri" w:eastAsia="Times New Roman" w:hAnsi="Calibri" w:cs="Calibri"/>
          <w:color w:val="000000"/>
          <w:lang w:eastAsia="en-US"/>
        </w:rPr>
        <w:t xml:space="preserve">ett </w:t>
      </w: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stenskott eller </w:t>
      </w:r>
      <w:r w:rsidR="00144B12" w:rsidRPr="000F176A">
        <w:rPr>
          <w:rFonts w:ascii="Calibri" w:eastAsia="Times New Roman" w:hAnsi="Calibri" w:cs="Calibri"/>
          <w:color w:val="000000"/>
          <w:lang w:eastAsia="en-US"/>
        </w:rPr>
        <w:t xml:space="preserve">en </w:t>
      </w:r>
      <w:r w:rsidRPr="000F176A">
        <w:rPr>
          <w:rFonts w:ascii="Calibri" w:eastAsia="Times New Roman" w:hAnsi="Calibri" w:cs="Calibri"/>
          <w:color w:val="000000"/>
          <w:lang w:eastAsia="en-US"/>
        </w:rPr>
        <w:t>sprick</w:t>
      </w:r>
      <w:r w:rsidR="00144B12" w:rsidRPr="000F176A">
        <w:rPr>
          <w:rFonts w:ascii="Calibri" w:eastAsia="Times New Roman" w:hAnsi="Calibri" w:cs="Calibri"/>
          <w:color w:val="000000"/>
          <w:lang w:eastAsia="en-US"/>
        </w:rPr>
        <w:t>a</w:t>
      </w: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 i vindrutan </w:t>
      </w:r>
      <w:r w:rsidRPr="0076072A">
        <w:rPr>
          <w:rFonts w:ascii="Calibri" w:eastAsia="Times New Roman" w:hAnsi="Calibri" w:cs="Calibri"/>
          <w:color w:val="000000"/>
          <w:lang w:eastAsia="en-US"/>
        </w:rPr>
        <w:t>ut</w:t>
      </w:r>
      <w:r w:rsidR="0076072A" w:rsidRPr="0076072A">
        <w:rPr>
          <w:rFonts w:ascii="Calibri" w:eastAsia="Times New Roman" w:hAnsi="Calibri" w:cs="Calibri"/>
          <w:color w:val="000000"/>
          <w:lang w:eastAsia="en-US"/>
        </w:rPr>
        <w:t>g</w:t>
      </w:r>
      <w:r w:rsidRPr="0076072A">
        <w:rPr>
          <w:rFonts w:ascii="Calibri" w:eastAsia="Times New Roman" w:hAnsi="Calibri" w:cs="Calibri"/>
          <w:color w:val="000000"/>
          <w:lang w:eastAsia="en-US"/>
        </w:rPr>
        <w:t>ör</w:t>
      </w: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>en ”</w:t>
      </w:r>
      <w:r w:rsidRPr="000F176A">
        <w:rPr>
          <w:rFonts w:ascii="Calibri" w:eastAsia="Times New Roman" w:hAnsi="Calibri" w:cs="Calibri"/>
          <w:color w:val="000000"/>
          <w:lang w:eastAsia="en-US"/>
        </w:rPr>
        <w:t>liten risk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>”</w:t>
      </w: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 eller 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>”i</w:t>
      </w:r>
      <w:r w:rsidRPr="000F176A">
        <w:rPr>
          <w:rFonts w:ascii="Calibri" w:eastAsia="Times New Roman" w:hAnsi="Calibri" w:cs="Calibri"/>
          <w:color w:val="000000"/>
          <w:lang w:eastAsia="en-US"/>
        </w:rPr>
        <w:t>ngen risk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>”</w:t>
      </w: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 alls. </w:t>
      </w:r>
    </w:p>
    <w:p w14:paraId="66660BB9" w14:textId="77777777" w:rsidR="0043304C" w:rsidRPr="000F176A" w:rsidRDefault="0043304C" w:rsidP="00AF2794">
      <w:pPr>
        <w:rPr>
          <w:rFonts w:ascii="Calibri" w:eastAsia="Times New Roman" w:hAnsi="Calibri" w:cs="Calibri"/>
          <w:color w:val="000000"/>
          <w:lang w:eastAsia="en-US"/>
        </w:rPr>
      </w:pPr>
    </w:p>
    <w:p w14:paraId="01D301C2" w14:textId="6219BC04" w:rsidR="0000695C" w:rsidRDefault="00404A08" w:rsidP="00AF2794">
      <w:pPr>
        <w:rPr>
          <w:rFonts w:ascii="Calibri" w:eastAsia="Times New Roman" w:hAnsi="Calibri" w:cs="Calibri"/>
          <w:color w:val="000000"/>
          <w:lang w:eastAsia="en-US"/>
        </w:rPr>
      </w:pPr>
      <w:r w:rsidRPr="000F176A">
        <w:rPr>
          <w:rFonts w:ascii="Calibri" w:eastAsia="Times New Roman" w:hAnsi="Calibri" w:cs="Calibri"/>
          <w:color w:val="000000"/>
          <w:lang w:eastAsia="en-US"/>
        </w:rPr>
        <w:t xml:space="preserve">– </w:t>
      </w:r>
      <w:r w:rsidR="0000695C" w:rsidRPr="000F176A">
        <w:rPr>
          <w:rFonts w:ascii="Calibri" w:eastAsia="Times New Roman" w:hAnsi="Calibri" w:cs="Calibri"/>
          <w:color w:val="000000"/>
          <w:lang w:eastAsia="en-US"/>
        </w:rPr>
        <w:t>Stenskott kan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 xml:space="preserve"> snabbt</w:t>
      </w:r>
      <w:r w:rsidR="008215C9" w:rsidRPr="000F176A">
        <w:rPr>
          <w:rFonts w:ascii="Calibri" w:eastAsia="Times New Roman" w:hAnsi="Calibri" w:cs="Calibri"/>
          <w:color w:val="000000"/>
          <w:lang w:eastAsia="en-US"/>
        </w:rPr>
        <w:t xml:space="preserve"> leda till 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>allvarliga</w:t>
      </w:r>
      <w:r w:rsidR="008215C9" w:rsidRPr="000F176A">
        <w:rPr>
          <w:rFonts w:ascii="Calibri" w:eastAsia="Times New Roman" w:hAnsi="Calibri" w:cs="Calibri"/>
          <w:color w:val="000000"/>
          <w:lang w:eastAsia="en-US"/>
        </w:rPr>
        <w:t>re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00695C" w:rsidRPr="000F176A">
        <w:rPr>
          <w:rFonts w:ascii="Calibri" w:eastAsia="Times New Roman" w:hAnsi="Calibri" w:cs="Calibri"/>
          <w:color w:val="000000"/>
          <w:lang w:eastAsia="en-US"/>
        </w:rPr>
        <w:t>skador, speciellt nu när temperaturen skiftar</w:t>
      </w:r>
      <w:r w:rsidR="008215C9"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144B12" w:rsidRPr="000F176A">
        <w:rPr>
          <w:rFonts w:ascii="Calibri" w:eastAsia="Times New Roman" w:hAnsi="Calibri" w:cs="Calibri"/>
          <w:color w:val="000000"/>
          <w:lang w:eastAsia="en-US"/>
        </w:rPr>
        <w:t>mycket mellan</w:t>
      </w:r>
      <w:r w:rsidR="0000695C" w:rsidRPr="000F176A">
        <w:rPr>
          <w:rFonts w:ascii="Calibri" w:eastAsia="Times New Roman" w:hAnsi="Calibri" w:cs="Calibri"/>
          <w:color w:val="000000"/>
          <w:lang w:eastAsia="en-US"/>
        </w:rPr>
        <w:t xml:space="preserve"> dag och natt och skapa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>r</w:t>
      </w:r>
      <w:r w:rsidR="000F176A" w:rsidRPr="000F176A">
        <w:rPr>
          <w:rFonts w:ascii="Calibri" w:eastAsia="Times New Roman" w:hAnsi="Calibri" w:cs="Calibri"/>
          <w:color w:val="000000"/>
          <w:lang w:eastAsia="en-US"/>
        </w:rPr>
        <w:t xml:space="preserve"> spänningar</w:t>
      </w:r>
      <w:r w:rsidR="0000695C" w:rsidRPr="000F176A">
        <w:rPr>
          <w:rFonts w:ascii="Calibri" w:eastAsia="Times New Roman" w:hAnsi="Calibri" w:cs="Calibri"/>
          <w:color w:val="000000"/>
          <w:lang w:eastAsia="en-US"/>
        </w:rPr>
        <w:t xml:space="preserve"> i rutan. </w:t>
      </w:r>
      <w:r w:rsidR="008215C9" w:rsidRPr="000F176A">
        <w:rPr>
          <w:rFonts w:ascii="Calibri" w:eastAsia="Times New Roman" w:hAnsi="Calibri" w:cs="Calibri"/>
          <w:color w:val="000000"/>
          <w:lang w:eastAsia="en-US"/>
        </w:rPr>
        <w:t>Vi rekommenderar alltid att man lagar en skadad vindruta så fort som möjligt. D</w:t>
      </w:r>
      <w:r w:rsidR="0082077A" w:rsidRPr="000F176A">
        <w:rPr>
          <w:rFonts w:ascii="Calibri" w:eastAsia="Times New Roman" w:hAnsi="Calibri" w:cs="Calibri"/>
          <w:color w:val="000000"/>
          <w:lang w:eastAsia="en-US"/>
        </w:rPr>
        <w:t xml:space="preserve">et är både säkrare och billigare än </w:t>
      </w:r>
      <w:r w:rsidR="008215C9" w:rsidRPr="000F176A">
        <w:rPr>
          <w:rFonts w:ascii="Calibri" w:eastAsia="Times New Roman" w:hAnsi="Calibri" w:cs="Calibri"/>
          <w:color w:val="000000"/>
          <w:lang w:eastAsia="en-US"/>
        </w:rPr>
        <w:t>alternativet, säger</w:t>
      </w:r>
      <w:r w:rsidR="0076072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76072A" w:rsidRPr="0076072A">
        <w:rPr>
          <w:rFonts w:asciiTheme="minorHAnsi" w:eastAsia="Times New Roman" w:hAnsiTheme="minorHAnsi"/>
          <w:color w:val="000000" w:themeColor="text1"/>
          <w:shd w:val="clear" w:color="auto" w:fill="FFFFFF"/>
        </w:rPr>
        <w:t>Tommy Hartman</w:t>
      </w:r>
      <w:r w:rsidR="0076072A">
        <w:rPr>
          <w:rFonts w:asciiTheme="minorHAnsi" w:eastAsia="Times New Roman" w:hAnsiTheme="minorHAnsi"/>
          <w:color w:val="000000" w:themeColor="text1"/>
          <w:shd w:val="clear" w:color="auto" w:fill="FFFFFF"/>
        </w:rPr>
        <w:t>.</w:t>
      </w:r>
      <w:r w:rsidR="008215C9" w:rsidRPr="000F176A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47323083" w14:textId="77777777" w:rsidR="009930C5" w:rsidRDefault="009930C5" w:rsidP="00AF2794">
      <w:pPr>
        <w:rPr>
          <w:rFonts w:ascii="Calibri" w:eastAsia="Times New Roman" w:hAnsi="Calibri" w:cs="Calibri"/>
          <w:color w:val="000000"/>
          <w:lang w:eastAsia="en-US"/>
        </w:rPr>
      </w:pPr>
    </w:p>
    <w:p w14:paraId="312156DA" w14:textId="77777777" w:rsidR="00FB2A50" w:rsidRDefault="00AB01C7" w:rsidP="002F3B4A">
      <w:pPr>
        <w:pStyle w:val="p1"/>
        <w:rPr>
          <w:rFonts w:asciiTheme="minorHAnsi" w:hAnsiTheme="minorHAnsi"/>
          <w:b/>
          <w:sz w:val="24"/>
          <w:szCs w:val="24"/>
        </w:rPr>
      </w:pPr>
      <w:r w:rsidRPr="00FB2A50">
        <w:rPr>
          <w:rFonts w:asciiTheme="minorHAnsi" w:hAnsiTheme="minorHAnsi"/>
          <w:b/>
          <w:sz w:val="24"/>
          <w:szCs w:val="24"/>
        </w:rPr>
        <w:t xml:space="preserve"> </w:t>
      </w:r>
    </w:p>
    <w:p w14:paraId="6F7A6F95" w14:textId="2076FF04" w:rsidR="002F3B4A" w:rsidRPr="00FB2A50" w:rsidRDefault="00DC2B7F" w:rsidP="002F3B4A">
      <w:pPr>
        <w:pStyle w:val="p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Mer siffror från undersökninge</w:t>
      </w:r>
      <w:r w:rsidR="00AB01C7" w:rsidRPr="00FB2A50">
        <w:rPr>
          <w:rFonts w:asciiTheme="minorHAnsi" w:hAnsiTheme="minorHAnsi"/>
          <w:b/>
          <w:sz w:val="24"/>
          <w:szCs w:val="24"/>
        </w:rPr>
        <w:t>n:</w:t>
      </w:r>
    </w:p>
    <w:p w14:paraId="4FA23410" w14:textId="62703952" w:rsidR="00DC2B7F" w:rsidRDefault="00344C1E" w:rsidP="00FB2A50">
      <w:pPr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 xml:space="preserve">Högst andel trasiga vindrutor finns i </w:t>
      </w:r>
      <w:r w:rsidRPr="007649B5">
        <w:rPr>
          <w:rFonts w:ascii="Calibri" w:eastAsia="Times New Roman" w:hAnsi="Calibri" w:cs="Calibri"/>
          <w:i/>
          <w:lang w:eastAsia="en-US"/>
        </w:rPr>
        <w:t>Stockholm</w:t>
      </w:r>
      <w:r>
        <w:rPr>
          <w:rFonts w:ascii="Calibri" w:eastAsia="Times New Roman" w:hAnsi="Calibri" w:cs="Calibri"/>
          <w:lang w:eastAsia="en-US"/>
        </w:rPr>
        <w:t xml:space="preserve">, där 48 % svarar </w:t>
      </w:r>
      <w:r w:rsidR="00B02D5E">
        <w:rPr>
          <w:rFonts w:ascii="Calibri" w:eastAsia="Times New Roman" w:hAnsi="Calibri" w:cs="Calibri"/>
          <w:lang w:eastAsia="en-US"/>
        </w:rPr>
        <w:t>att</w:t>
      </w:r>
      <w:r w:rsidR="00B02D5E" w:rsidRPr="00FB2A50">
        <w:rPr>
          <w:rFonts w:ascii="Calibri" w:eastAsia="Times New Roman" w:hAnsi="Calibri" w:cs="Calibri"/>
          <w:lang w:eastAsia="en-US"/>
        </w:rPr>
        <w:t xml:space="preserve"> </w:t>
      </w:r>
      <w:r w:rsidR="002B17EA">
        <w:rPr>
          <w:rFonts w:ascii="Calibri" w:eastAsia="Times New Roman" w:hAnsi="Calibri" w:cs="Calibri"/>
          <w:lang w:eastAsia="en-US"/>
        </w:rPr>
        <w:t xml:space="preserve">de </w:t>
      </w:r>
      <w:r w:rsidR="00B02D5E" w:rsidRPr="00FB2A50">
        <w:rPr>
          <w:rFonts w:ascii="Calibri" w:eastAsia="Times New Roman" w:hAnsi="Calibri" w:cs="Calibri"/>
          <w:lang w:eastAsia="en-US"/>
        </w:rPr>
        <w:t>kört bil med trasig/skadad vin</w:t>
      </w:r>
      <w:r w:rsidR="00B02D5E">
        <w:rPr>
          <w:rFonts w:ascii="Calibri" w:eastAsia="Times New Roman" w:hAnsi="Calibri" w:cs="Calibri"/>
          <w:lang w:eastAsia="en-US"/>
        </w:rPr>
        <w:t>druta de senaste</w:t>
      </w:r>
      <w:r>
        <w:rPr>
          <w:rFonts w:ascii="Calibri" w:eastAsia="Times New Roman" w:hAnsi="Calibri" w:cs="Calibri"/>
          <w:lang w:eastAsia="en-US"/>
        </w:rPr>
        <w:t xml:space="preserve"> 12 månaderna</w:t>
      </w:r>
      <w:r w:rsidR="00B02D5E">
        <w:rPr>
          <w:rFonts w:ascii="Calibri" w:eastAsia="Times New Roman" w:hAnsi="Calibri" w:cs="Calibri"/>
          <w:lang w:eastAsia="en-US"/>
        </w:rPr>
        <w:t xml:space="preserve">. </w:t>
      </w:r>
      <w:r>
        <w:rPr>
          <w:rFonts w:ascii="Calibri" w:eastAsia="Times New Roman" w:hAnsi="Calibri" w:cs="Calibri"/>
          <w:lang w:eastAsia="en-US"/>
        </w:rPr>
        <w:t xml:space="preserve">Lägst andel trasiga vindrutor finns i </w:t>
      </w:r>
      <w:r w:rsidR="00DC2B7F" w:rsidRPr="006B2423">
        <w:rPr>
          <w:rFonts w:ascii="Calibri" w:eastAsia="Times New Roman" w:hAnsi="Calibri" w:cs="Calibri"/>
          <w:i/>
          <w:lang w:eastAsia="en-US"/>
        </w:rPr>
        <w:t>Skåne, Blekinge o</w:t>
      </w:r>
      <w:r w:rsidRPr="006B2423">
        <w:rPr>
          <w:rFonts w:ascii="Calibri" w:eastAsia="Times New Roman" w:hAnsi="Calibri" w:cs="Calibri"/>
          <w:i/>
          <w:lang w:eastAsia="en-US"/>
        </w:rPr>
        <w:t>ch Halland</w:t>
      </w:r>
      <w:r>
        <w:rPr>
          <w:rFonts w:ascii="Calibri" w:eastAsia="Times New Roman" w:hAnsi="Calibri" w:cs="Calibri"/>
          <w:lang w:eastAsia="en-US"/>
        </w:rPr>
        <w:t>, där 35 % svarar att</w:t>
      </w:r>
      <w:r w:rsidRPr="00FB2A50">
        <w:rPr>
          <w:rFonts w:ascii="Calibri" w:eastAsia="Times New Roman" w:hAnsi="Calibri" w:cs="Calibri"/>
          <w:lang w:eastAsia="en-US"/>
        </w:rPr>
        <w:t xml:space="preserve"> kört bil med trasig/skadad vin</w:t>
      </w:r>
      <w:r>
        <w:rPr>
          <w:rFonts w:ascii="Calibri" w:eastAsia="Times New Roman" w:hAnsi="Calibri" w:cs="Calibri"/>
          <w:lang w:eastAsia="en-US"/>
        </w:rPr>
        <w:t>druta de senaste 12 månaderna.</w:t>
      </w:r>
    </w:p>
    <w:p w14:paraId="46528922" w14:textId="77777777" w:rsidR="00DC2B7F" w:rsidRDefault="00DC2B7F" w:rsidP="00FB2A50">
      <w:pPr>
        <w:rPr>
          <w:rFonts w:ascii="Calibri" w:eastAsia="Times New Roman" w:hAnsi="Calibri" w:cs="Calibri"/>
          <w:lang w:eastAsia="en-US"/>
        </w:rPr>
      </w:pPr>
    </w:p>
    <w:p w14:paraId="0EB9FE58" w14:textId="77777777" w:rsidR="00B05285" w:rsidRDefault="00B05285" w:rsidP="00FB2A50">
      <w:pPr>
        <w:rPr>
          <w:rFonts w:ascii="Calibri" w:eastAsia="Times New Roman" w:hAnsi="Calibri" w:cs="Calibri"/>
          <w:lang w:eastAsia="en-US"/>
        </w:rPr>
      </w:pPr>
    </w:p>
    <w:p w14:paraId="2D4A31A6" w14:textId="77777777" w:rsidR="00B05285" w:rsidRDefault="00B05285" w:rsidP="00FB2A50">
      <w:pPr>
        <w:rPr>
          <w:rFonts w:ascii="Calibri" w:eastAsia="Times New Roman" w:hAnsi="Calibri" w:cs="Calibri"/>
          <w:lang w:eastAsia="en-US"/>
        </w:rPr>
      </w:pPr>
    </w:p>
    <w:p w14:paraId="1DB8D1A8" w14:textId="77777777" w:rsidR="0082077A" w:rsidRDefault="0082077A" w:rsidP="0082077A">
      <w:pPr>
        <w:rPr>
          <w:rFonts w:ascii="Calibri" w:eastAsia="Times New Roman" w:hAnsi="Calibri" w:cs="Calibri"/>
          <w:b/>
          <w:color w:val="000000"/>
          <w:sz w:val="21"/>
          <w:lang w:eastAsia="en-US"/>
        </w:rPr>
      </w:pPr>
    </w:p>
    <w:p w14:paraId="710BE3AE" w14:textId="77777777" w:rsidR="00FB2A50" w:rsidRPr="000F176A" w:rsidRDefault="00FB2A50" w:rsidP="0082077A">
      <w:pPr>
        <w:rPr>
          <w:rFonts w:ascii="Calibri" w:eastAsia="Times New Roman" w:hAnsi="Calibri" w:cs="Calibri"/>
          <w:b/>
          <w:color w:val="000000"/>
          <w:sz w:val="21"/>
          <w:lang w:eastAsia="en-US"/>
        </w:rPr>
      </w:pPr>
    </w:p>
    <w:p w14:paraId="564FDEAA" w14:textId="2F7B55BA" w:rsidR="0082077A" w:rsidRPr="000F176A" w:rsidRDefault="0082077A" w:rsidP="0082077A">
      <w:pPr>
        <w:rPr>
          <w:rFonts w:ascii="Calibri" w:eastAsia="Times New Roman" w:hAnsi="Calibri" w:cs="Calibri"/>
          <w:b/>
          <w:color w:val="000000"/>
          <w:sz w:val="22"/>
          <w:lang w:eastAsia="en-US"/>
        </w:rPr>
      </w:pPr>
      <w:r w:rsidRPr="000F176A">
        <w:rPr>
          <w:rFonts w:ascii="Calibri" w:eastAsia="Times New Roman" w:hAnsi="Calibri" w:cs="Calibri"/>
          <w:b/>
          <w:color w:val="000000"/>
          <w:sz w:val="22"/>
          <w:lang w:eastAsia="en-US"/>
        </w:rPr>
        <w:t xml:space="preserve">För mer information kontakta: </w:t>
      </w:r>
    </w:p>
    <w:p w14:paraId="3FD2B15E" w14:textId="7392CF2F" w:rsidR="004851DF" w:rsidRPr="000F176A" w:rsidRDefault="0082077A" w:rsidP="0082077A">
      <w:pPr>
        <w:rPr>
          <w:rFonts w:ascii="Calibri" w:eastAsia="Times New Roman" w:hAnsi="Calibri" w:cs="Calibri"/>
          <w:b/>
          <w:color w:val="000000"/>
          <w:sz w:val="22"/>
          <w:lang w:eastAsia="en-US"/>
        </w:rPr>
      </w:pPr>
      <w:r w:rsidRPr="000F176A">
        <w:rPr>
          <w:rFonts w:ascii="Calibri" w:eastAsia="Times New Roman" w:hAnsi="Calibri" w:cs="Calibri"/>
          <w:b/>
          <w:color w:val="000000"/>
          <w:sz w:val="22"/>
          <w:lang w:eastAsia="en-US"/>
        </w:rPr>
        <w:t>John Bernfell, Försäljnings- &amp; Marknadschef</w:t>
      </w:r>
    </w:p>
    <w:p w14:paraId="2BC34541" w14:textId="44909278" w:rsidR="004851DF" w:rsidRPr="002B17EA" w:rsidRDefault="0082077A" w:rsidP="0082077A">
      <w:pPr>
        <w:rPr>
          <w:rFonts w:ascii="Calibri" w:eastAsia="Times New Roman" w:hAnsi="Calibri" w:cs="Calibri"/>
          <w:b/>
          <w:color w:val="000000"/>
          <w:sz w:val="22"/>
          <w:lang w:val="en-US" w:eastAsia="en-US"/>
        </w:rPr>
      </w:pPr>
      <w:r w:rsidRPr="002B17EA">
        <w:rPr>
          <w:rFonts w:ascii="Calibri" w:eastAsia="Times New Roman" w:hAnsi="Calibri" w:cs="Calibri"/>
          <w:b/>
          <w:color w:val="000000"/>
          <w:sz w:val="22"/>
          <w:lang w:val="en-US" w:eastAsia="en-US"/>
        </w:rPr>
        <w:t xml:space="preserve">Tele, </w:t>
      </w:r>
      <w:r w:rsidR="007A749A">
        <w:rPr>
          <w:rFonts w:ascii="Calibri" w:eastAsia="Times New Roman" w:hAnsi="Calibri" w:cs="Calibri"/>
          <w:b/>
          <w:color w:val="000000"/>
          <w:sz w:val="22"/>
          <w:lang w:val="en-US" w:eastAsia="en-US"/>
        </w:rPr>
        <w:t>073-500 74 03</w:t>
      </w:r>
      <w:r w:rsidRPr="002B17EA">
        <w:rPr>
          <w:rFonts w:ascii="Calibri" w:eastAsia="Times New Roman" w:hAnsi="Calibri" w:cs="Calibri"/>
          <w:b/>
          <w:color w:val="000000"/>
          <w:sz w:val="22"/>
          <w:lang w:val="en-US" w:eastAsia="en-US"/>
        </w:rPr>
        <w:t xml:space="preserve"> </w:t>
      </w:r>
    </w:p>
    <w:p w14:paraId="49FF7E76" w14:textId="28CC442A" w:rsidR="00394C5A" w:rsidRPr="009930C5" w:rsidRDefault="0082077A" w:rsidP="00A27F1B">
      <w:pPr>
        <w:rPr>
          <w:rFonts w:ascii="Calibri" w:eastAsia="Times New Roman" w:hAnsi="Calibri" w:cs="Calibri"/>
          <w:b/>
          <w:color w:val="000000"/>
          <w:sz w:val="22"/>
          <w:lang w:val="en-US" w:eastAsia="en-US"/>
        </w:rPr>
      </w:pPr>
      <w:r w:rsidRPr="009930C5">
        <w:rPr>
          <w:rFonts w:ascii="Calibri" w:eastAsia="Times New Roman" w:hAnsi="Calibri" w:cs="Calibri"/>
          <w:b/>
          <w:color w:val="000000"/>
          <w:sz w:val="22"/>
          <w:lang w:val="en-US" w:eastAsia="en-US"/>
        </w:rPr>
        <w:t xml:space="preserve">E-post </w:t>
      </w:r>
      <w:hyperlink r:id="rId7" w:history="1">
        <w:r w:rsidR="00BA3E87" w:rsidRPr="009930C5">
          <w:rPr>
            <w:rStyle w:val="Hyperlnk"/>
            <w:rFonts w:ascii="Calibri" w:eastAsia="Times New Roman" w:hAnsi="Calibri" w:cs="Calibri"/>
            <w:b/>
            <w:sz w:val="22"/>
            <w:lang w:val="en-US" w:eastAsia="en-US"/>
          </w:rPr>
          <w:t>john.bernfell@carglass.se</w:t>
        </w:r>
      </w:hyperlink>
    </w:p>
    <w:p w14:paraId="3F5FD1C1" w14:textId="77777777" w:rsidR="00BA3E87" w:rsidRPr="009930C5" w:rsidRDefault="00BA3E87" w:rsidP="00A27F1B">
      <w:pPr>
        <w:rPr>
          <w:rFonts w:ascii="Calibri" w:eastAsia="Times New Roman" w:hAnsi="Calibri" w:cs="Calibri"/>
          <w:b/>
          <w:color w:val="000000"/>
          <w:lang w:val="en-US" w:eastAsia="en-US"/>
        </w:rPr>
      </w:pPr>
    </w:p>
    <w:p w14:paraId="1116053F" w14:textId="7111D510" w:rsidR="00BA3E87" w:rsidRPr="000F176A" w:rsidRDefault="00BA3E87" w:rsidP="00A27F1B">
      <w:pPr>
        <w:rPr>
          <w:rFonts w:ascii="Calibri" w:eastAsia="Times New Roman" w:hAnsi="Calibri" w:cs="Calibri"/>
          <w:color w:val="000000"/>
          <w:sz w:val="20"/>
          <w:lang w:eastAsia="en-US"/>
        </w:rPr>
      </w:pPr>
      <w:r w:rsidRPr="000F176A">
        <w:rPr>
          <w:rFonts w:ascii="Calibri" w:eastAsia="Times New Roman" w:hAnsi="Calibri" w:cs="Calibri"/>
          <w:color w:val="000000"/>
          <w:sz w:val="20"/>
          <w:lang w:eastAsia="en-US"/>
        </w:rPr>
        <w:t>* Undersökningen är genomförd av opinions- och marknadsundersökningsföretaget YouGov. Under perioden 3-4 april 2019 har sammanlagt 1022 intervjuer via internet genomförts med män och kvinnor 18+ år i Sverige, som äger eller har t</w:t>
      </w:r>
      <w:r w:rsidR="00FD4644">
        <w:rPr>
          <w:rFonts w:ascii="Calibri" w:eastAsia="Times New Roman" w:hAnsi="Calibri" w:cs="Calibri"/>
          <w:color w:val="000000"/>
          <w:sz w:val="20"/>
          <w:lang w:eastAsia="en-US"/>
        </w:rPr>
        <w:t>illgång till bil</w:t>
      </w:r>
      <w:r w:rsidRPr="000F176A">
        <w:rPr>
          <w:rFonts w:ascii="Calibri" w:eastAsia="Times New Roman" w:hAnsi="Calibri" w:cs="Calibri"/>
          <w:color w:val="000000"/>
          <w:sz w:val="20"/>
          <w:lang w:eastAsia="en-US"/>
        </w:rPr>
        <w:t>.</w:t>
      </w:r>
    </w:p>
    <w:sectPr w:rsidR="00BA3E87" w:rsidRPr="000F17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4D598" w14:textId="77777777" w:rsidR="00732367" w:rsidRDefault="00732367">
      <w:r>
        <w:separator/>
      </w:r>
    </w:p>
  </w:endnote>
  <w:endnote w:type="continuationSeparator" w:id="0">
    <w:p w14:paraId="79CBDCB5" w14:textId="77777777" w:rsidR="00732367" w:rsidRDefault="007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Dosis">
    <w:altName w:val="Arial"/>
    <w:panose1 w:val="00000000000000000000"/>
    <w:charset w:val="4D"/>
    <w:family w:val="auto"/>
    <w:notTrueType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2B7C2" w14:textId="0B3D2B72" w:rsidR="00821D4D" w:rsidRPr="00821D4D" w:rsidRDefault="00821D4D" w:rsidP="00821D4D">
    <w:pPr>
      <w:pStyle w:val="Normalwebb"/>
      <w:shd w:val="clear" w:color="auto" w:fill="FFFFFF"/>
      <w:spacing w:before="0" w:beforeAutospacing="0" w:after="270" w:afterAutospacing="0" w:line="315" w:lineRule="atLeast"/>
      <w:rPr>
        <w:rFonts w:ascii="Helvetica Neue" w:hAnsi="Helvetica Neue"/>
        <w:color w:val="777777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9671" w14:textId="77777777" w:rsidR="00732367" w:rsidRDefault="00732367">
      <w:r>
        <w:separator/>
      </w:r>
    </w:p>
  </w:footnote>
  <w:footnote w:type="continuationSeparator" w:id="0">
    <w:p w14:paraId="21EBF149" w14:textId="77777777" w:rsidR="00732367" w:rsidRDefault="007323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C130" w14:textId="77777777" w:rsidR="00576280" w:rsidRDefault="00576280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A152" w14:textId="3D8E2200" w:rsidR="0039519F" w:rsidRDefault="009C4E98">
    <w:pPr>
      <w:jc w:val="center"/>
    </w:pPr>
    <w:r>
      <w:rPr>
        <w:noProof/>
      </w:rPr>
      <w:drawing>
        <wp:inline distT="0" distB="0" distL="0" distR="0" wp14:anchorId="10BB2F59" wp14:editId="28921EB4">
          <wp:extent cx="2446986" cy="653837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80px-Carglass-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712" cy="6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1953E" w14:textId="77777777" w:rsidR="0039519F" w:rsidRDefault="0039519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A85D1" w14:textId="77777777" w:rsidR="00576280" w:rsidRDefault="0057628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543AD"/>
    <w:multiLevelType w:val="hybridMultilevel"/>
    <w:tmpl w:val="00A28096"/>
    <w:lvl w:ilvl="0" w:tplc="0DA84600">
      <w:start w:val="15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2411"/>
    <w:multiLevelType w:val="hybridMultilevel"/>
    <w:tmpl w:val="2EE2EE12"/>
    <w:lvl w:ilvl="0" w:tplc="354E4A3C">
      <w:start w:val="5"/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2B34"/>
    <w:multiLevelType w:val="hybridMultilevel"/>
    <w:tmpl w:val="CB9465EC"/>
    <w:lvl w:ilvl="0" w:tplc="0890E340"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7480"/>
    <w:multiLevelType w:val="hybridMultilevel"/>
    <w:tmpl w:val="2B804C18"/>
    <w:lvl w:ilvl="0" w:tplc="63F4E93C"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97BC8"/>
    <w:multiLevelType w:val="hybridMultilevel"/>
    <w:tmpl w:val="981E1DD0"/>
    <w:lvl w:ilvl="0" w:tplc="8B745FF4">
      <w:start w:val="15"/>
      <w:numFmt w:val="bullet"/>
      <w:lvlText w:val="–"/>
      <w:lvlJc w:val="left"/>
      <w:pPr>
        <w:ind w:left="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13A42394"/>
    <w:multiLevelType w:val="hybridMultilevel"/>
    <w:tmpl w:val="23443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22747"/>
    <w:multiLevelType w:val="hybridMultilevel"/>
    <w:tmpl w:val="C57CA358"/>
    <w:lvl w:ilvl="0" w:tplc="B3FEC3FA">
      <w:start w:val="1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B7A94"/>
    <w:multiLevelType w:val="hybridMultilevel"/>
    <w:tmpl w:val="A13A9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358E"/>
    <w:multiLevelType w:val="hybridMultilevel"/>
    <w:tmpl w:val="74788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739DD"/>
    <w:multiLevelType w:val="hybridMultilevel"/>
    <w:tmpl w:val="0928C910"/>
    <w:lvl w:ilvl="0" w:tplc="041D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35216C66"/>
    <w:multiLevelType w:val="hybridMultilevel"/>
    <w:tmpl w:val="9D8C83C4"/>
    <w:lvl w:ilvl="0" w:tplc="FC8895D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37F93"/>
    <w:multiLevelType w:val="hybridMultilevel"/>
    <w:tmpl w:val="14A0C544"/>
    <w:lvl w:ilvl="0" w:tplc="87461E2E">
      <w:start w:val="15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865A3"/>
    <w:multiLevelType w:val="hybridMultilevel"/>
    <w:tmpl w:val="6D002344"/>
    <w:lvl w:ilvl="0" w:tplc="17EE814A">
      <w:start w:val="5"/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B5E6C"/>
    <w:multiLevelType w:val="hybridMultilevel"/>
    <w:tmpl w:val="CEB2173C"/>
    <w:lvl w:ilvl="0" w:tplc="3E1AE646">
      <w:start w:val="1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22"/>
    <w:rsid w:val="00003640"/>
    <w:rsid w:val="000051F8"/>
    <w:rsid w:val="0000695C"/>
    <w:rsid w:val="00017BC7"/>
    <w:rsid w:val="000201CE"/>
    <w:rsid w:val="0002184B"/>
    <w:rsid w:val="00034C43"/>
    <w:rsid w:val="00034E1E"/>
    <w:rsid w:val="000446B0"/>
    <w:rsid w:val="00051F0B"/>
    <w:rsid w:val="00060301"/>
    <w:rsid w:val="00065597"/>
    <w:rsid w:val="00065E6A"/>
    <w:rsid w:val="0007146D"/>
    <w:rsid w:val="000862CA"/>
    <w:rsid w:val="000942E2"/>
    <w:rsid w:val="00094AB4"/>
    <w:rsid w:val="00096C4C"/>
    <w:rsid w:val="00097207"/>
    <w:rsid w:val="000A2DBE"/>
    <w:rsid w:val="000A2E87"/>
    <w:rsid w:val="000A5E77"/>
    <w:rsid w:val="000A5F29"/>
    <w:rsid w:val="000C24FF"/>
    <w:rsid w:val="000C3EF1"/>
    <w:rsid w:val="000D1359"/>
    <w:rsid w:val="000D2E5D"/>
    <w:rsid w:val="000D3999"/>
    <w:rsid w:val="000D5FD0"/>
    <w:rsid w:val="000E350E"/>
    <w:rsid w:val="000E3D4C"/>
    <w:rsid w:val="000F176A"/>
    <w:rsid w:val="000F4636"/>
    <w:rsid w:val="000F48D9"/>
    <w:rsid w:val="000F5328"/>
    <w:rsid w:val="00100897"/>
    <w:rsid w:val="0010107D"/>
    <w:rsid w:val="00107C54"/>
    <w:rsid w:val="00111DCC"/>
    <w:rsid w:val="00111E60"/>
    <w:rsid w:val="0011200B"/>
    <w:rsid w:val="001155E9"/>
    <w:rsid w:val="001157A5"/>
    <w:rsid w:val="00120CB0"/>
    <w:rsid w:val="00126734"/>
    <w:rsid w:val="00135296"/>
    <w:rsid w:val="00144B12"/>
    <w:rsid w:val="00146868"/>
    <w:rsid w:val="00146B6A"/>
    <w:rsid w:val="001559C5"/>
    <w:rsid w:val="00157894"/>
    <w:rsid w:val="00161C1D"/>
    <w:rsid w:val="00164EF9"/>
    <w:rsid w:val="00170997"/>
    <w:rsid w:val="00171BBA"/>
    <w:rsid w:val="00172FFB"/>
    <w:rsid w:val="001739AC"/>
    <w:rsid w:val="001813CD"/>
    <w:rsid w:val="001971A1"/>
    <w:rsid w:val="001A13AE"/>
    <w:rsid w:val="001A5EF0"/>
    <w:rsid w:val="001A7417"/>
    <w:rsid w:val="001B068F"/>
    <w:rsid w:val="001B407E"/>
    <w:rsid w:val="001D4817"/>
    <w:rsid w:val="001D4DD4"/>
    <w:rsid w:val="001D62BF"/>
    <w:rsid w:val="001D69DF"/>
    <w:rsid w:val="001E0AA4"/>
    <w:rsid w:val="001E7387"/>
    <w:rsid w:val="001F0D0F"/>
    <w:rsid w:val="001F14BD"/>
    <w:rsid w:val="001F2E4A"/>
    <w:rsid w:val="001F342A"/>
    <w:rsid w:val="001F3B49"/>
    <w:rsid w:val="001F5AC6"/>
    <w:rsid w:val="001F6BF5"/>
    <w:rsid w:val="00203945"/>
    <w:rsid w:val="00205710"/>
    <w:rsid w:val="002128A1"/>
    <w:rsid w:val="00221003"/>
    <w:rsid w:val="00221BE6"/>
    <w:rsid w:val="00223675"/>
    <w:rsid w:val="002244BE"/>
    <w:rsid w:val="00234179"/>
    <w:rsid w:val="00244369"/>
    <w:rsid w:val="002443DE"/>
    <w:rsid w:val="0024656D"/>
    <w:rsid w:val="00251B64"/>
    <w:rsid w:val="00257FB7"/>
    <w:rsid w:val="00260EB2"/>
    <w:rsid w:val="00264097"/>
    <w:rsid w:val="00265CC1"/>
    <w:rsid w:val="00273E37"/>
    <w:rsid w:val="00273FAD"/>
    <w:rsid w:val="0027532E"/>
    <w:rsid w:val="00284517"/>
    <w:rsid w:val="00291FBD"/>
    <w:rsid w:val="002935E9"/>
    <w:rsid w:val="002939D8"/>
    <w:rsid w:val="00295633"/>
    <w:rsid w:val="002A2E6A"/>
    <w:rsid w:val="002A36D5"/>
    <w:rsid w:val="002A3705"/>
    <w:rsid w:val="002A672B"/>
    <w:rsid w:val="002B17EA"/>
    <w:rsid w:val="002B1B63"/>
    <w:rsid w:val="002B6339"/>
    <w:rsid w:val="002B75CE"/>
    <w:rsid w:val="002C0852"/>
    <w:rsid w:val="002E3446"/>
    <w:rsid w:val="002E6272"/>
    <w:rsid w:val="002E6FBD"/>
    <w:rsid w:val="002E7A08"/>
    <w:rsid w:val="002F3B4A"/>
    <w:rsid w:val="00305E88"/>
    <w:rsid w:val="00307288"/>
    <w:rsid w:val="0031416B"/>
    <w:rsid w:val="0031729B"/>
    <w:rsid w:val="00320331"/>
    <w:rsid w:val="00325C0D"/>
    <w:rsid w:val="003317B5"/>
    <w:rsid w:val="00340B4E"/>
    <w:rsid w:val="00341C52"/>
    <w:rsid w:val="00344C1E"/>
    <w:rsid w:val="00354F8E"/>
    <w:rsid w:val="00356913"/>
    <w:rsid w:val="003574A1"/>
    <w:rsid w:val="00360419"/>
    <w:rsid w:val="00366AF2"/>
    <w:rsid w:val="00370469"/>
    <w:rsid w:val="00372DBD"/>
    <w:rsid w:val="00375784"/>
    <w:rsid w:val="00380891"/>
    <w:rsid w:val="0038217F"/>
    <w:rsid w:val="003872D0"/>
    <w:rsid w:val="00392CCE"/>
    <w:rsid w:val="00394C5A"/>
    <w:rsid w:val="0039519F"/>
    <w:rsid w:val="00395CE9"/>
    <w:rsid w:val="0039605D"/>
    <w:rsid w:val="003B0D19"/>
    <w:rsid w:val="003B5DBF"/>
    <w:rsid w:val="003B5DD6"/>
    <w:rsid w:val="003C05F3"/>
    <w:rsid w:val="003C2E8A"/>
    <w:rsid w:val="003C411B"/>
    <w:rsid w:val="003C5464"/>
    <w:rsid w:val="003C67AB"/>
    <w:rsid w:val="003D0203"/>
    <w:rsid w:val="003D4E67"/>
    <w:rsid w:val="003E15F1"/>
    <w:rsid w:val="003E56BE"/>
    <w:rsid w:val="003F01E7"/>
    <w:rsid w:val="003F1183"/>
    <w:rsid w:val="003F17D6"/>
    <w:rsid w:val="003F5BC7"/>
    <w:rsid w:val="003F7C59"/>
    <w:rsid w:val="00404A08"/>
    <w:rsid w:val="00404F34"/>
    <w:rsid w:val="00406EA7"/>
    <w:rsid w:val="00407F61"/>
    <w:rsid w:val="004137FA"/>
    <w:rsid w:val="00422440"/>
    <w:rsid w:val="0042427D"/>
    <w:rsid w:val="00424334"/>
    <w:rsid w:val="00430367"/>
    <w:rsid w:val="00430591"/>
    <w:rsid w:val="004307CA"/>
    <w:rsid w:val="0043236A"/>
    <w:rsid w:val="0043304C"/>
    <w:rsid w:val="004339BC"/>
    <w:rsid w:val="0044111F"/>
    <w:rsid w:val="00442D68"/>
    <w:rsid w:val="004456E6"/>
    <w:rsid w:val="00454EB3"/>
    <w:rsid w:val="00456546"/>
    <w:rsid w:val="00456621"/>
    <w:rsid w:val="004601A1"/>
    <w:rsid w:val="00460A4B"/>
    <w:rsid w:val="00461C34"/>
    <w:rsid w:val="00461FBB"/>
    <w:rsid w:val="00483820"/>
    <w:rsid w:val="004851DF"/>
    <w:rsid w:val="0048528E"/>
    <w:rsid w:val="00486819"/>
    <w:rsid w:val="004908DF"/>
    <w:rsid w:val="00492029"/>
    <w:rsid w:val="0049304C"/>
    <w:rsid w:val="00494AAE"/>
    <w:rsid w:val="0049684C"/>
    <w:rsid w:val="004974DC"/>
    <w:rsid w:val="004A106D"/>
    <w:rsid w:val="004A2E73"/>
    <w:rsid w:val="004A5CDC"/>
    <w:rsid w:val="004B00AC"/>
    <w:rsid w:val="004B1119"/>
    <w:rsid w:val="004B12A5"/>
    <w:rsid w:val="004B4B84"/>
    <w:rsid w:val="004B5B98"/>
    <w:rsid w:val="004C0888"/>
    <w:rsid w:val="004C0D09"/>
    <w:rsid w:val="004D3378"/>
    <w:rsid w:val="004D3BCB"/>
    <w:rsid w:val="004D501C"/>
    <w:rsid w:val="004D764E"/>
    <w:rsid w:val="004D7933"/>
    <w:rsid w:val="004E185D"/>
    <w:rsid w:val="004E2D70"/>
    <w:rsid w:val="004E394F"/>
    <w:rsid w:val="004E4AE5"/>
    <w:rsid w:val="004E64A4"/>
    <w:rsid w:val="004F04D1"/>
    <w:rsid w:val="004F09D5"/>
    <w:rsid w:val="004F24DC"/>
    <w:rsid w:val="004F5DCD"/>
    <w:rsid w:val="004F72CF"/>
    <w:rsid w:val="005050B7"/>
    <w:rsid w:val="0050550A"/>
    <w:rsid w:val="00506A27"/>
    <w:rsid w:val="00510B14"/>
    <w:rsid w:val="0051260D"/>
    <w:rsid w:val="0051410E"/>
    <w:rsid w:val="00514CC6"/>
    <w:rsid w:val="0051540A"/>
    <w:rsid w:val="005308DF"/>
    <w:rsid w:val="005362AA"/>
    <w:rsid w:val="005431A8"/>
    <w:rsid w:val="00543D5B"/>
    <w:rsid w:val="005477D2"/>
    <w:rsid w:val="00554F79"/>
    <w:rsid w:val="005551C4"/>
    <w:rsid w:val="00556A57"/>
    <w:rsid w:val="00562DBF"/>
    <w:rsid w:val="0056323F"/>
    <w:rsid w:val="00563B5D"/>
    <w:rsid w:val="00565B10"/>
    <w:rsid w:val="00574FDA"/>
    <w:rsid w:val="005755B5"/>
    <w:rsid w:val="00576280"/>
    <w:rsid w:val="00576B76"/>
    <w:rsid w:val="00583937"/>
    <w:rsid w:val="00585F55"/>
    <w:rsid w:val="00586D99"/>
    <w:rsid w:val="005907E8"/>
    <w:rsid w:val="00590AE7"/>
    <w:rsid w:val="00594330"/>
    <w:rsid w:val="00597C13"/>
    <w:rsid w:val="005B1190"/>
    <w:rsid w:val="005C4371"/>
    <w:rsid w:val="005E1F46"/>
    <w:rsid w:val="005E483F"/>
    <w:rsid w:val="005F0804"/>
    <w:rsid w:val="005F15A0"/>
    <w:rsid w:val="005F3A09"/>
    <w:rsid w:val="0060425F"/>
    <w:rsid w:val="00606592"/>
    <w:rsid w:val="006119EF"/>
    <w:rsid w:val="0061402E"/>
    <w:rsid w:val="00614D1F"/>
    <w:rsid w:val="00620648"/>
    <w:rsid w:val="00621782"/>
    <w:rsid w:val="00623FFA"/>
    <w:rsid w:val="00630E55"/>
    <w:rsid w:val="006318BA"/>
    <w:rsid w:val="006328AC"/>
    <w:rsid w:val="006336F7"/>
    <w:rsid w:val="00635CF0"/>
    <w:rsid w:val="006364D6"/>
    <w:rsid w:val="00637556"/>
    <w:rsid w:val="006475C1"/>
    <w:rsid w:val="00653B5E"/>
    <w:rsid w:val="00653FB9"/>
    <w:rsid w:val="00666166"/>
    <w:rsid w:val="00672233"/>
    <w:rsid w:val="00677BD4"/>
    <w:rsid w:val="006809A0"/>
    <w:rsid w:val="0068446D"/>
    <w:rsid w:val="00690759"/>
    <w:rsid w:val="00691240"/>
    <w:rsid w:val="006917C2"/>
    <w:rsid w:val="00694A87"/>
    <w:rsid w:val="00695B4E"/>
    <w:rsid w:val="00695E7E"/>
    <w:rsid w:val="00696A7E"/>
    <w:rsid w:val="006A55EE"/>
    <w:rsid w:val="006B2423"/>
    <w:rsid w:val="006B41E6"/>
    <w:rsid w:val="006B5143"/>
    <w:rsid w:val="006B6D75"/>
    <w:rsid w:val="006C021A"/>
    <w:rsid w:val="006C0F06"/>
    <w:rsid w:val="006C1B18"/>
    <w:rsid w:val="006C287C"/>
    <w:rsid w:val="006C321A"/>
    <w:rsid w:val="006D04CF"/>
    <w:rsid w:val="006D0D2A"/>
    <w:rsid w:val="006D6A1B"/>
    <w:rsid w:val="006E2B8D"/>
    <w:rsid w:val="006E47D8"/>
    <w:rsid w:val="006E5F97"/>
    <w:rsid w:val="006E658E"/>
    <w:rsid w:val="006E692C"/>
    <w:rsid w:val="006F0953"/>
    <w:rsid w:val="006F3D5C"/>
    <w:rsid w:val="006F5284"/>
    <w:rsid w:val="0070030C"/>
    <w:rsid w:val="00713DB0"/>
    <w:rsid w:val="007149FB"/>
    <w:rsid w:val="0071581C"/>
    <w:rsid w:val="00716794"/>
    <w:rsid w:val="0072005F"/>
    <w:rsid w:val="00732367"/>
    <w:rsid w:val="00734E9A"/>
    <w:rsid w:val="0073510E"/>
    <w:rsid w:val="0076072A"/>
    <w:rsid w:val="00764098"/>
    <w:rsid w:val="00764322"/>
    <w:rsid w:val="007649B5"/>
    <w:rsid w:val="00774A3C"/>
    <w:rsid w:val="00776604"/>
    <w:rsid w:val="00783BF1"/>
    <w:rsid w:val="00783F9D"/>
    <w:rsid w:val="007854BD"/>
    <w:rsid w:val="00785885"/>
    <w:rsid w:val="00785D60"/>
    <w:rsid w:val="007949C8"/>
    <w:rsid w:val="00795471"/>
    <w:rsid w:val="007A0E5A"/>
    <w:rsid w:val="007A26AF"/>
    <w:rsid w:val="007A2E9F"/>
    <w:rsid w:val="007A749A"/>
    <w:rsid w:val="007B6938"/>
    <w:rsid w:val="007C2FFA"/>
    <w:rsid w:val="007D3084"/>
    <w:rsid w:val="007D39CE"/>
    <w:rsid w:val="007E0D0D"/>
    <w:rsid w:val="007E7F89"/>
    <w:rsid w:val="007F0CB8"/>
    <w:rsid w:val="00801065"/>
    <w:rsid w:val="00805884"/>
    <w:rsid w:val="00806DF6"/>
    <w:rsid w:val="00807EDA"/>
    <w:rsid w:val="008125AD"/>
    <w:rsid w:val="008141A4"/>
    <w:rsid w:val="00816E0D"/>
    <w:rsid w:val="00816F82"/>
    <w:rsid w:val="0082077A"/>
    <w:rsid w:val="008215C9"/>
    <w:rsid w:val="00821B0D"/>
    <w:rsid w:val="00821D4D"/>
    <w:rsid w:val="0082407D"/>
    <w:rsid w:val="00833787"/>
    <w:rsid w:val="00834750"/>
    <w:rsid w:val="00835E49"/>
    <w:rsid w:val="00837640"/>
    <w:rsid w:val="00841095"/>
    <w:rsid w:val="00850404"/>
    <w:rsid w:val="00856C9D"/>
    <w:rsid w:val="0086194A"/>
    <w:rsid w:val="00863D3C"/>
    <w:rsid w:val="00870CD5"/>
    <w:rsid w:val="0087645A"/>
    <w:rsid w:val="00876709"/>
    <w:rsid w:val="00877619"/>
    <w:rsid w:val="00877626"/>
    <w:rsid w:val="00884EF3"/>
    <w:rsid w:val="008869E3"/>
    <w:rsid w:val="008974D2"/>
    <w:rsid w:val="008A54A2"/>
    <w:rsid w:val="008A5C92"/>
    <w:rsid w:val="008A678A"/>
    <w:rsid w:val="008B2165"/>
    <w:rsid w:val="008B4F48"/>
    <w:rsid w:val="008C7927"/>
    <w:rsid w:val="008D027B"/>
    <w:rsid w:val="008D3F08"/>
    <w:rsid w:val="008E2A61"/>
    <w:rsid w:val="008E477E"/>
    <w:rsid w:val="008F3EBA"/>
    <w:rsid w:val="008F6929"/>
    <w:rsid w:val="0090570A"/>
    <w:rsid w:val="00905F02"/>
    <w:rsid w:val="00906082"/>
    <w:rsid w:val="00913802"/>
    <w:rsid w:val="009140CA"/>
    <w:rsid w:val="00914349"/>
    <w:rsid w:val="00916175"/>
    <w:rsid w:val="00917DFB"/>
    <w:rsid w:val="009264B0"/>
    <w:rsid w:val="009308BF"/>
    <w:rsid w:val="009426D1"/>
    <w:rsid w:val="009455E0"/>
    <w:rsid w:val="00947F69"/>
    <w:rsid w:val="009517B9"/>
    <w:rsid w:val="00957AB2"/>
    <w:rsid w:val="009605C5"/>
    <w:rsid w:val="009627C1"/>
    <w:rsid w:val="00970A47"/>
    <w:rsid w:val="009725D7"/>
    <w:rsid w:val="00984054"/>
    <w:rsid w:val="009848FE"/>
    <w:rsid w:val="009855B3"/>
    <w:rsid w:val="00985BEE"/>
    <w:rsid w:val="00987801"/>
    <w:rsid w:val="0099039F"/>
    <w:rsid w:val="0099135E"/>
    <w:rsid w:val="009930C5"/>
    <w:rsid w:val="00994832"/>
    <w:rsid w:val="00994E50"/>
    <w:rsid w:val="0099526D"/>
    <w:rsid w:val="009A59F4"/>
    <w:rsid w:val="009A74D6"/>
    <w:rsid w:val="009B0996"/>
    <w:rsid w:val="009B1D2F"/>
    <w:rsid w:val="009B3B32"/>
    <w:rsid w:val="009C1548"/>
    <w:rsid w:val="009C2705"/>
    <w:rsid w:val="009C4E98"/>
    <w:rsid w:val="009C72A3"/>
    <w:rsid w:val="009D4C9C"/>
    <w:rsid w:val="009D5871"/>
    <w:rsid w:val="009D7542"/>
    <w:rsid w:val="009E0977"/>
    <w:rsid w:val="009E7936"/>
    <w:rsid w:val="00A01337"/>
    <w:rsid w:val="00A0734E"/>
    <w:rsid w:val="00A10EA7"/>
    <w:rsid w:val="00A12FF5"/>
    <w:rsid w:val="00A14E0C"/>
    <w:rsid w:val="00A1642D"/>
    <w:rsid w:val="00A20346"/>
    <w:rsid w:val="00A21B48"/>
    <w:rsid w:val="00A24E00"/>
    <w:rsid w:val="00A27D2F"/>
    <w:rsid w:val="00A27F1B"/>
    <w:rsid w:val="00A447DB"/>
    <w:rsid w:val="00A46082"/>
    <w:rsid w:val="00A47D37"/>
    <w:rsid w:val="00A635BE"/>
    <w:rsid w:val="00A63ADA"/>
    <w:rsid w:val="00A66431"/>
    <w:rsid w:val="00A77298"/>
    <w:rsid w:val="00A8019E"/>
    <w:rsid w:val="00A82650"/>
    <w:rsid w:val="00A855B7"/>
    <w:rsid w:val="00A914F8"/>
    <w:rsid w:val="00A92BAC"/>
    <w:rsid w:val="00A94D6F"/>
    <w:rsid w:val="00AA1868"/>
    <w:rsid w:val="00AA1D73"/>
    <w:rsid w:val="00AA30E6"/>
    <w:rsid w:val="00AA3569"/>
    <w:rsid w:val="00AB01C7"/>
    <w:rsid w:val="00AB1A58"/>
    <w:rsid w:val="00AB2242"/>
    <w:rsid w:val="00AB4170"/>
    <w:rsid w:val="00AB6356"/>
    <w:rsid w:val="00AB649C"/>
    <w:rsid w:val="00AC7BDD"/>
    <w:rsid w:val="00AD348D"/>
    <w:rsid w:val="00AD3F96"/>
    <w:rsid w:val="00AD5E4A"/>
    <w:rsid w:val="00AE326D"/>
    <w:rsid w:val="00AF2794"/>
    <w:rsid w:val="00AF3382"/>
    <w:rsid w:val="00AF3819"/>
    <w:rsid w:val="00AF3BD8"/>
    <w:rsid w:val="00AF5C5C"/>
    <w:rsid w:val="00AF5F20"/>
    <w:rsid w:val="00AF5FF8"/>
    <w:rsid w:val="00AF744A"/>
    <w:rsid w:val="00B02A38"/>
    <w:rsid w:val="00B02D5E"/>
    <w:rsid w:val="00B05285"/>
    <w:rsid w:val="00B11487"/>
    <w:rsid w:val="00B22257"/>
    <w:rsid w:val="00B254DB"/>
    <w:rsid w:val="00B26571"/>
    <w:rsid w:val="00B3256C"/>
    <w:rsid w:val="00B37D0B"/>
    <w:rsid w:val="00B41ECD"/>
    <w:rsid w:val="00B45BA2"/>
    <w:rsid w:val="00B474F9"/>
    <w:rsid w:val="00B51A94"/>
    <w:rsid w:val="00B54187"/>
    <w:rsid w:val="00B60C4B"/>
    <w:rsid w:val="00B6292F"/>
    <w:rsid w:val="00B71C01"/>
    <w:rsid w:val="00B7249D"/>
    <w:rsid w:val="00B74767"/>
    <w:rsid w:val="00B75199"/>
    <w:rsid w:val="00B767AF"/>
    <w:rsid w:val="00B8105E"/>
    <w:rsid w:val="00B82721"/>
    <w:rsid w:val="00B83580"/>
    <w:rsid w:val="00B904E4"/>
    <w:rsid w:val="00B91C9C"/>
    <w:rsid w:val="00B96D55"/>
    <w:rsid w:val="00B96FDF"/>
    <w:rsid w:val="00B97B8B"/>
    <w:rsid w:val="00BA1BC7"/>
    <w:rsid w:val="00BA3E87"/>
    <w:rsid w:val="00BA5C26"/>
    <w:rsid w:val="00BB4F80"/>
    <w:rsid w:val="00BB6F25"/>
    <w:rsid w:val="00BE640F"/>
    <w:rsid w:val="00BE64ED"/>
    <w:rsid w:val="00BF074B"/>
    <w:rsid w:val="00BF0BC0"/>
    <w:rsid w:val="00BF5ED1"/>
    <w:rsid w:val="00C02438"/>
    <w:rsid w:val="00C0247B"/>
    <w:rsid w:val="00C12C2C"/>
    <w:rsid w:val="00C131BA"/>
    <w:rsid w:val="00C152E4"/>
    <w:rsid w:val="00C156A5"/>
    <w:rsid w:val="00C17E44"/>
    <w:rsid w:val="00C21C5F"/>
    <w:rsid w:val="00C22DA6"/>
    <w:rsid w:val="00C25871"/>
    <w:rsid w:val="00C25EB4"/>
    <w:rsid w:val="00C313EC"/>
    <w:rsid w:val="00C33070"/>
    <w:rsid w:val="00C412B1"/>
    <w:rsid w:val="00C50DEB"/>
    <w:rsid w:val="00C54E6B"/>
    <w:rsid w:val="00C56E41"/>
    <w:rsid w:val="00C702E2"/>
    <w:rsid w:val="00C80FD5"/>
    <w:rsid w:val="00C83165"/>
    <w:rsid w:val="00C866B0"/>
    <w:rsid w:val="00C87AEE"/>
    <w:rsid w:val="00C9205E"/>
    <w:rsid w:val="00CA0D03"/>
    <w:rsid w:val="00CA1612"/>
    <w:rsid w:val="00CB00D7"/>
    <w:rsid w:val="00CB0A36"/>
    <w:rsid w:val="00CB1101"/>
    <w:rsid w:val="00CB1A1A"/>
    <w:rsid w:val="00CB2207"/>
    <w:rsid w:val="00CB3FBC"/>
    <w:rsid w:val="00CB6256"/>
    <w:rsid w:val="00CC2D12"/>
    <w:rsid w:val="00CC424D"/>
    <w:rsid w:val="00CD0BED"/>
    <w:rsid w:val="00CD385B"/>
    <w:rsid w:val="00CE48D1"/>
    <w:rsid w:val="00CE6B0A"/>
    <w:rsid w:val="00CF51B0"/>
    <w:rsid w:val="00CF5ABA"/>
    <w:rsid w:val="00D003B5"/>
    <w:rsid w:val="00D10062"/>
    <w:rsid w:val="00D15135"/>
    <w:rsid w:val="00D2035F"/>
    <w:rsid w:val="00D2428F"/>
    <w:rsid w:val="00D25ADD"/>
    <w:rsid w:val="00D30927"/>
    <w:rsid w:val="00D44BBC"/>
    <w:rsid w:val="00D46CA2"/>
    <w:rsid w:val="00D46ED8"/>
    <w:rsid w:val="00D523AF"/>
    <w:rsid w:val="00D53BC8"/>
    <w:rsid w:val="00D6324C"/>
    <w:rsid w:val="00D659BA"/>
    <w:rsid w:val="00D76E1C"/>
    <w:rsid w:val="00D77C18"/>
    <w:rsid w:val="00D80919"/>
    <w:rsid w:val="00D80CC3"/>
    <w:rsid w:val="00D82C24"/>
    <w:rsid w:val="00D900C6"/>
    <w:rsid w:val="00D90DEA"/>
    <w:rsid w:val="00D95C24"/>
    <w:rsid w:val="00D971C9"/>
    <w:rsid w:val="00DA06F4"/>
    <w:rsid w:val="00DA55AD"/>
    <w:rsid w:val="00DA5B94"/>
    <w:rsid w:val="00DA7A00"/>
    <w:rsid w:val="00DB5F1A"/>
    <w:rsid w:val="00DB74B4"/>
    <w:rsid w:val="00DB7D56"/>
    <w:rsid w:val="00DC1470"/>
    <w:rsid w:val="00DC2B7F"/>
    <w:rsid w:val="00DC2C5E"/>
    <w:rsid w:val="00DC5F32"/>
    <w:rsid w:val="00DC6311"/>
    <w:rsid w:val="00DE510A"/>
    <w:rsid w:val="00DE57D5"/>
    <w:rsid w:val="00DE6482"/>
    <w:rsid w:val="00DF1A8C"/>
    <w:rsid w:val="00DF6763"/>
    <w:rsid w:val="00DF6C15"/>
    <w:rsid w:val="00DF77F1"/>
    <w:rsid w:val="00E017A4"/>
    <w:rsid w:val="00E03D11"/>
    <w:rsid w:val="00E10120"/>
    <w:rsid w:val="00E13580"/>
    <w:rsid w:val="00E1373A"/>
    <w:rsid w:val="00E248EB"/>
    <w:rsid w:val="00E2498D"/>
    <w:rsid w:val="00E3231E"/>
    <w:rsid w:val="00E347C4"/>
    <w:rsid w:val="00E34A09"/>
    <w:rsid w:val="00E37425"/>
    <w:rsid w:val="00E45CC8"/>
    <w:rsid w:val="00E51046"/>
    <w:rsid w:val="00E5612E"/>
    <w:rsid w:val="00E56EFC"/>
    <w:rsid w:val="00E60169"/>
    <w:rsid w:val="00E636A2"/>
    <w:rsid w:val="00E6616D"/>
    <w:rsid w:val="00E66D13"/>
    <w:rsid w:val="00E72A3F"/>
    <w:rsid w:val="00E75B11"/>
    <w:rsid w:val="00E84B5C"/>
    <w:rsid w:val="00E95CEB"/>
    <w:rsid w:val="00E97E5E"/>
    <w:rsid w:val="00EA0D80"/>
    <w:rsid w:val="00EA2C4B"/>
    <w:rsid w:val="00EA3CC1"/>
    <w:rsid w:val="00EA3D80"/>
    <w:rsid w:val="00EA6586"/>
    <w:rsid w:val="00EA6AA6"/>
    <w:rsid w:val="00EB4D07"/>
    <w:rsid w:val="00EB5836"/>
    <w:rsid w:val="00EC007C"/>
    <w:rsid w:val="00EC166D"/>
    <w:rsid w:val="00ED4AB5"/>
    <w:rsid w:val="00ED5347"/>
    <w:rsid w:val="00ED658B"/>
    <w:rsid w:val="00ED7087"/>
    <w:rsid w:val="00EE2FCF"/>
    <w:rsid w:val="00EE4668"/>
    <w:rsid w:val="00EF19DD"/>
    <w:rsid w:val="00EF372E"/>
    <w:rsid w:val="00EF6771"/>
    <w:rsid w:val="00F02433"/>
    <w:rsid w:val="00F1279D"/>
    <w:rsid w:val="00F12DEB"/>
    <w:rsid w:val="00F17228"/>
    <w:rsid w:val="00F251C9"/>
    <w:rsid w:val="00F32CC2"/>
    <w:rsid w:val="00F3320D"/>
    <w:rsid w:val="00F34FB9"/>
    <w:rsid w:val="00F356AB"/>
    <w:rsid w:val="00F4328B"/>
    <w:rsid w:val="00F43921"/>
    <w:rsid w:val="00F43C3B"/>
    <w:rsid w:val="00F442FA"/>
    <w:rsid w:val="00F50783"/>
    <w:rsid w:val="00F5413B"/>
    <w:rsid w:val="00F6223D"/>
    <w:rsid w:val="00F6309E"/>
    <w:rsid w:val="00F66533"/>
    <w:rsid w:val="00F67976"/>
    <w:rsid w:val="00F86F1C"/>
    <w:rsid w:val="00F92176"/>
    <w:rsid w:val="00F929CA"/>
    <w:rsid w:val="00F95FDF"/>
    <w:rsid w:val="00FA1766"/>
    <w:rsid w:val="00FB2A50"/>
    <w:rsid w:val="00FC4D52"/>
    <w:rsid w:val="00FD4644"/>
    <w:rsid w:val="00FE3715"/>
    <w:rsid w:val="00FE4837"/>
    <w:rsid w:val="00FE62F1"/>
    <w:rsid w:val="00FE6BA4"/>
    <w:rsid w:val="00FF1238"/>
    <w:rsid w:val="00FF5A24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69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E5D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Rubrik1">
    <w:name w:val="heading 1"/>
    <w:basedOn w:val="Normal"/>
    <w:next w:val="Normal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Rubrik4">
    <w:name w:val="heading 4"/>
    <w:basedOn w:val="Normal"/>
    <w:next w:val="Normal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 w:line="276" w:lineRule="auto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160" w:line="276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Underrubrik">
    <w:name w:val="Subtitle"/>
    <w:basedOn w:val="Normal"/>
    <w:next w:val="Normal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b">
    <w:name w:val="Normal (Web)"/>
    <w:basedOn w:val="Normal"/>
    <w:uiPriority w:val="99"/>
    <w:unhideWhenUsed/>
    <w:rsid w:val="00B1148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unhideWhenUsed/>
    <w:rsid w:val="00B11487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B11487"/>
  </w:style>
  <w:style w:type="paragraph" w:styleId="Sidfot">
    <w:name w:val="footer"/>
    <w:basedOn w:val="Normal"/>
    <w:link w:val="SidfotChar"/>
    <w:uiPriority w:val="99"/>
    <w:unhideWhenUsed/>
    <w:rsid w:val="00B11487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B11487"/>
  </w:style>
  <w:style w:type="character" w:styleId="Hyperlnk">
    <w:name w:val="Hyperlink"/>
    <w:uiPriority w:val="99"/>
    <w:unhideWhenUsed/>
    <w:rsid w:val="005050B7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328A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5199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A55AD"/>
    <w:rPr>
      <w:b/>
      <w:bCs/>
    </w:rPr>
  </w:style>
  <w:style w:type="character" w:customStyle="1" w:styleId="RubrikChar">
    <w:name w:val="Rubrik Char"/>
    <w:basedOn w:val="Standardstycketeckensnitt"/>
    <w:link w:val="Rubrik"/>
    <w:uiPriority w:val="10"/>
    <w:rsid w:val="008A54A2"/>
    <w:rPr>
      <w:rFonts w:ascii="Trebuchet MS" w:eastAsia="Trebuchet MS" w:hAnsi="Trebuchet MS" w:cs="Trebuchet MS"/>
      <w:sz w:val="42"/>
      <w:szCs w:val="42"/>
    </w:rPr>
  </w:style>
  <w:style w:type="character" w:customStyle="1" w:styleId="apple-converted-space">
    <w:name w:val="apple-converted-space"/>
    <w:basedOn w:val="Standardstycketeckensnitt"/>
    <w:rsid w:val="003D0203"/>
  </w:style>
  <w:style w:type="paragraph" w:customStyle="1" w:styleId="p1">
    <w:name w:val="p1"/>
    <w:basedOn w:val="Normal"/>
    <w:rsid w:val="000E3D4C"/>
    <w:rPr>
      <w:rFonts w:ascii="Helvetica Neue" w:hAnsi="Helvetica Neue"/>
      <w:color w:val="454545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64A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64A4"/>
    <w:rPr>
      <w:rFonts w:ascii="Times New Roman" w:hAnsi="Times New Roman" w:cs="Times New Roman"/>
      <w:color w:val="auto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rsid w:val="00B91C9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eckensnitt"/>
    <w:uiPriority w:val="99"/>
    <w:rsid w:val="00AF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6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81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108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4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3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067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356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13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2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02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7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7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single" w:sz="2" w:space="0" w:color="auto"/>
                                                                            <w:bottom w:val="single" w:sz="6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71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55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31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38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5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9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166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08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697892">
                                                                                                              <w:marLeft w:val="-1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27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50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12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4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026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148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769934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97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894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17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328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27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5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67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7" w:color="E1E2E3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78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13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790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07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316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499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84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612216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6" w:color="E1E2E3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889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09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1947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819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4715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34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49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3481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273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861"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8988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5000813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620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17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723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96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7240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69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89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68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775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9553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30318"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808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728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990127">
                                                                                                              <w:marLeft w:val="18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02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1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031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970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5276519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392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957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1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8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24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361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144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CCD0D5"/>
                                                                                                                        <w:left w:val="single" w:sz="6" w:space="5" w:color="CCD0D5"/>
                                                                                                                        <w:bottom w:val="single" w:sz="6" w:space="0" w:color="CCD0D5"/>
                                                                                                                        <w:right w:val="single" w:sz="6" w:space="0" w:color="CCD0D5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054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531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2348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4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0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4137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1766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0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9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3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1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7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66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52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1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8847">
                                                              <w:marLeft w:val="6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4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8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7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1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4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3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9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10322">
                                                              <w:marLeft w:val="6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28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5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1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02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32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6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4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5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52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75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1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8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1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60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94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9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862237">
                                                              <w:marLeft w:val="6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3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8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8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4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62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02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33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9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1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328766">
                                                              <w:marLeft w:val="6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26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1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12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49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43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51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26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66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4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58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18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9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2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2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71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6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01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5502">
                                                              <w:marLeft w:val="6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62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9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4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2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7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77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1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0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8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19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06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8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8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20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1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1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17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3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1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31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8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0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21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92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24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91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1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9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2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9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1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3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25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8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49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32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6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6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8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6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95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7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02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77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1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50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6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0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1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34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79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26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2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72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0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7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53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7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2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6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8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4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5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1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2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7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36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06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1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58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33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96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14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54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59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00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11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55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35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8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5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2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6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2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0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3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53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33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1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14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3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0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65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09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24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94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52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04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1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1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25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50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57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53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86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7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0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8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13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4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44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26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32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37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63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0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8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74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6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40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86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7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5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34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82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58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4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1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6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08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93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4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6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9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00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2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0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10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5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18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4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55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75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8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5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7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64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76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8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1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9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9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82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70355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2897">
                                                  <w:marLeft w:val="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0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73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32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5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0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8663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6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n.bernfell@carglass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Löf</dc:creator>
  <cp:lastModifiedBy>Microsoft Office-användare</cp:lastModifiedBy>
  <cp:revision>6</cp:revision>
  <cp:lastPrinted>2019-01-08T12:23:00Z</cp:lastPrinted>
  <dcterms:created xsi:type="dcterms:W3CDTF">2019-04-11T13:05:00Z</dcterms:created>
  <dcterms:modified xsi:type="dcterms:W3CDTF">2019-04-30T09:57:00Z</dcterms:modified>
</cp:coreProperties>
</file>