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2213" w14:textId="41F75543" w:rsidR="003D3BC8" w:rsidRDefault="005802FE" w:rsidP="005802FE">
      <w:pPr>
        <w:rPr>
          <w:rFonts w:ascii="Cambria" w:hAnsi="Cambria"/>
          <w:b/>
        </w:rPr>
      </w:pPr>
      <w:r w:rsidRPr="00C346AF">
        <w:rPr>
          <w:rFonts w:ascii="Cambria" w:hAnsi="Cambria"/>
          <w:b/>
        </w:rPr>
        <w:t xml:space="preserve">PRESSRELEASE den </w:t>
      </w:r>
      <w:r w:rsidR="00BB0F11">
        <w:rPr>
          <w:rFonts w:ascii="Cambria" w:hAnsi="Cambria"/>
          <w:b/>
        </w:rPr>
        <w:t>26</w:t>
      </w:r>
      <w:bookmarkStart w:id="0" w:name="_GoBack"/>
      <w:bookmarkEnd w:id="0"/>
      <w:r w:rsidRPr="00C346A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februari </w:t>
      </w:r>
      <w:r w:rsidRPr="00C346AF">
        <w:rPr>
          <w:rFonts w:ascii="Cambria" w:hAnsi="Cambria"/>
          <w:b/>
        </w:rPr>
        <w:t>201</w:t>
      </w:r>
      <w:r>
        <w:rPr>
          <w:rFonts w:ascii="Cambria" w:hAnsi="Cambria"/>
          <w:b/>
        </w:rPr>
        <w:t>9</w:t>
      </w:r>
    </w:p>
    <w:p w14:paraId="1A77E661" w14:textId="77777777" w:rsidR="005802FE" w:rsidRDefault="005802FE" w:rsidP="005802FE">
      <w:pPr>
        <w:rPr>
          <w:rFonts w:ascii="Cambria" w:hAnsi="Cambria"/>
          <w:b/>
        </w:rPr>
      </w:pPr>
    </w:p>
    <w:p w14:paraId="04CDE8EA" w14:textId="2B038A77" w:rsidR="005802FE" w:rsidRDefault="005802FE" w:rsidP="005802FE">
      <w:pPr>
        <w:rPr>
          <w:rFonts w:ascii="Cambria" w:hAnsi="Cambria"/>
          <w:b/>
        </w:rPr>
      </w:pPr>
      <w:r>
        <w:rPr>
          <w:rFonts w:ascii="Cambria" w:hAnsi="Cambria"/>
          <w:b/>
        </w:rPr>
        <w:t>LIVSNJUTAREN</w:t>
      </w:r>
      <w:r w:rsidR="006C6D8E">
        <w:rPr>
          <w:rFonts w:ascii="Cambria" w:hAnsi="Cambria"/>
          <w:b/>
        </w:rPr>
        <w:t>S GUIDE TILL VÅRVINTERN I FJÄLLEN</w:t>
      </w:r>
    </w:p>
    <w:p w14:paraId="6A6D0C08" w14:textId="77777777" w:rsidR="005802FE" w:rsidRDefault="005802FE" w:rsidP="005802FE"/>
    <w:p w14:paraId="7473837E" w14:textId="1F406CE1" w:rsidR="005802FE" w:rsidRDefault="005802FE" w:rsidP="005802FE">
      <w:r>
        <w:t>Det finns en tid i fjälle</w:t>
      </w:r>
      <w:r w:rsidR="00503E2B">
        <w:t xml:space="preserve">n när dagarna </w:t>
      </w:r>
      <w:r>
        <w:t>bli</w:t>
      </w:r>
      <w:r w:rsidR="00503E2B">
        <w:t>r</w:t>
      </w:r>
      <w:r>
        <w:t xml:space="preserve"> längre, temperaturerna</w:t>
      </w:r>
      <w:r w:rsidR="001F0E9F">
        <w:t xml:space="preserve"> går upp och backarna </w:t>
      </w:r>
      <w:r>
        <w:t>mjukna</w:t>
      </w:r>
      <w:r w:rsidR="00503E2B">
        <w:t>r</w:t>
      </w:r>
      <w:r>
        <w:t xml:space="preserve">. Denna tiden brukar kallas för den femte årstiden eller </w:t>
      </w:r>
      <w:r w:rsidR="004F04E3">
        <w:t>vårvintern och inträffar i fjällvärlden i mars och april</w:t>
      </w:r>
      <w:r>
        <w:t>. De</w:t>
      </w:r>
      <w:r w:rsidR="00592E28">
        <w:t>t</w:t>
      </w:r>
      <w:r>
        <w:t>t</w:t>
      </w:r>
      <w:r w:rsidR="00592E28">
        <w:t>a</w:t>
      </w:r>
      <w:r w:rsidR="0024139D">
        <w:t xml:space="preserve"> är livsnjutarnas tid på berget.</w:t>
      </w:r>
    </w:p>
    <w:p w14:paraId="3607FA27" w14:textId="5C9FC052" w:rsidR="009837D2" w:rsidRDefault="009837D2" w:rsidP="005802FE"/>
    <w:p w14:paraId="417C7C5C" w14:textId="28B6AC35" w:rsidR="00216A68" w:rsidRDefault="00216A68" w:rsidP="005802FE">
      <w:r>
        <w:t>I list</w:t>
      </w:r>
      <w:r w:rsidR="00812366">
        <w:t xml:space="preserve">an nedan </w:t>
      </w:r>
      <w:r w:rsidR="00777D2D">
        <w:t>lär du dig allt du behöver veta inför d</w:t>
      </w:r>
      <w:r w:rsidR="00812366">
        <w:t xml:space="preserve">in </w:t>
      </w:r>
      <w:r w:rsidR="001834A8">
        <w:t>fjällsemester</w:t>
      </w:r>
      <w:r w:rsidR="00812366">
        <w:t xml:space="preserve"> denna t</w:t>
      </w:r>
      <w:r w:rsidR="0037648C">
        <w:t xml:space="preserve">iden på året för att </w:t>
      </w:r>
      <w:r w:rsidR="00777D2D">
        <w:t>på så sätt bli</w:t>
      </w:r>
      <w:r w:rsidR="0037648C">
        <w:t xml:space="preserve"> en rutinerad</w:t>
      </w:r>
      <w:r w:rsidR="00812366">
        <w:t xml:space="preserve"> </w:t>
      </w:r>
      <w:r w:rsidR="009837D2">
        <w:t>vårv</w:t>
      </w:r>
      <w:r w:rsidR="00F23B74">
        <w:t>inter-njutare inför ditt besök.</w:t>
      </w:r>
    </w:p>
    <w:p w14:paraId="03D2BD13" w14:textId="46AC44F7" w:rsidR="007B69CF" w:rsidRDefault="007B69CF" w:rsidP="005802FE"/>
    <w:p w14:paraId="05FCBD83" w14:textId="188E42FD" w:rsidR="00982E39" w:rsidRPr="00C562FC" w:rsidRDefault="00586A48" w:rsidP="00982E3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Bli en </w:t>
      </w:r>
      <w:proofErr w:type="spellStart"/>
      <w:r>
        <w:rPr>
          <w:b/>
        </w:rPr>
        <w:t>njutförsåkare</w:t>
      </w:r>
      <w:proofErr w:type="spellEnd"/>
    </w:p>
    <w:p w14:paraId="53AF118F" w14:textId="103DF639" w:rsidR="00982E39" w:rsidRDefault="000378F4" w:rsidP="00982E39">
      <w:pPr>
        <w:pStyle w:val="Liststycke"/>
      </w:pPr>
      <w:r>
        <w:t xml:space="preserve">Denna tiden på året finns det inget som heter frusna fötter </w:t>
      </w:r>
      <w:r w:rsidR="00441A34">
        <w:t xml:space="preserve">eller huttrande i sittliften. Här är det istället solbrillorna på och </w:t>
      </w:r>
      <w:r w:rsidR="00C562FC">
        <w:t xml:space="preserve">uppknäppt jacka som gäller. </w:t>
      </w:r>
      <w:proofErr w:type="spellStart"/>
      <w:r w:rsidR="003403D7">
        <w:t>Njutförsåkning</w:t>
      </w:r>
      <w:proofErr w:type="spellEnd"/>
      <w:r w:rsidR="003403D7">
        <w:t xml:space="preserve"> i sin allra bästa skepnad</w:t>
      </w:r>
      <w:r w:rsidR="00E5147F">
        <w:t>. Glid runt i mjuka härliga man</w:t>
      </w:r>
      <w:r w:rsidR="003403D7">
        <w:t>chesterbackar och glöm inte att ta</w:t>
      </w:r>
      <w:r w:rsidR="00FF0E5E">
        <w:t xml:space="preserve"> en paus eller två vid en grillplats eller i</w:t>
      </w:r>
      <w:r w:rsidR="00137833">
        <w:t xml:space="preserve"> en </w:t>
      </w:r>
      <w:proofErr w:type="spellStart"/>
      <w:r w:rsidR="00137833">
        <w:t>solgrop</w:t>
      </w:r>
      <w:proofErr w:type="spellEnd"/>
      <w:r w:rsidR="00137833">
        <w:t>.</w:t>
      </w:r>
    </w:p>
    <w:p w14:paraId="37E82DBE" w14:textId="6478C34B" w:rsidR="00772CC5" w:rsidRDefault="00772CC5" w:rsidP="00772CC5"/>
    <w:p w14:paraId="07E8F8CE" w14:textId="7A872148" w:rsidR="00772CC5" w:rsidRPr="00742351" w:rsidRDefault="006613F9" w:rsidP="00772C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Testa </w:t>
      </w:r>
      <w:r w:rsidR="00137833">
        <w:rPr>
          <w:b/>
        </w:rPr>
        <w:t xml:space="preserve">på </w:t>
      </w:r>
      <w:proofErr w:type="spellStart"/>
      <w:r w:rsidR="00137833">
        <w:rPr>
          <w:b/>
        </w:rPr>
        <w:t>tur</w:t>
      </w:r>
      <w:r w:rsidR="002D4FCC">
        <w:rPr>
          <w:b/>
        </w:rPr>
        <w:t>åkning</w:t>
      </w:r>
      <w:proofErr w:type="spellEnd"/>
    </w:p>
    <w:p w14:paraId="3789631D" w14:textId="0C0CE2D4" w:rsidR="00B756EB" w:rsidRDefault="002D4FCC" w:rsidP="00B756EB">
      <w:pPr>
        <w:pStyle w:val="Liststycke"/>
      </w:pPr>
      <w:r>
        <w:t>Detta är</w:t>
      </w:r>
      <w:r w:rsidR="0066310C">
        <w:t xml:space="preserve"> bästa tid</w:t>
      </w:r>
      <w:r>
        <w:t>en</w:t>
      </w:r>
      <w:r w:rsidR="0066310C">
        <w:t xml:space="preserve"> på året</w:t>
      </w:r>
      <w:r>
        <w:t xml:space="preserve"> för turskidåkning</w:t>
      </w:r>
      <w:r w:rsidR="0066310C">
        <w:t xml:space="preserve">. </w:t>
      </w:r>
      <w:r w:rsidR="002331FA">
        <w:t xml:space="preserve">På med skidorna, solglasögon och </w:t>
      </w:r>
      <w:r w:rsidR="004D5379">
        <w:t xml:space="preserve">solkrämen och ge dig ut och upptäck de </w:t>
      </w:r>
      <w:r w:rsidR="00F13A23">
        <w:t xml:space="preserve">150 km </w:t>
      </w:r>
      <w:proofErr w:type="spellStart"/>
      <w:r w:rsidR="00F13A23">
        <w:t>turspå</w:t>
      </w:r>
      <w:r w:rsidR="002B4F12">
        <w:t>r</w:t>
      </w:r>
      <w:proofErr w:type="spellEnd"/>
      <w:r w:rsidR="002B4F12">
        <w:t xml:space="preserve"> som L</w:t>
      </w:r>
      <w:r w:rsidR="00F13A23">
        <w:t xml:space="preserve">ofsdalen har att erbjuda. </w:t>
      </w:r>
      <w:r w:rsidR="001A03FF">
        <w:t>Lederna är lätta att komma till</w:t>
      </w:r>
      <w:r w:rsidR="006A29B5">
        <w:t xml:space="preserve"> och </w:t>
      </w:r>
      <w:r w:rsidR="004C7CA7">
        <w:t xml:space="preserve">längs </w:t>
      </w:r>
      <w:r w:rsidR="003B1EAB">
        <w:t>med vägen kan du stanna och grilla vid någon av grillkåtorna eller så kan du få lunchen ser</w:t>
      </w:r>
      <w:r w:rsidR="00C75E3C">
        <w:t>verad om du tar leden förbi</w:t>
      </w:r>
      <w:r w:rsidR="00633941">
        <w:t xml:space="preserve"> Våffelstugan.</w:t>
      </w:r>
    </w:p>
    <w:p w14:paraId="36F3DA73" w14:textId="6FE5997D" w:rsidR="00C75E3C" w:rsidRDefault="00C75E3C" w:rsidP="00E01B89"/>
    <w:p w14:paraId="33C9A924" w14:textId="3C2D6B15" w:rsidR="00E01B89" w:rsidRPr="004511DF" w:rsidRDefault="00E01B89" w:rsidP="00E01B89">
      <w:pPr>
        <w:pStyle w:val="Liststycke"/>
        <w:numPr>
          <w:ilvl w:val="0"/>
          <w:numId w:val="1"/>
        </w:numPr>
        <w:rPr>
          <w:b/>
        </w:rPr>
      </w:pPr>
      <w:r w:rsidRPr="004511DF">
        <w:rPr>
          <w:b/>
        </w:rPr>
        <w:t xml:space="preserve">Unna dig ett restaurangbesök </w:t>
      </w:r>
      <w:r w:rsidR="007D60F0" w:rsidRPr="004511DF">
        <w:rPr>
          <w:b/>
        </w:rPr>
        <w:t>eller två</w:t>
      </w:r>
    </w:p>
    <w:p w14:paraId="3571C5D1" w14:textId="1A047B9F" w:rsidR="007D60F0" w:rsidRDefault="002003C8" w:rsidP="007D60F0">
      <w:pPr>
        <w:pStyle w:val="Liststycke"/>
      </w:pPr>
      <w:r>
        <w:t>Varför spendera värdefull semestertid på matlagning när du kan låta någon av de många restaurangerna göra jobbet istället. Lofsdalen e</w:t>
      </w:r>
      <w:r w:rsidR="00F60A11">
        <w:t xml:space="preserve">rbjuder smakupplevelser för alla smaker och prisklasser och på menyerna står allt från </w:t>
      </w:r>
      <w:r w:rsidR="0083466B">
        <w:t>b</w:t>
      </w:r>
      <w:r w:rsidR="00A93B7B">
        <w:t xml:space="preserve">jörnchips till äkta italienska pizzor. </w:t>
      </w:r>
    </w:p>
    <w:p w14:paraId="39073317" w14:textId="643FD943" w:rsidR="00FC3287" w:rsidRDefault="00FC3287" w:rsidP="007D60F0">
      <w:pPr>
        <w:pStyle w:val="Liststycke"/>
      </w:pPr>
    </w:p>
    <w:p w14:paraId="007ECC5D" w14:textId="4072C9F6" w:rsidR="00FC3287" w:rsidRPr="00625C70" w:rsidRDefault="00F90835" w:rsidP="00FC3287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Skäm bort dig i</w:t>
      </w:r>
      <w:r w:rsidR="00346D1A" w:rsidRPr="00625C70">
        <w:rPr>
          <w:b/>
        </w:rPr>
        <w:t xml:space="preserve"> Lofsdalen Skybar</w:t>
      </w:r>
    </w:p>
    <w:p w14:paraId="6E2693AC" w14:textId="6F3242AE" w:rsidR="00346D1A" w:rsidRDefault="00625C70" w:rsidP="00346D1A">
      <w:pPr>
        <w:pStyle w:val="Liststycke"/>
      </w:pPr>
      <w:r>
        <w:t xml:space="preserve">1125 </w:t>
      </w:r>
      <w:proofErr w:type="spellStart"/>
      <w:r>
        <w:t>m.ö.h</w:t>
      </w:r>
      <w:proofErr w:type="spellEnd"/>
      <w:r>
        <w:t xml:space="preserve">. hittar du finsmakarens mecka </w:t>
      </w:r>
      <w:r w:rsidR="00226D35">
        <w:t xml:space="preserve">i den cirkelformade byggnaden på </w:t>
      </w:r>
      <w:proofErr w:type="spellStart"/>
      <w:r w:rsidR="00226D35">
        <w:t>Hovärkens</w:t>
      </w:r>
      <w:proofErr w:type="spellEnd"/>
      <w:r w:rsidR="00226D35">
        <w:t xml:space="preserve"> topp. </w:t>
      </w:r>
      <w:r w:rsidR="00022514">
        <w:t xml:space="preserve">Slå dig ner och njut utav enklare lunch, en kopp varm choklad eller </w:t>
      </w:r>
      <w:r w:rsidR="00C03861">
        <w:t>en M</w:t>
      </w:r>
      <w:r w:rsidR="007964C5">
        <w:t xml:space="preserve">ackmyra whisky och njut av utsikten. En klar dag kan </w:t>
      </w:r>
      <w:r w:rsidR="00D70507">
        <w:t xml:space="preserve">man se långt ut över den omkringliggande fjällvärlden och ända in i Norge. </w:t>
      </w:r>
    </w:p>
    <w:p w14:paraId="240F34E2" w14:textId="766C95DE" w:rsidR="00D70507" w:rsidRDefault="00D70507" w:rsidP="00346D1A">
      <w:pPr>
        <w:pStyle w:val="Liststycke"/>
      </w:pPr>
    </w:p>
    <w:p w14:paraId="3EBE68B3" w14:textId="624F6482" w:rsidR="00D70507" w:rsidRDefault="003B39E8" w:rsidP="00D70507">
      <w:pPr>
        <w:pStyle w:val="Liststycke"/>
        <w:numPr>
          <w:ilvl w:val="0"/>
          <w:numId w:val="1"/>
        </w:numPr>
        <w:rPr>
          <w:b/>
        </w:rPr>
      </w:pPr>
      <w:r w:rsidRPr="003B39E8">
        <w:rPr>
          <w:b/>
        </w:rPr>
        <w:t>Glöm inte att lata dig</w:t>
      </w:r>
    </w:p>
    <w:p w14:paraId="6D783BC9" w14:textId="02CFA932" w:rsidR="00900510" w:rsidRDefault="003B39E8" w:rsidP="003B39E8">
      <w:pPr>
        <w:pStyle w:val="Liststycke"/>
      </w:pPr>
      <w:r>
        <w:t xml:space="preserve">En äkta </w:t>
      </w:r>
      <w:r w:rsidR="006E7E7F">
        <w:t xml:space="preserve">livsnjutare vet att det gäller att inte förta sig. </w:t>
      </w:r>
      <w:r w:rsidR="00E234C0">
        <w:t xml:space="preserve">Glöm inte att bara ta det lugnt en dag, </w:t>
      </w:r>
      <w:r w:rsidR="00F05C43">
        <w:t>du är ju trots allt på seme</w:t>
      </w:r>
      <w:r w:rsidR="00451C62">
        <w:t>ster!</w:t>
      </w:r>
      <w:r w:rsidR="00F05C43">
        <w:t xml:space="preserve"> Ta med dig en god bok, en kopp varm dryck och sätt dig längs stugväggen. </w:t>
      </w:r>
      <w:r w:rsidR="00900510">
        <w:t>Njut av vårsolen, utsik</w:t>
      </w:r>
      <w:r w:rsidR="00E75870">
        <w:t>t</w:t>
      </w:r>
      <w:r w:rsidR="00900510">
        <w:t>en och stillheten…</w:t>
      </w:r>
    </w:p>
    <w:p w14:paraId="6F5C4B5A" w14:textId="6C3D14DE" w:rsidR="00592E28" w:rsidRDefault="00592E28" w:rsidP="00592E28"/>
    <w:p w14:paraId="2669538A" w14:textId="77777777" w:rsidR="001959D5" w:rsidRDefault="001959D5" w:rsidP="00DF4228">
      <w:pPr>
        <w:rPr>
          <w:b/>
        </w:rPr>
      </w:pPr>
    </w:p>
    <w:p w14:paraId="509D13BB" w14:textId="47C68857" w:rsidR="00DF4228" w:rsidRPr="002D4A76" w:rsidRDefault="001959D5" w:rsidP="00DF4228">
      <w:pPr>
        <w:rPr>
          <w:b/>
        </w:rPr>
      </w:pPr>
      <w:r>
        <w:rPr>
          <w:b/>
        </w:rPr>
        <w:t>V</w:t>
      </w:r>
      <w:r w:rsidR="00DF4228">
        <w:rPr>
          <w:b/>
        </w:rPr>
        <w:t>interfakta L</w:t>
      </w:r>
      <w:r w:rsidR="00DF4228" w:rsidRPr="002D4A76">
        <w:rPr>
          <w:b/>
        </w:rPr>
        <w:t>ofsdalen</w:t>
      </w:r>
    </w:p>
    <w:p w14:paraId="350AD17D" w14:textId="20CABC56" w:rsidR="00DF4228" w:rsidRDefault="00DF4228" w:rsidP="00DF4228">
      <w:r>
        <w:t xml:space="preserve">Lofsdalen är en fjällby i Härjedalen som erbjuder både </w:t>
      </w:r>
      <w:proofErr w:type="spellStart"/>
      <w:r>
        <w:t>liftburen</w:t>
      </w:r>
      <w:proofErr w:type="spellEnd"/>
      <w:r>
        <w:t xml:space="preserve"> familjevänlig alpin skidåkning samt tur- och längdspår. Vinterns alpina säsongspremiär är</w:t>
      </w:r>
      <w:r>
        <w:rPr>
          <w:color w:val="FF0000"/>
        </w:rPr>
        <w:t xml:space="preserve"> </w:t>
      </w:r>
      <w:r w:rsidRPr="00AE3BB3">
        <w:rPr>
          <w:color w:val="000000" w:themeColor="text1"/>
        </w:rPr>
        <w:t>14</w:t>
      </w:r>
      <w:r>
        <w:rPr>
          <w:color w:val="FF0000"/>
        </w:rPr>
        <w:t xml:space="preserve"> </w:t>
      </w:r>
      <w:r w:rsidR="006D394E">
        <w:t xml:space="preserve">december och säsongen varar ända till den 22 april. </w:t>
      </w:r>
    </w:p>
    <w:p w14:paraId="7B13791B" w14:textId="77777777" w:rsidR="00DF4228" w:rsidRDefault="00DF4228" w:rsidP="00DF4228"/>
    <w:p w14:paraId="3519F2B3" w14:textId="77777777" w:rsidR="00DF4228" w:rsidRDefault="00DF4228" w:rsidP="00DF4228">
      <w:pPr>
        <w:pStyle w:val="Liststycke"/>
        <w:numPr>
          <w:ilvl w:val="0"/>
          <w:numId w:val="2"/>
        </w:numPr>
      </w:pPr>
      <w:r>
        <w:t>9 liftar</w:t>
      </w:r>
    </w:p>
    <w:p w14:paraId="3F809A77" w14:textId="77777777" w:rsidR="00DF4228" w:rsidRDefault="00DF4228" w:rsidP="00DF4228">
      <w:pPr>
        <w:pStyle w:val="Liststycke"/>
        <w:numPr>
          <w:ilvl w:val="0"/>
          <w:numId w:val="2"/>
        </w:numPr>
      </w:pPr>
      <w:r>
        <w:t>25 nedfarter</w:t>
      </w:r>
    </w:p>
    <w:p w14:paraId="43B28E1D" w14:textId="77777777" w:rsidR="00DF4228" w:rsidRDefault="00DF4228" w:rsidP="00DF4228">
      <w:pPr>
        <w:pStyle w:val="Liststycke"/>
        <w:numPr>
          <w:ilvl w:val="0"/>
          <w:numId w:val="2"/>
        </w:numPr>
      </w:pPr>
      <w:proofErr w:type="spellStart"/>
      <w:r>
        <w:t>Skicrossbana</w:t>
      </w:r>
      <w:proofErr w:type="spellEnd"/>
    </w:p>
    <w:p w14:paraId="3402C1EE" w14:textId="77777777" w:rsidR="00DF4228" w:rsidRDefault="00DF4228" w:rsidP="00DF4228">
      <w:pPr>
        <w:pStyle w:val="Liststycke"/>
        <w:numPr>
          <w:ilvl w:val="0"/>
          <w:numId w:val="2"/>
        </w:numPr>
      </w:pPr>
      <w:r>
        <w:t>Tre parker</w:t>
      </w:r>
    </w:p>
    <w:p w14:paraId="68D6A7AB" w14:textId="24848281" w:rsidR="00DF4228" w:rsidRDefault="00DF4228" w:rsidP="00DF4228">
      <w:pPr>
        <w:pStyle w:val="Liststycke"/>
        <w:numPr>
          <w:ilvl w:val="0"/>
          <w:numId w:val="2"/>
        </w:numPr>
      </w:pPr>
      <w:r>
        <w:t>122 kilometer läng</w:t>
      </w:r>
      <w:r w:rsidR="0010661B">
        <w:t>d</w:t>
      </w:r>
      <w:r>
        <w:t xml:space="preserve">- och </w:t>
      </w:r>
      <w:proofErr w:type="spellStart"/>
      <w:r>
        <w:t>skejtspår</w:t>
      </w:r>
      <w:proofErr w:type="spellEnd"/>
    </w:p>
    <w:p w14:paraId="0DEB2DA8" w14:textId="77777777" w:rsidR="00DF4228" w:rsidRDefault="00DF4228" w:rsidP="00DF4228">
      <w:pPr>
        <w:pStyle w:val="Liststycke"/>
        <w:numPr>
          <w:ilvl w:val="0"/>
          <w:numId w:val="2"/>
        </w:numPr>
      </w:pPr>
      <w:r>
        <w:t xml:space="preserve">150 kilometer </w:t>
      </w:r>
      <w:proofErr w:type="spellStart"/>
      <w:r>
        <w:t>turspår</w:t>
      </w:r>
      <w:proofErr w:type="spellEnd"/>
    </w:p>
    <w:p w14:paraId="1243340A" w14:textId="77777777" w:rsidR="00DF4228" w:rsidRDefault="00DF4228" w:rsidP="00DF4228">
      <w:pPr>
        <w:pStyle w:val="Liststycke"/>
        <w:numPr>
          <w:ilvl w:val="0"/>
          <w:numId w:val="2"/>
        </w:numPr>
      </w:pPr>
      <w:r w:rsidRPr="006303D3">
        <w:rPr>
          <w:color w:val="000000" w:themeColor="text1"/>
        </w:rPr>
        <w:t xml:space="preserve">150 </w:t>
      </w:r>
      <w:r>
        <w:t>kilometer skoterled</w:t>
      </w:r>
    </w:p>
    <w:p w14:paraId="37302B57" w14:textId="77777777" w:rsidR="00DF4228" w:rsidRDefault="00DF4228" w:rsidP="00DF4228">
      <w:pPr>
        <w:pStyle w:val="Liststycke"/>
        <w:numPr>
          <w:ilvl w:val="0"/>
          <w:numId w:val="2"/>
        </w:numPr>
      </w:pPr>
      <w:r>
        <w:t xml:space="preserve">Aktivitetshus med bowlinghall och </w:t>
      </w:r>
      <w:proofErr w:type="spellStart"/>
      <w:r>
        <w:t>lekland</w:t>
      </w:r>
      <w:proofErr w:type="spellEnd"/>
    </w:p>
    <w:p w14:paraId="7E56773E" w14:textId="77777777" w:rsidR="00592E28" w:rsidRPr="003B39E8" w:rsidRDefault="00592E28" w:rsidP="00592E28"/>
    <w:sectPr w:rsidR="00592E28" w:rsidRPr="003B39E8" w:rsidSect="0047313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C3D47" w14:textId="77777777" w:rsidR="007F092C" w:rsidRDefault="007F092C" w:rsidP="005802FE">
      <w:r>
        <w:separator/>
      </w:r>
    </w:p>
  </w:endnote>
  <w:endnote w:type="continuationSeparator" w:id="0">
    <w:p w14:paraId="6D82E4F8" w14:textId="77777777" w:rsidR="007F092C" w:rsidRDefault="007F092C" w:rsidP="0058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14512" w14:textId="77777777" w:rsidR="007F092C" w:rsidRDefault="007F092C" w:rsidP="005802FE">
      <w:r>
        <w:separator/>
      </w:r>
    </w:p>
  </w:footnote>
  <w:footnote w:type="continuationSeparator" w:id="0">
    <w:p w14:paraId="2FD89CD1" w14:textId="77777777" w:rsidR="007F092C" w:rsidRDefault="007F092C" w:rsidP="0058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FAA3" w14:textId="77777777" w:rsidR="005802FE" w:rsidRDefault="005802FE" w:rsidP="005802FE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193CC22B" wp14:editId="4AF19894">
          <wp:extent cx="1295400" cy="772868"/>
          <wp:effectExtent l="0" t="0" r="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65" cy="79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6F0E"/>
    <w:multiLevelType w:val="hybridMultilevel"/>
    <w:tmpl w:val="093232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327E"/>
    <w:multiLevelType w:val="hybridMultilevel"/>
    <w:tmpl w:val="831E9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3E"/>
    <w:rsid w:val="00022514"/>
    <w:rsid w:val="000378F4"/>
    <w:rsid w:val="0010661B"/>
    <w:rsid w:val="00137833"/>
    <w:rsid w:val="001834A8"/>
    <w:rsid w:val="001959D5"/>
    <w:rsid w:val="001A03FF"/>
    <w:rsid w:val="001F0E9F"/>
    <w:rsid w:val="002003C8"/>
    <w:rsid w:val="00216A68"/>
    <w:rsid w:val="00226D35"/>
    <w:rsid w:val="002331FA"/>
    <w:rsid w:val="0024139D"/>
    <w:rsid w:val="002B4F12"/>
    <w:rsid w:val="002D4FCC"/>
    <w:rsid w:val="003403D7"/>
    <w:rsid w:val="00346D1A"/>
    <w:rsid w:val="0037648C"/>
    <w:rsid w:val="003B1EAB"/>
    <w:rsid w:val="003B39E8"/>
    <w:rsid w:val="003D3BC8"/>
    <w:rsid w:val="003E147C"/>
    <w:rsid w:val="00441A34"/>
    <w:rsid w:val="004511DF"/>
    <w:rsid w:val="00451C62"/>
    <w:rsid w:val="0047313E"/>
    <w:rsid w:val="004C7CA7"/>
    <w:rsid w:val="004D5379"/>
    <w:rsid w:val="004F04E3"/>
    <w:rsid w:val="00503E2B"/>
    <w:rsid w:val="00510E64"/>
    <w:rsid w:val="005802FE"/>
    <w:rsid w:val="00586A48"/>
    <w:rsid w:val="00592E28"/>
    <w:rsid w:val="00604C7F"/>
    <w:rsid w:val="00625C70"/>
    <w:rsid w:val="00633941"/>
    <w:rsid w:val="006613F9"/>
    <w:rsid w:val="0066310C"/>
    <w:rsid w:val="006A29B5"/>
    <w:rsid w:val="006C6D8E"/>
    <w:rsid w:val="006D394E"/>
    <w:rsid w:val="006E7E7F"/>
    <w:rsid w:val="00742351"/>
    <w:rsid w:val="00772CC5"/>
    <w:rsid w:val="00777D2D"/>
    <w:rsid w:val="007964C5"/>
    <w:rsid w:val="007B69CF"/>
    <w:rsid w:val="007D60F0"/>
    <w:rsid w:val="007F092C"/>
    <w:rsid w:val="00812366"/>
    <w:rsid w:val="0083466B"/>
    <w:rsid w:val="00857261"/>
    <w:rsid w:val="00900510"/>
    <w:rsid w:val="00982E39"/>
    <w:rsid w:val="009837D2"/>
    <w:rsid w:val="00A93B7B"/>
    <w:rsid w:val="00B756EB"/>
    <w:rsid w:val="00B95DD2"/>
    <w:rsid w:val="00BB0F11"/>
    <w:rsid w:val="00C03861"/>
    <w:rsid w:val="00C35228"/>
    <w:rsid w:val="00C562FC"/>
    <w:rsid w:val="00C63D68"/>
    <w:rsid w:val="00C70C27"/>
    <w:rsid w:val="00C75E3C"/>
    <w:rsid w:val="00CB7B5C"/>
    <w:rsid w:val="00D166C4"/>
    <w:rsid w:val="00D22D7F"/>
    <w:rsid w:val="00D356A8"/>
    <w:rsid w:val="00D471E1"/>
    <w:rsid w:val="00D70507"/>
    <w:rsid w:val="00DF0832"/>
    <w:rsid w:val="00DF4228"/>
    <w:rsid w:val="00E01B89"/>
    <w:rsid w:val="00E234C0"/>
    <w:rsid w:val="00E5147F"/>
    <w:rsid w:val="00E75870"/>
    <w:rsid w:val="00F05C43"/>
    <w:rsid w:val="00F13A23"/>
    <w:rsid w:val="00F23B74"/>
    <w:rsid w:val="00F60A11"/>
    <w:rsid w:val="00F90835"/>
    <w:rsid w:val="00FC3287"/>
    <w:rsid w:val="00FD611F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F004"/>
  <w15:chartTrackingRefBased/>
  <w15:docId w15:val="{2FF1335E-B58F-CB43-8213-4CEFA945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02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802FE"/>
  </w:style>
  <w:style w:type="paragraph" w:styleId="Sidfot">
    <w:name w:val="footer"/>
    <w:basedOn w:val="Normal"/>
    <w:link w:val="SidfotChar"/>
    <w:uiPriority w:val="99"/>
    <w:unhideWhenUsed/>
    <w:rsid w:val="005802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802FE"/>
  </w:style>
  <w:style w:type="paragraph" w:styleId="Liststycke">
    <w:name w:val="List Paragraph"/>
    <w:basedOn w:val="Normal"/>
    <w:uiPriority w:val="34"/>
    <w:qFormat/>
    <w:rsid w:val="007B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Destination Lofsdalen AB</dc:creator>
  <cp:keywords/>
  <dc:description/>
  <cp:lastModifiedBy>Simon Stamming</cp:lastModifiedBy>
  <cp:revision>83</cp:revision>
  <dcterms:created xsi:type="dcterms:W3CDTF">2018-12-12T08:08:00Z</dcterms:created>
  <dcterms:modified xsi:type="dcterms:W3CDTF">2019-02-26T06:24:00Z</dcterms:modified>
</cp:coreProperties>
</file>