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Pr="00574B17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 w:rsidRPr="00574B17"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2D5523">
        <w:rPr>
          <w:rFonts w:ascii="Modena Condensed Regular" w:hAnsi="Modena Condensed Regular" w:cs="Modena Condensed Regular"/>
          <w:sz w:val="20"/>
          <w:szCs w:val="20"/>
        </w:rPr>
        <w:t>2012-11-19</w:t>
      </w:r>
    </w:p>
    <w:p w:rsidR="00631843" w:rsidRPr="00574B17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D72994" w:rsidRPr="00574B17" w:rsidRDefault="00574B17" w:rsidP="00D72994">
      <w:pPr>
        <w:rPr>
          <w:rFonts w:ascii="Verona" w:hAnsi="Verona"/>
          <w:b/>
          <w:sz w:val="40"/>
          <w:szCs w:val="40"/>
        </w:rPr>
      </w:pPr>
      <w:r w:rsidRPr="00574B17">
        <w:rPr>
          <w:rFonts w:ascii="Verona" w:hAnsi="Verona"/>
          <w:b/>
          <w:sz w:val="40"/>
          <w:szCs w:val="40"/>
        </w:rPr>
        <w:t>Johannes Boson</w:t>
      </w:r>
      <w:r w:rsidR="00691D58" w:rsidRPr="00574B17">
        <w:rPr>
          <w:rFonts w:ascii="Verona" w:hAnsi="Verona"/>
          <w:b/>
          <w:sz w:val="40"/>
          <w:szCs w:val="40"/>
        </w:rPr>
        <w:t xml:space="preserve"> </w:t>
      </w:r>
      <w:r w:rsidR="00C02ABD" w:rsidRPr="00574B17">
        <w:rPr>
          <w:rFonts w:ascii="Verona" w:hAnsi="Verona"/>
          <w:b/>
          <w:sz w:val="40"/>
          <w:szCs w:val="40"/>
        </w:rPr>
        <w:t xml:space="preserve">ny </w:t>
      </w:r>
      <w:r w:rsidRPr="00574B17">
        <w:rPr>
          <w:rFonts w:ascii="Verona" w:hAnsi="Verona"/>
          <w:b/>
          <w:sz w:val="40"/>
          <w:szCs w:val="40"/>
        </w:rPr>
        <w:t>försäljnings</w:t>
      </w:r>
      <w:r w:rsidR="001A7B59" w:rsidRPr="00574B17">
        <w:rPr>
          <w:rFonts w:ascii="Verona" w:hAnsi="Verona"/>
          <w:b/>
          <w:sz w:val="40"/>
          <w:szCs w:val="40"/>
        </w:rPr>
        <w:t>direktör</w:t>
      </w:r>
      <w:r w:rsidR="00580B3A">
        <w:rPr>
          <w:rFonts w:ascii="Verona" w:hAnsi="Verona"/>
          <w:b/>
          <w:sz w:val="40"/>
          <w:szCs w:val="40"/>
        </w:rPr>
        <w:t xml:space="preserve"> </w:t>
      </w:r>
      <w:r w:rsidR="00C02ABD" w:rsidRPr="00574B17">
        <w:rPr>
          <w:rFonts w:ascii="Verona" w:hAnsi="Verona"/>
          <w:b/>
          <w:sz w:val="40"/>
          <w:szCs w:val="40"/>
        </w:rPr>
        <w:t>på 3</w:t>
      </w:r>
    </w:p>
    <w:p w:rsidR="008976FA" w:rsidRPr="00574B17" w:rsidRDefault="008976FA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D72994" w:rsidRPr="00D72994" w:rsidRDefault="00574B17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  <w:b/>
        </w:rPr>
        <w:t>Johannes Boson</w:t>
      </w:r>
      <w:r w:rsidR="00325FED">
        <w:rPr>
          <w:rFonts w:ascii="Modena Condensed Regular" w:hAnsi="Modena Condensed Regular"/>
          <w:b/>
        </w:rPr>
        <w:t xml:space="preserve"> har </w:t>
      </w:r>
      <w:r w:rsidR="00631414">
        <w:rPr>
          <w:rFonts w:ascii="Modena Condensed Regular" w:hAnsi="Modena Condensed Regular"/>
          <w:b/>
        </w:rPr>
        <w:t>utsetts till ny</w:t>
      </w:r>
      <w:r w:rsidR="00325FED">
        <w:rPr>
          <w:rFonts w:ascii="Modena Condensed Regular" w:hAnsi="Modena Condensed Regular"/>
          <w:b/>
        </w:rPr>
        <w:t xml:space="preserve"> </w:t>
      </w:r>
      <w:r>
        <w:rPr>
          <w:rFonts w:ascii="Modena Condensed Regular" w:hAnsi="Modena Condensed Regular"/>
          <w:b/>
        </w:rPr>
        <w:t>försäljnings</w:t>
      </w:r>
      <w:r w:rsidR="00325FED">
        <w:rPr>
          <w:rFonts w:ascii="Modena Condensed Regular" w:hAnsi="Modena Condensed Regular"/>
          <w:b/>
        </w:rPr>
        <w:t xml:space="preserve">direktör </w:t>
      </w:r>
      <w:r>
        <w:rPr>
          <w:rFonts w:ascii="Modena Condensed Regular" w:hAnsi="Modena Condensed Regular"/>
          <w:b/>
        </w:rPr>
        <w:t>på mobiloperatören 3. Ha</w:t>
      </w:r>
      <w:r w:rsidR="00C02ABD">
        <w:rPr>
          <w:rFonts w:ascii="Modena Condensed Regular" w:hAnsi="Modena Condensed Regular"/>
          <w:b/>
        </w:rPr>
        <w:t xml:space="preserve">n kommer att ingå i ledningsgruppen och rapportera till </w:t>
      </w:r>
      <w:r w:rsidR="00A03A2F">
        <w:rPr>
          <w:rFonts w:ascii="Modena Condensed Regular" w:hAnsi="Modena Condensed Regular"/>
          <w:b/>
        </w:rPr>
        <w:t>VD Nicholas Högberg</w:t>
      </w:r>
      <w:r w:rsidR="00F32420">
        <w:rPr>
          <w:rFonts w:ascii="Modena Condensed Regular" w:hAnsi="Modena Condensed Regular"/>
          <w:b/>
        </w:rPr>
        <w:t>.</w:t>
      </w:r>
    </w:p>
    <w:p w:rsidR="00202B89" w:rsidRDefault="00202B89" w:rsidP="00091ED9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47381E" w:rsidRDefault="00B26DA8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Johannes Boson</w:t>
      </w:r>
      <w:r w:rsidR="00574B17">
        <w:rPr>
          <w:rFonts w:ascii="Modena Condensed Regular" w:hAnsi="Modena Condensed Regular"/>
        </w:rPr>
        <w:t xml:space="preserve"> kommer närmast från E.On där han varit försäljningsdirektör för privat och SME.  </w:t>
      </w:r>
      <w:r w:rsidR="00631414">
        <w:rPr>
          <w:rFonts w:ascii="Modena Condensed Regular" w:hAnsi="Modena Condensed Regular"/>
        </w:rPr>
        <w:t xml:space="preserve">Innan dess har </w:t>
      </w:r>
      <w:r w:rsidR="00574B17">
        <w:rPr>
          <w:rFonts w:ascii="Modena Condensed Regular" w:hAnsi="Modena Condensed Regular"/>
        </w:rPr>
        <w:t>Johannes</w:t>
      </w:r>
      <w:r w:rsidR="00631414">
        <w:rPr>
          <w:rFonts w:ascii="Modena Condensed Regular" w:hAnsi="Modena Condensed Regular"/>
        </w:rPr>
        <w:t xml:space="preserve"> arbetat på</w:t>
      </w:r>
      <w:r w:rsidR="00574B17">
        <w:rPr>
          <w:rFonts w:ascii="Modena Condensed Regular" w:hAnsi="Modena Condensed Regular"/>
        </w:rPr>
        <w:t xml:space="preserve"> e</w:t>
      </w:r>
      <w:r w:rsidR="00276BDF">
        <w:rPr>
          <w:rFonts w:ascii="Modena Condensed Regular" w:hAnsi="Modena Condensed Regular"/>
        </w:rPr>
        <w:t>n rad olika positioner inom T</w:t>
      </w:r>
      <w:r w:rsidR="00574B17">
        <w:rPr>
          <w:rFonts w:ascii="Modena Condensed Regular" w:hAnsi="Modena Condensed Regular"/>
        </w:rPr>
        <w:t xml:space="preserve">ele2 i Sverige och Ungern, </w:t>
      </w:r>
      <w:r w:rsidR="00276BDF">
        <w:rPr>
          <w:rFonts w:ascii="Modena Condensed Regular" w:hAnsi="Modena Condensed Regular"/>
        </w:rPr>
        <w:t>bland annat som VD för Optimal T</w:t>
      </w:r>
      <w:r w:rsidR="00574B17">
        <w:rPr>
          <w:rFonts w:ascii="Modena Condensed Regular" w:hAnsi="Modena Condensed Regular"/>
        </w:rPr>
        <w:t>elecom och varumärkena Tango och Parlino. H</w:t>
      </w:r>
      <w:r w:rsidR="00276BDF">
        <w:rPr>
          <w:rFonts w:ascii="Modena Condensed Regular" w:hAnsi="Modena Condensed Regular"/>
        </w:rPr>
        <w:t>an har oc</w:t>
      </w:r>
      <w:r w:rsidR="00574B17">
        <w:rPr>
          <w:rFonts w:ascii="Modena Condensed Regular" w:hAnsi="Modena Condensed Regular"/>
        </w:rPr>
        <w:t>kså arbetat på Ericsson och har en ingenjörsexamen från Lunds Tekniska Högskola</w:t>
      </w:r>
      <w:r w:rsidR="00631414">
        <w:rPr>
          <w:rFonts w:ascii="Modena Condensed Regular" w:hAnsi="Modena Condensed Regular"/>
        </w:rPr>
        <w:t xml:space="preserve">. </w:t>
      </w:r>
    </w:p>
    <w:p w:rsidR="00325FED" w:rsidRDefault="00325FED" w:rsidP="00D72994">
      <w:pPr>
        <w:rPr>
          <w:rFonts w:ascii="Modena Condensed Regular" w:hAnsi="Modena Condensed Regular"/>
        </w:rPr>
      </w:pPr>
    </w:p>
    <w:p w:rsidR="00F32420" w:rsidRDefault="00296D6D" w:rsidP="00E46B35">
      <w:pPr>
        <w:numPr>
          <w:ilvl w:val="0"/>
          <w:numId w:val="33"/>
        </w:num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Vi är väldigt glada att </w:t>
      </w:r>
      <w:r w:rsidR="00574B17">
        <w:rPr>
          <w:rFonts w:ascii="Modena Condensed Regular" w:hAnsi="Modena Condensed Regular"/>
        </w:rPr>
        <w:t>Johannes har accepterat att ta över ansvaret för vår svenska säljorganisation. Vi är vinnaren på den svenska telemarknaden och har 27 kvartal</w:t>
      </w:r>
      <w:r w:rsidR="00F2344C">
        <w:rPr>
          <w:rFonts w:ascii="Modena Condensed Regular" w:hAnsi="Modena Condensed Regular"/>
        </w:rPr>
        <w:t xml:space="preserve"> av obruten tillväxt bakom oss och </w:t>
      </w:r>
      <w:r w:rsidR="00574B17">
        <w:rPr>
          <w:rFonts w:ascii="Modena Condensed Regular" w:hAnsi="Modena Condensed Regular"/>
        </w:rPr>
        <w:t>jag känner att Johannes är helt rätt för att</w:t>
      </w:r>
      <w:r w:rsidR="00276BDF">
        <w:rPr>
          <w:rFonts w:ascii="Modena Condensed Regular" w:hAnsi="Modena Condensed Regular"/>
        </w:rPr>
        <w:t xml:space="preserve"> ta vår fantastiska säljorganisation vidare till en ny nivå, säger Nicholas Högberg</w:t>
      </w:r>
      <w:r>
        <w:rPr>
          <w:rFonts w:ascii="Modena Condensed Regular" w:hAnsi="Modena Condensed Regular"/>
        </w:rPr>
        <w:t xml:space="preserve">, </w:t>
      </w:r>
      <w:r w:rsidR="0047381E">
        <w:rPr>
          <w:rFonts w:ascii="Modena Condensed Regular" w:hAnsi="Modena Condensed Regular"/>
        </w:rPr>
        <w:t>VD på 3 Sverige.</w:t>
      </w:r>
    </w:p>
    <w:p w:rsidR="00E46B35" w:rsidRPr="00D72994" w:rsidRDefault="00E46B35" w:rsidP="00D72994">
      <w:pPr>
        <w:rPr>
          <w:rFonts w:ascii="Modena Condensed Regular" w:hAnsi="Modena Condensed Regular"/>
        </w:rPr>
      </w:pPr>
    </w:p>
    <w:p w:rsidR="00D72994" w:rsidRPr="00D72994" w:rsidRDefault="00276BDF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Johannes Boson</w:t>
      </w:r>
      <w:r w:rsidR="00631414">
        <w:rPr>
          <w:rFonts w:ascii="Modena Condensed Regular" w:hAnsi="Modena Condensed Regular"/>
        </w:rPr>
        <w:t xml:space="preserve"> tillträder </w:t>
      </w:r>
      <w:r w:rsidR="00B26DA8" w:rsidRPr="00B26DA8">
        <w:rPr>
          <w:rFonts w:ascii="Modena Condensed Regular" w:hAnsi="Modena Condensed Regular"/>
        </w:rPr>
        <w:t>1 februari</w:t>
      </w:r>
      <w:r w:rsidR="00631414" w:rsidRPr="00B26DA8">
        <w:rPr>
          <w:rFonts w:ascii="Modena Condensed Regular" w:hAnsi="Modena Condensed Regular"/>
        </w:rPr>
        <w:t>.</w:t>
      </w:r>
      <w:r>
        <w:rPr>
          <w:rFonts w:ascii="Modena Condensed Regular" w:hAnsi="Modena Condensed Regular"/>
        </w:rPr>
        <w:t xml:space="preserve"> Ha</w:t>
      </w:r>
      <w:r w:rsidR="00631414">
        <w:rPr>
          <w:rFonts w:ascii="Modena Condensed Regular" w:hAnsi="Modena Condensed Regular"/>
        </w:rPr>
        <w:t xml:space="preserve">n efterträder </w:t>
      </w:r>
      <w:r>
        <w:rPr>
          <w:rFonts w:ascii="Modena Condensed Regular" w:hAnsi="Modena Condensed Regular"/>
        </w:rPr>
        <w:t>Nicholas Högberg som lämnar rollen som svensk försäljningsdirektör för att fokusera på arbetet som VD för 3 Sverige.</w:t>
      </w:r>
    </w:p>
    <w:p w:rsidR="004F5703" w:rsidRPr="004F5703" w:rsidRDefault="004F5703" w:rsidP="00565703">
      <w:pPr>
        <w:spacing w:line="360" w:lineRule="auto"/>
        <w:rPr>
          <w:rFonts w:ascii="Modena Condensed Regular" w:hAnsi="Modena Condensed Regular" w:cs="Modena Condensed Regular"/>
          <w:bCs/>
          <w:sz w:val="22"/>
          <w:szCs w:val="22"/>
        </w:rPr>
      </w:pPr>
    </w:p>
    <w:p w:rsidR="00565703" w:rsidRPr="0065054D" w:rsidRDefault="00565703" w:rsidP="00565703">
      <w:pPr>
        <w:spacing w:line="360" w:lineRule="auto"/>
        <w:rPr>
          <w:rFonts w:ascii="Modena Condensed Regular" w:hAnsi="Modena Condensed Regular" w:cs="Modena Condensed Regular"/>
          <w:bCs/>
          <w:i/>
          <w:sz w:val="20"/>
          <w:szCs w:val="20"/>
        </w:rPr>
      </w:pPr>
      <w:r w:rsidRPr="003C1713">
        <w:rPr>
          <w:rFonts w:ascii="Modena Condensed Regular" w:hAnsi="Modena Condensed Regular" w:cs="Arial"/>
          <w:b/>
          <w:sz w:val="22"/>
          <w:szCs w:val="22"/>
        </w:rPr>
        <w:t>Mobilbilder:</w:t>
      </w:r>
    </w:p>
    <w:p w:rsidR="00565703" w:rsidRPr="00034C1F" w:rsidRDefault="00565703" w:rsidP="00E648C2">
      <w:pPr>
        <w:spacing w:line="360" w:lineRule="auto"/>
        <w:rPr>
          <w:rFonts w:ascii="Modena Condensed Regular" w:hAnsi="Modena Condensed Regular" w:cs="Courier New"/>
          <w:sz w:val="22"/>
          <w:szCs w:val="22"/>
          <w:lang w:eastAsia="en-US"/>
        </w:rPr>
      </w:pPr>
      <w:r w:rsidRPr="003C1713">
        <w:rPr>
          <w:rFonts w:ascii="Modena Condensed Regular" w:hAnsi="Modena Condensed Regular" w:cs="Arial"/>
          <w:sz w:val="22"/>
          <w:szCs w:val="22"/>
        </w:rPr>
        <w:t xml:space="preserve">Nedladdningsbara bilder finns på </w:t>
      </w:r>
      <w:hyperlink r:id="rId7" w:history="1">
        <w:r w:rsidR="00034C1F" w:rsidRPr="00B9452F">
          <w:rPr>
            <w:rStyle w:val="Hyperlink"/>
            <w:rFonts w:ascii="Modena Condensed Regular" w:hAnsi="Modena Condensed Regular" w:cs="Arial"/>
            <w:sz w:val="22"/>
            <w:szCs w:val="22"/>
          </w:rPr>
          <w:t>http://www.flickr.com/photos/3bilder/</w:t>
        </w:r>
      </w:hyperlink>
      <w:r w:rsidR="00034C1F">
        <w:rPr>
          <w:rFonts w:ascii="Modena Condensed Regular" w:hAnsi="Modena Condensed Regular" w:cs="Arial"/>
          <w:sz w:val="22"/>
          <w:szCs w:val="22"/>
        </w:rPr>
        <w:t xml:space="preserve"> 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AD56A5">
        <w:tc>
          <w:tcPr>
            <w:tcW w:w="4038" w:type="dxa"/>
          </w:tcPr>
          <w:p w:rsidR="00091ED9" w:rsidRPr="0047381E" w:rsidRDefault="0047381E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47381E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Nicholas Högberg, V</w:t>
            </w:r>
            <w:r w:rsidR="00325FED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D</w:t>
            </w:r>
            <w:r w:rsidRPr="0047381E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, 3 Sverige</w:t>
            </w:r>
          </w:p>
          <w:p w:rsidR="00091ED9" w:rsidRPr="0047381E" w:rsidRDefault="0047381E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</w:pPr>
            <w:r w:rsidRPr="0047381E">
              <w:rPr>
                <w:rFonts w:ascii="Modena Condensed Regular" w:hAnsi="Modena Condensed Regular" w:cs="Modena Condensed Regular"/>
                <w:bCs/>
                <w:sz w:val="20"/>
                <w:szCs w:val="20"/>
              </w:rPr>
              <w:t>Mobil: +46 (0)735-33 7190</w:t>
            </w:r>
          </w:p>
          <w:p w:rsidR="00091ED9" w:rsidRPr="00533B34" w:rsidRDefault="00091ED9" w:rsidP="0047381E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47381E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nicholas.hogberg@tre.se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AD56A5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  <w:lang w:val="en-US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3699D">
        <w:rPr>
          <w:rFonts w:ascii="Modena Condensed Regular" w:hAnsi="Modena Condensed Regular"/>
          <w:sz w:val="20"/>
          <w:szCs w:val="20"/>
        </w:rPr>
        <w:t>och mediatjänster med drygt 19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33699D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3 Skandinavien har även en licens att driva 3G-nät i Norge.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C00" w:rsidRDefault="000C2C00">
      <w:r>
        <w:t>AG</w:t>
      </w:r>
    </w:p>
  </w:endnote>
  <w:endnote w:type="continuationSeparator" w:id="0">
    <w:p w:rsidR="000C2C00" w:rsidRDefault="000C2C0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dena Condensed Regular">
    <w:altName w:val="Segoe Script"/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altName w:val="Nyala"/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2157D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2157D7">
      <w:rPr>
        <w:rStyle w:val="PageNumber"/>
        <w:rFonts w:ascii="Trebuchet MS" w:hAnsi="Trebuchet MS"/>
        <w:sz w:val="18"/>
        <w:szCs w:val="18"/>
      </w:rPr>
      <w:fldChar w:fldCharType="separate"/>
    </w:r>
    <w:r w:rsidR="002D5523">
      <w:rPr>
        <w:rStyle w:val="PageNumber"/>
        <w:rFonts w:ascii="Trebuchet MS" w:hAnsi="Trebuchet MS"/>
        <w:noProof/>
        <w:sz w:val="18"/>
        <w:szCs w:val="18"/>
      </w:rPr>
      <w:t>1</w:t>
    </w:r>
    <w:r w:rsidR="002157D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2157D7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2157D7">
      <w:rPr>
        <w:rStyle w:val="PageNumber"/>
        <w:rFonts w:ascii="Trebuchet MS" w:hAnsi="Trebuchet MS"/>
        <w:sz w:val="18"/>
        <w:szCs w:val="18"/>
      </w:rPr>
      <w:fldChar w:fldCharType="separate"/>
    </w:r>
    <w:r w:rsidR="002D5523">
      <w:rPr>
        <w:rStyle w:val="PageNumber"/>
        <w:rFonts w:ascii="Trebuchet MS" w:hAnsi="Trebuchet MS"/>
        <w:noProof/>
        <w:sz w:val="18"/>
        <w:szCs w:val="18"/>
      </w:rPr>
      <w:t>1</w:t>
    </w:r>
    <w:r w:rsidR="002157D7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C00" w:rsidRDefault="000C2C00">
      <w:r>
        <w:t>da</w:t>
      </w:r>
    </w:p>
  </w:footnote>
  <w:footnote w:type="continuationSeparator" w:id="0">
    <w:p w:rsidR="000C2C00" w:rsidRDefault="000C2C00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A03A2F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03A2F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2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2"/>
  </w:num>
  <w:num w:numId="15">
    <w:abstractNumId w:val="13"/>
  </w:num>
  <w:num w:numId="16">
    <w:abstractNumId w:val="26"/>
  </w:num>
  <w:num w:numId="17">
    <w:abstractNumId w:val="32"/>
  </w:num>
  <w:num w:numId="18">
    <w:abstractNumId w:val="21"/>
  </w:num>
  <w:num w:numId="19">
    <w:abstractNumId w:val="24"/>
  </w:num>
  <w:num w:numId="20">
    <w:abstractNumId w:val="23"/>
  </w:num>
  <w:num w:numId="21">
    <w:abstractNumId w:val="22"/>
  </w:num>
  <w:num w:numId="22">
    <w:abstractNumId w:val="16"/>
  </w:num>
  <w:num w:numId="23">
    <w:abstractNumId w:val="15"/>
  </w:num>
  <w:num w:numId="24">
    <w:abstractNumId w:val="11"/>
  </w:num>
  <w:num w:numId="25">
    <w:abstractNumId w:val="27"/>
  </w:num>
  <w:num w:numId="26">
    <w:abstractNumId w:val="31"/>
  </w:num>
  <w:num w:numId="27">
    <w:abstractNumId w:val="17"/>
  </w:num>
  <w:num w:numId="28">
    <w:abstractNumId w:val="10"/>
  </w:num>
  <w:num w:numId="29">
    <w:abstractNumId w:val="14"/>
  </w:num>
  <w:num w:numId="30">
    <w:abstractNumId w:val="19"/>
  </w:num>
  <w:num w:numId="31">
    <w:abstractNumId w:val="25"/>
  </w:num>
  <w:num w:numId="32">
    <w:abstractNumId w:val="28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04C3"/>
    <w:rsid w:val="000022A5"/>
    <w:rsid w:val="0001119E"/>
    <w:rsid w:val="00011D7E"/>
    <w:rsid w:val="0001525B"/>
    <w:rsid w:val="000257E6"/>
    <w:rsid w:val="00033085"/>
    <w:rsid w:val="000330D7"/>
    <w:rsid w:val="000343C2"/>
    <w:rsid w:val="00034C1F"/>
    <w:rsid w:val="00040BB1"/>
    <w:rsid w:val="00050B4F"/>
    <w:rsid w:val="00051159"/>
    <w:rsid w:val="00067CD7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5637"/>
    <w:rsid w:val="000C1333"/>
    <w:rsid w:val="000C2C00"/>
    <w:rsid w:val="000C30DC"/>
    <w:rsid w:val="000C3B37"/>
    <w:rsid w:val="000C7B6C"/>
    <w:rsid w:val="000D2CA1"/>
    <w:rsid w:val="000E22C0"/>
    <w:rsid w:val="000E3335"/>
    <w:rsid w:val="000E36B2"/>
    <w:rsid w:val="000E4ECA"/>
    <w:rsid w:val="000E59BC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41761"/>
    <w:rsid w:val="00144FF6"/>
    <w:rsid w:val="001500ED"/>
    <w:rsid w:val="00164036"/>
    <w:rsid w:val="0016469A"/>
    <w:rsid w:val="00166148"/>
    <w:rsid w:val="00166D80"/>
    <w:rsid w:val="0017024A"/>
    <w:rsid w:val="00170713"/>
    <w:rsid w:val="00182C8F"/>
    <w:rsid w:val="0018431D"/>
    <w:rsid w:val="001907C8"/>
    <w:rsid w:val="001965EB"/>
    <w:rsid w:val="00196D00"/>
    <w:rsid w:val="00197594"/>
    <w:rsid w:val="001A30D4"/>
    <w:rsid w:val="001A7B59"/>
    <w:rsid w:val="001C184A"/>
    <w:rsid w:val="001D652E"/>
    <w:rsid w:val="001E0FA4"/>
    <w:rsid w:val="001E1864"/>
    <w:rsid w:val="001E5380"/>
    <w:rsid w:val="001F6608"/>
    <w:rsid w:val="001F7457"/>
    <w:rsid w:val="00202B89"/>
    <w:rsid w:val="00215107"/>
    <w:rsid w:val="002157D7"/>
    <w:rsid w:val="002176CC"/>
    <w:rsid w:val="00221420"/>
    <w:rsid w:val="00224C07"/>
    <w:rsid w:val="00226D46"/>
    <w:rsid w:val="00236558"/>
    <w:rsid w:val="00240651"/>
    <w:rsid w:val="00242FA1"/>
    <w:rsid w:val="00255212"/>
    <w:rsid w:val="00256D13"/>
    <w:rsid w:val="0026471D"/>
    <w:rsid w:val="00267A3C"/>
    <w:rsid w:val="00276BDF"/>
    <w:rsid w:val="00282D02"/>
    <w:rsid w:val="00284762"/>
    <w:rsid w:val="00293F54"/>
    <w:rsid w:val="00296C96"/>
    <w:rsid w:val="00296D6D"/>
    <w:rsid w:val="002A2A02"/>
    <w:rsid w:val="002A4050"/>
    <w:rsid w:val="002C3B68"/>
    <w:rsid w:val="002C474C"/>
    <w:rsid w:val="002C79E5"/>
    <w:rsid w:val="002D2B36"/>
    <w:rsid w:val="002D5523"/>
    <w:rsid w:val="002F03E6"/>
    <w:rsid w:val="002F0917"/>
    <w:rsid w:val="002F1040"/>
    <w:rsid w:val="002F1FA4"/>
    <w:rsid w:val="003000ED"/>
    <w:rsid w:val="00305266"/>
    <w:rsid w:val="003063A3"/>
    <w:rsid w:val="00307993"/>
    <w:rsid w:val="00310193"/>
    <w:rsid w:val="00310E55"/>
    <w:rsid w:val="00315D88"/>
    <w:rsid w:val="003164E1"/>
    <w:rsid w:val="00325FED"/>
    <w:rsid w:val="003303A0"/>
    <w:rsid w:val="003306A2"/>
    <w:rsid w:val="0033699D"/>
    <w:rsid w:val="003371C5"/>
    <w:rsid w:val="00340C66"/>
    <w:rsid w:val="003425C3"/>
    <w:rsid w:val="003426DE"/>
    <w:rsid w:val="00342F55"/>
    <w:rsid w:val="00343354"/>
    <w:rsid w:val="003434E1"/>
    <w:rsid w:val="0034432B"/>
    <w:rsid w:val="00347BF2"/>
    <w:rsid w:val="00354EA6"/>
    <w:rsid w:val="0036591C"/>
    <w:rsid w:val="00367EC3"/>
    <w:rsid w:val="00377AD6"/>
    <w:rsid w:val="00391E91"/>
    <w:rsid w:val="00396C9A"/>
    <w:rsid w:val="00397151"/>
    <w:rsid w:val="00397F61"/>
    <w:rsid w:val="003A5693"/>
    <w:rsid w:val="003A7E52"/>
    <w:rsid w:val="003B39AD"/>
    <w:rsid w:val="003B58BF"/>
    <w:rsid w:val="003B702A"/>
    <w:rsid w:val="003C1713"/>
    <w:rsid w:val="003C2E93"/>
    <w:rsid w:val="003C68DD"/>
    <w:rsid w:val="003D1E02"/>
    <w:rsid w:val="003D2700"/>
    <w:rsid w:val="003D47AF"/>
    <w:rsid w:val="003F0B4A"/>
    <w:rsid w:val="003F40AB"/>
    <w:rsid w:val="00403E20"/>
    <w:rsid w:val="00405903"/>
    <w:rsid w:val="0041300B"/>
    <w:rsid w:val="00413F1F"/>
    <w:rsid w:val="00416D28"/>
    <w:rsid w:val="004173DB"/>
    <w:rsid w:val="004376C2"/>
    <w:rsid w:val="004535FE"/>
    <w:rsid w:val="00453E53"/>
    <w:rsid w:val="00463CCC"/>
    <w:rsid w:val="0047381E"/>
    <w:rsid w:val="004762B1"/>
    <w:rsid w:val="00477530"/>
    <w:rsid w:val="00492888"/>
    <w:rsid w:val="0049422F"/>
    <w:rsid w:val="004A2971"/>
    <w:rsid w:val="004B72BA"/>
    <w:rsid w:val="004B7502"/>
    <w:rsid w:val="004C043B"/>
    <w:rsid w:val="004C31FB"/>
    <w:rsid w:val="004C570E"/>
    <w:rsid w:val="004E13E3"/>
    <w:rsid w:val="004E30EF"/>
    <w:rsid w:val="004F12C4"/>
    <w:rsid w:val="004F5703"/>
    <w:rsid w:val="004F75A3"/>
    <w:rsid w:val="0050045B"/>
    <w:rsid w:val="00501612"/>
    <w:rsid w:val="00503637"/>
    <w:rsid w:val="005045F4"/>
    <w:rsid w:val="005315AD"/>
    <w:rsid w:val="00533B34"/>
    <w:rsid w:val="00536B65"/>
    <w:rsid w:val="00543BA3"/>
    <w:rsid w:val="00565703"/>
    <w:rsid w:val="005735DC"/>
    <w:rsid w:val="00574B17"/>
    <w:rsid w:val="00577329"/>
    <w:rsid w:val="00580B3A"/>
    <w:rsid w:val="00581F41"/>
    <w:rsid w:val="00582909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C7044"/>
    <w:rsid w:val="005E248F"/>
    <w:rsid w:val="005E2D68"/>
    <w:rsid w:val="005F43AF"/>
    <w:rsid w:val="005F6709"/>
    <w:rsid w:val="00600072"/>
    <w:rsid w:val="0061183F"/>
    <w:rsid w:val="006135DA"/>
    <w:rsid w:val="006160DD"/>
    <w:rsid w:val="00620325"/>
    <w:rsid w:val="0062160F"/>
    <w:rsid w:val="00631414"/>
    <w:rsid w:val="00631843"/>
    <w:rsid w:val="00633AC9"/>
    <w:rsid w:val="00635DDA"/>
    <w:rsid w:val="006408DF"/>
    <w:rsid w:val="0064585E"/>
    <w:rsid w:val="0065054D"/>
    <w:rsid w:val="0065135A"/>
    <w:rsid w:val="006518F3"/>
    <w:rsid w:val="0065279A"/>
    <w:rsid w:val="0066105E"/>
    <w:rsid w:val="0067180A"/>
    <w:rsid w:val="00675920"/>
    <w:rsid w:val="00690814"/>
    <w:rsid w:val="00691D58"/>
    <w:rsid w:val="006971C8"/>
    <w:rsid w:val="006A2D84"/>
    <w:rsid w:val="006A7A5B"/>
    <w:rsid w:val="006B18F2"/>
    <w:rsid w:val="006C418D"/>
    <w:rsid w:val="006C65A4"/>
    <w:rsid w:val="006D11A9"/>
    <w:rsid w:val="006D6BB2"/>
    <w:rsid w:val="006F50B7"/>
    <w:rsid w:val="006F6901"/>
    <w:rsid w:val="00702FEB"/>
    <w:rsid w:val="00711624"/>
    <w:rsid w:val="00716513"/>
    <w:rsid w:val="0072241E"/>
    <w:rsid w:val="0072286F"/>
    <w:rsid w:val="0072639A"/>
    <w:rsid w:val="007275A7"/>
    <w:rsid w:val="00740DB5"/>
    <w:rsid w:val="007412A1"/>
    <w:rsid w:val="007425E4"/>
    <w:rsid w:val="0074328C"/>
    <w:rsid w:val="0075209F"/>
    <w:rsid w:val="0075359A"/>
    <w:rsid w:val="00753732"/>
    <w:rsid w:val="007544A9"/>
    <w:rsid w:val="00754EC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A13BD"/>
    <w:rsid w:val="007A7474"/>
    <w:rsid w:val="007C4BBA"/>
    <w:rsid w:val="007D1E87"/>
    <w:rsid w:val="007D4AA2"/>
    <w:rsid w:val="007D6E70"/>
    <w:rsid w:val="007E7D7A"/>
    <w:rsid w:val="007F0BB1"/>
    <w:rsid w:val="007F50D9"/>
    <w:rsid w:val="007F5E57"/>
    <w:rsid w:val="008110AF"/>
    <w:rsid w:val="008249D8"/>
    <w:rsid w:val="00827E79"/>
    <w:rsid w:val="00833E2C"/>
    <w:rsid w:val="00834ABC"/>
    <w:rsid w:val="0083602A"/>
    <w:rsid w:val="0083787C"/>
    <w:rsid w:val="00851C4B"/>
    <w:rsid w:val="00874841"/>
    <w:rsid w:val="00876581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B3DB7"/>
    <w:rsid w:val="008B46FB"/>
    <w:rsid w:val="008B7D90"/>
    <w:rsid w:val="008C23D3"/>
    <w:rsid w:val="008C3479"/>
    <w:rsid w:val="008C4F5D"/>
    <w:rsid w:val="008D31DC"/>
    <w:rsid w:val="008E03E3"/>
    <w:rsid w:val="008E5E61"/>
    <w:rsid w:val="008F0DB7"/>
    <w:rsid w:val="008F34C3"/>
    <w:rsid w:val="008F3A92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6FFB"/>
    <w:rsid w:val="00937A9B"/>
    <w:rsid w:val="00946723"/>
    <w:rsid w:val="00946AE3"/>
    <w:rsid w:val="00950C00"/>
    <w:rsid w:val="00952394"/>
    <w:rsid w:val="00957907"/>
    <w:rsid w:val="0096445C"/>
    <w:rsid w:val="009729D5"/>
    <w:rsid w:val="009754AE"/>
    <w:rsid w:val="00976497"/>
    <w:rsid w:val="009850CD"/>
    <w:rsid w:val="00991858"/>
    <w:rsid w:val="009A0EEE"/>
    <w:rsid w:val="009B5366"/>
    <w:rsid w:val="009D43B5"/>
    <w:rsid w:val="009D565F"/>
    <w:rsid w:val="009D65BF"/>
    <w:rsid w:val="009E0CC8"/>
    <w:rsid w:val="009F07C6"/>
    <w:rsid w:val="009F1B27"/>
    <w:rsid w:val="00A039B0"/>
    <w:rsid w:val="00A03A2F"/>
    <w:rsid w:val="00A05ADA"/>
    <w:rsid w:val="00A0613F"/>
    <w:rsid w:val="00A156A5"/>
    <w:rsid w:val="00A15D44"/>
    <w:rsid w:val="00A23C8D"/>
    <w:rsid w:val="00A26D38"/>
    <w:rsid w:val="00A373CD"/>
    <w:rsid w:val="00A40EA0"/>
    <w:rsid w:val="00A434FF"/>
    <w:rsid w:val="00A43A4C"/>
    <w:rsid w:val="00A50761"/>
    <w:rsid w:val="00A638C4"/>
    <w:rsid w:val="00A639D2"/>
    <w:rsid w:val="00A63C30"/>
    <w:rsid w:val="00A64966"/>
    <w:rsid w:val="00A754D8"/>
    <w:rsid w:val="00A77DBD"/>
    <w:rsid w:val="00A81620"/>
    <w:rsid w:val="00A82555"/>
    <w:rsid w:val="00A92389"/>
    <w:rsid w:val="00A93C43"/>
    <w:rsid w:val="00A959D1"/>
    <w:rsid w:val="00AA1B6E"/>
    <w:rsid w:val="00AA56A7"/>
    <w:rsid w:val="00AA7FC2"/>
    <w:rsid w:val="00AB0B3B"/>
    <w:rsid w:val="00AB6C77"/>
    <w:rsid w:val="00AD53BF"/>
    <w:rsid w:val="00AD56A5"/>
    <w:rsid w:val="00AD67B3"/>
    <w:rsid w:val="00AE1D9D"/>
    <w:rsid w:val="00AE23DE"/>
    <w:rsid w:val="00AE5554"/>
    <w:rsid w:val="00AF69BE"/>
    <w:rsid w:val="00B03046"/>
    <w:rsid w:val="00B03532"/>
    <w:rsid w:val="00B11D71"/>
    <w:rsid w:val="00B24F35"/>
    <w:rsid w:val="00B26DA8"/>
    <w:rsid w:val="00B3090D"/>
    <w:rsid w:val="00B334FE"/>
    <w:rsid w:val="00B33DD3"/>
    <w:rsid w:val="00B35FE4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B0360"/>
    <w:rsid w:val="00BB38FB"/>
    <w:rsid w:val="00BB5420"/>
    <w:rsid w:val="00BC2DF0"/>
    <w:rsid w:val="00BC4855"/>
    <w:rsid w:val="00BD23E0"/>
    <w:rsid w:val="00BD3C4F"/>
    <w:rsid w:val="00BD4411"/>
    <w:rsid w:val="00BE1D5E"/>
    <w:rsid w:val="00BF1018"/>
    <w:rsid w:val="00BF759A"/>
    <w:rsid w:val="00C00C43"/>
    <w:rsid w:val="00C02274"/>
    <w:rsid w:val="00C02ABD"/>
    <w:rsid w:val="00C05952"/>
    <w:rsid w:val="00C06AE5"/>
    <w:rsid w:val="00C2207E"/>
    <w:rsid w:val="00C252A0"/>
    <w:rsid w:val="00C30DB3"/>
    <w:rsid w:val="00C31371"/>
    <w:rsid w:val="00C358DD"/>
    <w:rsid w:val="00C42B2D"/>
    <w:rsid w:val="00C5464D"/>
    <w:rsid w:val="00C559BA"/>
    <w:rsid w:val="00C606D3"/>
    <w:rsid w:val="00C63065"/>
    <w:rsid w:val="00C67CDD"/>
    <w:rsid w:val="00C767FC"/>
    <w:rsid w:val="00CA061E"/>
    <w:rsid w:val="00CC46EB"/>
    <w:rsid w:val="00CD7EC9"/>
    <w:rsid w:val="00CE193B"/>
    <w:rsid w:val="00CE4D3C"/>
    <w:rsid w:val="00D01193"/>
    <w:rsid w:val="00D0177F"/>
    <w:rsid w:val="00D06999"/>
    <w:rsid w:val="00D10C04"/>
    <w:rsid w:val="00D17DC4"/>
    <w:rsid w:val="00D43892"/>
    <w:rsid w:val="00D53F60"/>
    <w:rsid w:val="00D544C9"/>
    <w:rsid w:val="00D618F7"/>
    <w:rsid w:val="00D70281"/>
    <w:rsid w:val="00D70849"/>
    <w:rsid w:val="00D72994"/>
    <w:rsid w:val="00D76595"/>
    <w:rsid w:val="00D837B8"/>
    <w:rsid w:val="00D9682C"/>
    <w:rsid w:val="00DA16DC"/>
    <w:rsid w:val="00DA4015"/>
    <w:rsid w:val="00DA4C1E"/>
    <w:rsid w:val="00DB7C05"/>
    <w:rsid w:val="00DC561D"/>
    <w:rsid w:val="00DC7BFE"/>
    <w:rsid w:val="00DD7863"/>
    <w:rsid w:val="00DE6DAC"/>
    <w:rsid w:val="00DF02E0"/>
    <w:rsid w:val="00DF5680"/>
    <w:rsid w:val="00E00332"/>
    <w:rsid w:val="00E015D9"/>
    <w:rsid w:val="00E0178C"/>
    <w:rsid w:val="00E02F0A"/>
    <w:rsid w:val="00E06005"/>
    <w:rsid w:val="00E06A66"/>
    <w:rsid w:val="00E07E3B"/>
    <w:rsid w:val="00E11117"/>
    <w:rsid w:val="00E13050"/>
    <w:rsid w:val="00E21E44"/>
    <w:rsid w:val="00E2352D"/>
    <w:rsid w:val="00E3681F"/>
    <w:rsid w:val="00E46B35"/>
    <w:rsid w:val="00E478B0"/>
    <w:rsid w:val="00E47B7C"/>
    <w:rsid w:val="00E5383F"/>
    <w:rsid w:val="00E62E38"/>
    <w:rsid w:val="00E62E95"/>
    <w:rsid w:val="00E63238"/>
    <w:rsid w:val="00E63688"/>
    <w:rsid w:val="00E648C2"/>
    <w:rsid w:val="00E72359"/>
    <w:rsid w:val="00E734DA"/>
    <w:rsid w:val="00E8374B"/>
    <w:rsid w:val="00E86C1F"/>
    <w:rsid w:val="00E922C5"/>
    <w:rsid w:val="00E95783"/>
    <w:rsid w:val="00EA45BB"/>
    <w:rsid w:val="00EA4DC8"/>
    <w:rsid w:val="00EA5185"/>
    <w:rsid w:val="00EA7CDD"/>
    <w:rsid w:val="00EC355D"/>
    <w:rsid w:val="00EC6F23"/>
    <w:rsid w:val="00ED0A1F"/>
    <w:rsid w:val="00ED16E6"/>
    <w:rsid w:val="00ED1A23"/>
    <w:rsid w:val="00ED1BF9"/>
    <w:rsid w:val="00ED40F1"/>
    <w:rsid w:val="00ED7C62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6172"/>
    <w:rsid w:val="00F17598"/>
    <w:rsid w:val="00F2344C"/>
    <w:rsid w:val="00F32420"/>
    <w:rsid w:val="00F43AE2"/>
    <w:rsid w:val="00F47EF2"/>
    <w:rsid w:val="00F625FD"/>
    <w:rsid w:val="00F719EA"/>
    <w:rsid w:val="00F71A3E"/>
    <w:rsid w:val="00F81D35"/>
    <w:rsid w:val="00F83830"/>
    <w:rsid w:val="00F92F7F"/>
    <w:rsid w:val="00F97605"/>
    <w:rsid w:val="00FB020C"/>
    <w:rsid w:val="00FB1298"/>
    <w:rsid w:val="00FB3DE1"/>
    <w:rsid w:val="00FB447B"/>
    <w:rsid w:val="00FC1AD8"/>
    <w:rsid w:val="00FC2997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AE2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43AE2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3AE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43AE2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43A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3AE2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F43AE2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F43AE2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3bild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1893</CharactersWithSpaces>
  <SharedDoc>false</SharedDoc>
  <HLinks>
    <vt:vector size="18" baseType="variant">
      <vt:variant>
        <vt:i4>6684777</vt:i4>
      </vt:variant>
      <vt:variant>
        <vt:i4>6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3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http://www.flickr.com/photos/3bilder/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3</cp:revision>
  <cp:lastPrinted>2009-03-23T08:57:00Z</cp:lastPrinted>
  <dcterms:created xsi:type="dcterms:W3CDTF">2012-11-15T09:10:00Z</dcterms:created>
  <dcterms:modified xsi:type="dcterms:W3CDTF">2012-11-15T09:10:00Z</dcterms:modified>
</cp:coreProperties>
</file>