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B347A" w14:textId="77777777" w:rsidR="00ED4773" w:rsidRPr="00ED4773" w:rsidRDefault="00ED4773">
      <w:r>
        <w:t>VEGA præsenterer</w:t>
      </w:r>
    </w:p>
    <w:p w14:paraId="434927E1" w14:textId="77777777" w:rsidR="00FB23F0" w:rsidRDefault="00205DE2">
      <w:pPr>
        <w:rPr>
          <w:b/>
        </w:rPr>
      </w:pPr>
      <w:r>
        <w:rPr>
          <w:b/>
        </w:rPr>
        <w:t>Folk-poppet</w:t>
      </w:r>
      <w:r w:rsidR="00ED4773">
        <w:rPr>
          <w:b/>
        </w:rPr>
        <w:t xml:space="preserve"> køretur i sommerlandet med The Franklin Electric</w:t>
      </w:r>
    </w:p>
    <w:p w14:paraId="688BAA71" w14:textId="05A86C63" w:rsidR="00314080" w:rsidRPr="00FB23F0" w:rsidRDefault="00FB23F0">
      <w:pPr>
        <w:rPr>
          <w:i/>
        </w:rPr>
      </w:pPr>
      <w:bookmarkStart w:id="0" w:name="_GoBack"/>
      <w:r w:rsidRPr="00FB23F0">
        <w:rPr>
          <w:i/>
        </w:rPr>
        <w:t>Den 25. april</w:t>
      </w:r>
      <w:r w:rsidR="00020B3E">
        <w:rPr>
          <w:i/>
        </w:rPr>
        <w:t xml:space="preserve"> kan du opleve, hvordan </w:t>
      </w:r>
      <w:r w:rsidR="000A0731">
        <w:rPr>
          <w:i/>
        </w:rPr>
        <w:t xml:space="preserve">det canadiske </w:t>
      </w:r>
      <w:proofErr w:type="spellStart"/>
      <w:r w:rsidR="000A0731">
        <w:rPr>
          <w:i/>
        </w:rPr>
        <w:t>folk</w:t>
      </w:r>
      <w:r w:rsidRPr="00FB23F0">
        <w:rPr>
          <w:i/>
        </w:rPr>
        <w:t>pop</w:t>
      </w:r>
      <w:proofErr w:type="spellEnd"/>
      <w:r w:rsidR="00174E7F">
        <w:rPr>
          <w:i/>
        </w:rPr>
        <w:t>-</w:t>
      </w:r>
      <w:r w:rsidRPr="00FB23F0">
        <w:rPr>
          <w:i/>
        </w:rPr>
        <w:t>b</w:t>
      </w:r>
      <w:r w:rsidR="00020B3E">
        <w:rPr>
          <w:i/>
        </w:rPr>
        <w:t>and The Franklin Electric pakker</w:t>
      </w:r>
      <w:r w:rsidRPr="00FB23F0">
        <w:rPr>
          <w:i/>
        </w:rPr>
        <w:t xml:space="preserve"> Lille VEGA ind i fløjlsbløde</w:t>
      </w:r>
      <w:r w:rsidR="00205DE2">
        <w:rPr>
          <w:i/>
        </w:rPr>
        <w:t xml:space="preserve"> vokal</w:t>
      </w:r>
      <w:r w:rsidRPr="00FB23F0">
        <w:rPr>
          <w:i/>
        </w:rPr>
        <w:t>harmonier og liflig trompetsoli, når det fremadstormende</w:t>
      </w:r>
      <w:r w:rsidR="00020B3E">
        <w:rPr>
          <w:i/>
        </w:rPr>
        <w:t xml:space="preserve"> band</w:t>
      </w:r>
      <w:r w:rsidRPr="00FB23F0">
        <w:rPr>
          <w:i/>
        </w:rPr>
        <w:t xml:space="preserve"> aflægger visit.</w:t>
      </w:r>
    </w:p>
    <w:bookmarkEnd w:id="0"/>
    <w:p w14:paraId="5116AABC" w14:textId="77777777" w:rsidR="00BA3A7A" w:rsidRDefault="00BA3A7A"/>
    <w:p w14:paraId="6DA0C789" w14:textId="3CD72301" w:rsidR="00C21691" w:rsidRDefault="00D92BFD" w:rsidP="00C21691">
      <w:r>
        <w:t>Et af Canadas mest håbefulde bands, The Franklin Electric, udgiver den 24. februar deres længe</w:t>
      </w:r>
      <w:r w:rsidR="00392508">
        <w:t xml:space="preserve"> </w:t>
      </w:r>
      <w:r>
        <w:t xml:space="preserve">ventede andet album </w:t>
      </w:r>
      <w:r w:rsidRPr="00020B3E">
        <w:rPr>
          <w:i/>
        </w:rPr>
        <w:t xml:space="preserve">Blue </w:t>
      </w:r>
      <w:proofErr w:type="spellStart"/>
      <w:r w:rsidRPr="00020B3E">
        <w:rPr>
          <w:i/>
        </w:rPr>
        <w:t>Ceilings</w:t>
      </w:r>
      <w:proofErr w:type="spellEnd"/>
      <w:r w:rsidR="00ED4773">
        <w:t>. Bandet</w:t>
      </w:r>
      <w:r>
        <w:t xml:space="preserve"> varmer </w:t>
      </w:r>
      <w:r w:rsidR="00020B3E">
        <w:t>i den forbindelse op med single</w:t>
      </w:r>
      <w:r>
        <w:t xml:space="preserve">forløberen ”I Know The </w:t>
      </w:r>
      <w:proofErr w:type="spellStart"/>
      <w:r>
        <w:t>Feeling</w:t>
      </w:r>
      <w:proofErr w:type="spellEnd"/>
      <w:r>
        <w:t>”</w:t>
      </w:r>
      <w:r w:rsidR="00CD08B6">
        <w:t>, som e</w:t>
      </w:r>
      <w:r w:rsidR="00C21691">
        <w:t>r er e</w:t>
      </w:r>
      <w:r w:rsidR="000A0731">
        <w:t xml:space="preserve">n lækker </w:t>
      </w:r>
      <w:proofErr w:type="spellStart"/>
      <w:r w:rsidR="000A0731">
        <w:t>folk</w:t>
      </w:r>
      <w:r w:rsidR="00C21691">
        <w:t>pop</w:t>
      </w:r>
      <w:proofErr w:type="spellEnd"/>
      <w:r w:rsidR="00C21691">
        <w:t xml:space="preserve"> basker, hvor forsanger Jon Mattes fløjlsbløde vokal komplimenterer det varme lydbillede.</w:t>
      </w:r>
      <w:r w:rsidR="00392508">
        <w:t xml:space="preserve"> Videoen til</w:t>
      </w:r>
      <w:r w:rsidR="00C21691">
        <w:t xml:space="preserve"> ”I know the </w:t>
      </w:r>
      <w:proofErr w:type="spellStart"/>
      <w:r w:rsidR="00C21691">
        <w:t>Feeling</w:t>
      </w:r>
      <w:proofErr w:type="spellEnd"/>
      <w:r w:rsidR="00C21691">
        <w:t xml:space="preserve">” er instrueret af den prisvindende videoinstruktør Kristof </w:t>
      </w:r>
      <w:proofErr w:type="spellStart"/>
      <w:r w:rsidR="00C21691">
        <w:t>Brandl</w:t>
      </w:r>
      <w:proofErr w:type="spellEnd"/>
      <w:r w:rsidR="00C21691">
        <w:t>, der blandt andet har lavet videoer</w:t>
      </w:r>
      <w:r w:rsidR="00AC4E01">
        <w:t xml:space="preserve"> til</w:t>
      </w:r>
      <w:r w:rsidR="00C21691">
        <w:t xml:space="preserve"> </w:t>
      </w:r>
      <w:proofErr w:type="spellStart"/>
      <w:r w:rsidR="00C21691">
        <w:t>Skrillex</w:t>
      </w:r>
      <w:proofErr w:type="spellEnd"/>
      <w:r w:rsidR="00C21691">
        <w:t xml:space="preserve"> og </w:t>
      </w:r>
      <w:proofErr w:type="spellStart"/>
      <w:r w:rsidR="00C21691">
        <w:t>Monogrenade</w:t>
      </w:r>
      <w:proofErr w:type="spellEnd"/>
      <w:r w:rsidR="00C21691">
        <w:t xml:space="preserve">. </w:t>
      </w:r>
    </w:p>
    <w:p w14:paraId="4C13B96C" w14:textId="77777777" w:rsidR="00314080" w:rsidRDefault="00314080"/>
    <w:p w14:paraId="2BBD3861" w14:textId="02EEF39F" w:rsidR="00C23A4A" w:rsidRDefault="00D92BFD">
      <w:r>
        <w:t>Montreal</w:t>
      </w:r>
      <w:r w:rsidR="00392508">
        <w:t>-</w:t>
      </w:r>
      <w:r>
        <w:t xml:space="preserve">kvartetten </w:t>
      </w:r>
      <w:r w:rsidR="00AC4E01">
        <w:t>blev dannet i 2012 og</w:t>
      </w:r>
      <w:r>
        <w:t xml:space="preserve"> udgav</w:t>
      </w:r>
      <w:r w:rsidR="00205DE2">
        <w:t xml:space="preserve"> i 2014</w:t>
      </w:r>
      <w:r>
        <w:t xml:space="preserve"> deres debutalbum </w:t>
      </w:r>
      <w:r w:rsidR="00C23A4A" w:rsidRPr="00AC4E01">
        <w:rPr>
          <w:i/>
        </w:rPr>
        <w:t xml:space="preserve">This is How I Let </w:t>
      </w:r>
      <w:proofErr w:type="spellStart"/>
      <w:r w:rsidR="00C23A4A" w:rsidRPr="00AC4E01">
        <w:rPr>
          <w:i/>
        </w:rPr>
        <w:t>You</w:t>
      </w:r>
      <w:proofErr w:type="spellEnd"/>
      <w:r w:rsidR="00C23A4A" w:rsidRPr="00AC4E01">
        <w:rPr>
          <w:i/>
        </w:rPr>
        <w:t xml:space="preserve"> Down</w:t>
      </w:r>
      <w:r w:rsidR="00392508">
        <w:rPr>
          <w:i/>
        </w:rPr>
        <w:t>,</w:t>
      </w:r>
      <w:r w:rsidR="00AC4E01">
        <w:t xml:space="preserve"> der høstede fornemme roser af anmelderne</w:t>
      </w:r>
      <w:r w:rsidR="00392508">
        <w:t>,</w:t>
      </w:r>
      <w:r w:rsidR="00C23A4A">
        <w:t xml:space="preserve"> og gav bandet over 100.000 </w:t>
      </w:r>
      <w:r w:rsidR="00C21691">
        <w:t>månedlige</w:t>
      </w:r>
      <w:r w:rsidR="00C23A4A">
        <w:t xml:space="preserve"> lyttere på </w:t>
      </w:r>
      <w:proofErr w:type="spellStart"/>
      <w:r w:rsidR="00C23A4A">
        <w:t>Spotify</w:t>
      </w:r>
      <w:proofErr w:type="spellEnd"/>
      <w:r w:rsidR="00C23A4A">
        <w:t xml:space="preserve">. Bandet er blevet sammenlignet med </w:t>
      </w:r>
      <w:r w:rsidR="00C21691">
        <w:t xml:space="preserve">Seattles </w:t>
      </w:r>
      <w:proofErr w:type="spellStart"/>
      <w:r w:rsidR="00C21691">
        <w:t>folkhelte</w:t>
      </w:r>
      <w:proofErr w:type="spellEnd"/>
      <w:r w:rsidR="00205DE2">
        <w:t xml:space="preserve"> </w:t>
      </w:r>
      <w:proofErr w:type="spellStart"/>
      <w:r w:rsidR="00C21691">
        <w:t>Fleet</w:t>
      </w:r>
      <w:proofErr w:type="spellEnd"/>
      <w:r w:rsidR="00C21691">
        <w:t xml:space="preserve"> </w:t>
      </w:r>
      <w:proofErr w:type="spellStart"/>
      <w:r w:rsidR="00C21691">
        <w:t>Foxes</w:t>
      </w:r>
      <w:proofErr w:type="spellEnd"/>
      <w:r w:rsidR="00C21691">
        <w:t xml:space="preserve">, som også arbejder med en organisk lyd, hvor rene akustiske guitarer, klaver og smukke komplekse vokalharmonier dominerer lydbilledet. </w:t>
      </w:r>
    </w:p>
    <w:p w14:paraId="1528BA68" w14:textId="77777777" w:rsidR="007E405F" w:rsidRDefault="007E405F"/>
    <w:p w14:paraId="5683E11A" w14:textId="38290EFF" w:rsidR="007E405F" w:rsidRDefault="000D5487">
      <w:r>
        <w:t>Efter at have vundet en sangskrivnings</w:t>
      </w:r>
      <w:r w:rsidR="00392508">
        <w:t>-</w:t>
      </w:r>
      <w:r>
        <w:t>konkurrence i Nashville</w:t>
      </w:r>
      <w:r w:rsidR="008E4E16">
        <w:t xml:space="preserve"> i 2012</w:t>
      </w:r>
      <w:r w:rsidR="00147853">
        <w:t xml:space="preserve"> med singlen ”Old Piano”</w:t>
      </w:r>
      <w:r w:rsidR="00C21691">
        <w:t xml:space="preserve"> foran 8000 </w:t>
      </w:r>
      <w:r>
        <w:t xml:space="preserve">bands fra hele verden </w:t>
      </w:r>
      <w:r w:rsidR="00C21691">
        <w:t xml:space="preserve">fik bandet for alvor musikbranchens opmærksomhed. The Franklin Electric </w:t>
      </w:r>
      <w:r>
        <w:t>varmede op for store</w:t>
      </w:r>
      <w:r w:rsidR="00147853">
        <w:t>,</w:t>
      </w:r>
      <w:r>
        <w:t xml:space="preserve"> anerkendte</w:t>
      </w:r>
      <w:r w:rsidR="00C21691">
        <w:t xml:space="preserve"> artister som Ben Howard, Edward </w:t>
      </w:r>
      <w:proofErr w:type="spellStart"/>
      <w:r w:rsidR="00C21691">
        <w:t>Sharpe</w:t>
      </w:r>
      <w:proofErr w:type="spellEnd"/>
      <w:r w:rsidR="00C21691">
        <w:t xml:space="preserve"> and </w:t>
      </w:r>
      <w:proofErr w:type="spellStart"/>
      <w:r w:rsidR="00C21691">
        <w:t>Magnet</w:t>
      </w:r>
      <w:r w:rsidR="00AC4E01">
        <w:t>ic</w:t>
      </w:r>
      <w:proofErr w:type="spellEnd"/>
      <w:r w:rsidR="00AC4E01">
        <w:t xml:space="preserve"> </w:t>
      </w:r>
      <w:proofErr w:type="spellStart"/>
      <w:r w:rsidR="00AC4E01">
        <w:t>Zeroes</w:t>
      </w:r>
      <w:proofErr w:type="spellEnd"/>
      <w:r w:rsidR="00AC4E01">
        <w:t xml:space="preserve"> og </w:t>
      </w:r>
      <w:proofErr w:type="spellStart"/>
      <w:r w:rsidR="00AC4E01">
        <w:t>Mumford</w:t>
      </w:r>
      <w:proofErr w:type="spellEnd"/>
      <w:r w:rsidR="00AC4E01">
        <w:t xml:space="preserve"> and Sons.</w:t>
      </w:r>
      <w:r w:rsidR="00C21691">
        <w:t xml:space="preserve"> </w:t>
      </w:r>
      <w:r w:rsidR="00AC4E01">
        <w:t>D</w:t>
      </w:r>
      <w:r>
        <w:t>et blev til 180 sh</w:t>
      </w:r>
      <w:r w:rsidR="00C21691">
        <w:t>ows fra Canada til Australien samt tre</w:t>
      </w:r>
      <w:r w:rsidR="00205DE2">
        <w:t xml:space="preserve"> længere</w:t>
      </w:r>
      <w:r w:rsidR="00392508">
        <w:t xml:space="preserve"> turneer</w:t>
      </w:r>
      <w:r w:rsidR="00C21691">
        <w:t xml:space="preserve"> i Europa. Fælles for dem alle er anmeldernes posit</w:t>
      </w:r>
      <w:r w:rsidR="00205DE2">
        <w:t>ive tilkendegivelser, der stor</w:t>
      </w:r>
      <w:r w:rsidR="00C21691">
        <w:t>roser bande</w:t>
      </w:r>
      <w:r w:rsidR="00EB7F61">
        <w:t>t for deres intense, nærværende</w:t>
      </w:r>
      <w:r w:rsidR="00C21691">
        <w:t xml:space="preserve"> liveoptrædener.</w:t>
      </w:r>
      <w:r>
        <w:t xml:space="preserve"> </w:t>
      </w:r>
    </w:p>
    <w:p w14:paraId="1C5F7A90" w14:textId="77777777" w:rsidR="000D5487" w:rsidRDefault="000D5487"/>
    <w:p w14:paraId="15EDB12B" w14:textId="4D0935E7" w:rsidR="000D5487" w:rsidRDefault="000D5487">
      <w:r>
        <w:t>Det er</w:t>
      </w:r>
      <w:r w:rsidR="00392508">
        <w:t xml:space="preserve"> Jon</w:t>
      </w:r>
      <w:r>
        <w:t xml:space="preserve"> Mattes smukke stemme og hans intuiti</w:t>
      </w:r>
      <w:r w:rsidR="00205DE2">
        <w:t>ve</w:t>
      </w:r>
      <w:r w:rsidR="00392508">
        <w:t>,</w:t>
      </w:r>
      <w:r w:rsidR="00205DE2">
        <w:t xml:space="preserve"> overbevisende sangskrivning </w:t>
      </w:r>
      <w:r>
        <w:t>sammensat med et umanerlig</w:t>
      </w:r>
      <w:r w:rsidR="00AC4E01">
        <w:t>t</w:t>
      </w:r>
      <w:r>
        <w:t xml:space="preserve"> kompetent, velspillende orkester, der gø</w:t>
      </w:r>
      <w:r w:rsidR="00C21691">
        <w:t>r at The Franklin Electrics lyd</w:t>
      </w:r>
      <w:r w:rsidR="00AC4E01">
        <w:t xml:space="preserve"> er</w:t>
      </w:r>
      <w:r w:rsidR="00C21691">
        <w:t xml:space="preserve"> </w:t>
      </w:r>
      <w:r w:rsidR="00AC4E01">
        <w:t>no</w:t>
      </w:r>
      <w:r w:rsidR="00392508">
        <w:t>get ganske særligt. På</w:t>
      </w:r>
      <w:r w:rsidR="00C21691">
        <w:t xml:space="preserve"> </w:t>
      </w:r>
      <w:r w:rsidRPr="008E4E16">
        <w:rPr>
          <w:i/>
        </w:rPr>
        <w:t xml:space="preserve">Blue </w:t>
      </w:r>
      <w:proofErr w:type="spellStart"/>
      <w:r w:rsidRPr="008E4E16">
        <w:rPr>
          <w:i/>
        </w:rPr>
        <w:t>Ceilings</w:t>
      </w:r>
      <w:proofErr w:type="spellEnd"/>
      <w:r>
        <w:t xml:space="preserve"> har bandet arbejdet </w:t>
      </w:r>
      <w:r w:rsidR="00C21691">
        <w:t>intensivt med at perfektionere deres sound</w:t>
      </w:r>
      <w:r w:rsidR="00205DE2">
        <w:t>,</w:t>
      </w:r>
      <w:r w:rsidR="00392508">
        <w:t xml:space="preserve"> og det har været deres mål</w:t>
      </w:r>
      <w:r>
        <w:t xml:space="preserve"> at aflevere en moden plade, der omfav</w:t>
      </w:r>
      <w:r w:rsidR="00C21691">
        <w:t>ner</w:t>
      </w:r>
      <w:r w:rsidR="00AC4E01">
        <w:t xml:space="preserve"> kærligheden og livets gåder </w:t>
      </w:r>
      <w:r w:rsidR="00C21691">
        <w:t xml:space="preserve">både i lyd og lyrik. </w:t>
      </w:r>
      <w:r>
        <w:t xml:space="preserve"> </w:t>
      </w:r>
    </w:p>
    <w:p w14:paraId="5AB283B4" w14:textId="77777777" w:rsidR="00AC4E01" w:rsidRDefault="00AC4E01"/>
    <w:p w14:paraId="0D737C5E" w14:textId="22E11E33" w:rsidR="00754A74" w:rsidRDefault="00AC4E01">
      <w:r>
        <w:t>Liflig</w:t>
      </w:r>
      <w:r w:rsidR="000D5487">
        <w:t xml:space="preserve"> </w:t>
      </w:r>
      <w:r w:rsidR="00205DE2">
        <w:t>trompetspil og de</w:t>
      </w:r>
      <w:r w:rsidR="000D5487">
        <w:t xml:space="preserve"> bløde poppede arrangemen</w:t>
      </w:r>
      <w:r w:rsidR="00BA3A7A">
        <w:t>t</w:t>
      </w:r>
      <w:r w:rsidR="00205DE2">
        <w:t>er</w:t>
      </w:r>
      <w:r w:rsidR="00BA3A7A">
        <w:t xml:space="preserve"> af klaver, bas og guitar er det solide fundament i</w:t>
      </w:r>
      <w:r w:rsidR="000D5487">
        <w:t xml:space="preserve"> The Franklin </w:t>
      </w:r>
      <w:r w:rsidR="00BA3A7A">
        <w:t>Electric</w:t>
      </w:r>
      <w:r w:rsidR="00205DE2">
        <w:t>,</w:t>
      </w:r>
      <w:r w:rsidR="00392508">
        <w:t xml:space="preserve"> der</w:t>
      </w:r>
      <w:r>
        <w:t xml:space="preserve"> gør at d</w:t>
      </w:r>
      <w:r w:rsidR="00BA3A7A">
        <w:t>eres sange</w:t>
      </w:r>
      <w:r w:rsidR="00754A74">
        <w:t xml:space="preserve"> føles som en køretur ud i sommerlandet på en smuk</w:t>
      </w:r>
      <w:r w:rsidR="00BA3A7A">
        <w:t xml:space="preserve">, </w:t>
      </w:r>
      <w:r w:rsidR="00754A74">
        <w:t>sløv</w:t>
      </w:r>
      <w:r w:rsidR="00BA3A7A">
        <w:t>, solbeskinnet</w:t>
      </w:r>
      <w:r w:rsidR="00754A74">
        <w:t xml:space="preserve"> weekend. </w:t>
      </w:r>
    </w:p>
    <w:p w14:paraId="2276CBD0" w14:textId="77777777" w:rsidR="00147853" w:rsidRDefault="00147853"/>
    <w:p w14:paraId="42759DBD" w14:textId="3150620B" w:rsidR="00FB23F0" w:rsidRPr="009B3650" w:rsidRDefault="00FB23F0" w:rsidP="00FB23F0">
      <w:r w:rsidRPr="009B3650">
        <w:rPr>
          <w:b/>
        </w:rPr>
        <w:t>Fakta om koncerten</w:t>
      </w:r>
      <w:r w:rsidRPr="009B3650">
        <w:rPr>
          <w:b/>
        </w:rPr>
        <w:br/>
      </w:r>
      <w:r>
        <w:t>The Franklin Electric (CA</w:t>
      </w:r>
      <w:r w:rsidR="00392508">
        <w:t>N</w:t>
      </w:r>
      <w:r w:rsidRPr="009B3650">
        <w:t xml:space="preserve">) </w:t>
      </w:r>
    </w:p>
    <w:p w14:paraId="353137D3" w14:textId="77777777" w:rsidR="00FB23F0" w:rsidRPr="009B3650" w:rsidRDefault="00ED4773" w:rsidP="00FB23F0">
      <w:r>
        <w:t xml:space="preserve">Tirsdag </w:t>
      </w:r>
      <w:r w:rsidR="00020B3E">
        <w:t>den 25. april</w:t>
      </w:r>
      <w:r w:rsidR="00FB23F0">
        <w:t xml:space="preserve">, </w:t>
      </w:r>
      <w:r w:rsidR="00FB23F0" w:rsidRPr="009B3650">
        <w:t>2017 kl 21.00</w:t>
      </w:r>
    </w:p>
    <w:p w14:paraId="3C375D2A" w14:textId="77777777" w:rsidR="00FB23F0" w:rsidRPr="009B3650" w:rsidRDefault="00FB23F0" w:rsidP="00FB23F0">
      <w:r w:rsidRPr="009B3650">
        <w:t>Lille VEGA, Enghavevej 40,</w:t>
      </w:r>
      <w:r w:rsidR="00020B3E">
        <w:t xml:space="preserve"> 1674 København V</w:t>
      </w:r>
      <w:r w:rsidR="00020B3E">
        <w:br/>
        <w:t>Billetpris 150</w:t>
      </w:r>
      <w:r w:rsidRPr="009B3650">
        <w:t xml:space="preserve"> kr. + gebyr</w:t>
      </w:r>
    </w:p>
    <w:p w14:paraId="32FDE0FC" w14:textId="77777777" w:rsidR="00FB23F0" w:rsidRPr="009B3650" w:rsidRDefault="00FB23F0" w:rsidP="00FB23F0">
      <w:r w:rsidRPr="009B3650">
        <w:rPr>
          <w:rFonts w:cs="Helvetica"/>
          <w:color w:val="16191F"/>
        </w:rPr>
        <w:t>B</w:t>
      </w:r>
      <w:r>
        <w:rPr>
          <w:rFonts w:cs="Helvetica"/>
          <w:color w:val="16191F"/>
        </w:rPr>
        <w:t xml:space="preserve">illetsalget </w:t>
      </w:r>
      <w:r w:rsidR="00020B3E">
        <w:rPr>
          <w:rFonts w:cs="Helvetica"/>
          <w:color w:val="16191F"/>
        </w:rPr>
        <w:t xml:space="preserve">starter i dag </w:t>
      </w:r>
      <w:r w:rsidRPr="009B3650">
        <w:rPr>
          <w:rFonts w:cs="Helvetica"/>
          <w:color w:val="16191F"/>
        </w:rPr>
        <w:t>via vega.dk</w:t>
      </w:r>
      <w:r>
        <w:rPr>
          <w:rFonts w:cs="Helvetica"/>
          <w:color w:val="16191F"/>
        </w:rPr>
        <w:t xml:space="preserve"> og </w:t>
      </w:r>
      <w:proofErr w:type="spellStart"/>
      <w:r>
        <w:rPr>
          <w:rFonts w:cs="Helvetica"/>
          <w:color w:val="16191F"/>
        </w:rPr>
        <w:t>Ticketmaster</w:t>
      </w:r>
      <w:proofErr w:type="spellEnd"/>
    </w:p>
    <w:p w14:paraId="50ACFD63" w14:textId="77777777" w:rsidR="00147853" w:rsidRDefault="00147853"/>
    <w:sectPr w:rsidR="00147853" w:rsidSect="00E510A0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80"/>
    <w:rsid w:val="00020B3E"/>
    <w:rsid w:val="000A0731"/>
    <w:rsid w:val="000D5487"/>
    <w:rsid w:val="00147853"/>
    <w:rsid w:val="00174E7F"/>
    <w:rsid w:val="00205DE2"/>
    <w:rsid w:val="002E30F0"/>
    <w:rsid w:val="00314080"/>
    <w:rsid w:val="00347752"/>
    <w:rsid w:val="00392508"/>
    <w:rsid w:val="00596FB5"/>
    <w:rsid w:val="00754A74"/>
    <w:rsid w:val="007E405F"/>
    <w:rsid w:val="008E4E16"/>
    <w:rsid w:val="00AC4E01"/>
    <w:rsid w:val="00B53C2D"/>
    <w:rsid w:val="00BA3A7A"/>
    <w:rsid w:val="00C21691"/>
    <w:rsid w:val="00C23A4A"/>
    <w:rsid w:val="00CD08B6"/>
    <w:rsid w:val="00D92BFD"/>
    <w:rsid w:val="00E510A0"/>
    <w:rsid w:val="00EB7F61"/>
    <w:rsid w:val="00ED4773"/>
    <w:rsid w:val="00FB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5173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359</Words>
  <Characters>2191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Thy</dc:creator>
  <cp:keywords/>
  <dc:description/>
  <cp:lastModifiedBy>Thomas Thy</cp:lastModifiedBy>
  <cp:revision>3</cp:revision>
  <cp:lastPrinted>2017-02-15T12:25:00Z</cp:lastPrinted>
  <dcterms:created xsi:type="dcterms:W3CDTF">2017-02-15T09:49:00Z</dcterms:created>
  <dcterms:modified xsi:type="dcterms:W3CDTF">2017-02-16T08:16:00Z</dcterms:modified>
</cp:coreProperties>
</file>