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409" w:rsidRDefault="00C0540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20000" cy="720000"/>
            <wp:effectExtent l="0" t="0" r="4445" b="444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lkswagen 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409" w:rsidRDefault="00C05409">
      <w:pPr>
        <w:rPr>
          <w:b/>
        </w:rPr>
      </w:pPr>
    </w:p>
    <w:p w:rsidR="00C05409" w:rsidRDefault="00C05409">
      <w:pPr>
        <w:rPr>
          <w:b/>
        </w:rPr>
      </w:pPr>
    </w:p>
    <w:p w:rsidR="00C05409" w:rsidRDefault="00C05409">
      <w:pPr>
        <w:rPr>
          <w:b/>
        </w:rPr>
      </w:pPr>
    </w:p>
    <w:p w:rsidR="00C05409" w:rsidRDefault="00C05409">
      <w:pPr>
        <w:rPr>
          <w:b/>
        </w:rPr>
      </w:pPr>
    </w:p>
    <w:p w:rsidR="00C05409" w:rsidRDefault="00C05409">
      <w:pPr>
        <w:rPr>
          <w:b/>
        </w:rPr>
      </w:pPr>
    </w:p>
    <w:p w:rsidR="00C05409" w:rsidRDefault="00C05409">
      <w:pPr>
        <w:rPr>
          <w:b/>
        </w:rPr>
      </w:pPr>
    </w:p>
    <w:p w:rsidR="001F6DB2" w:rsidRPr="00C129DE" w:rsidRDefault="00BD0713">
      <w:pPr>
        <w:rPr>
          <w:sz w:val="36"/>
          <w:szCs w:val="36"/>
        </w:rPr>
      </w:pPr>
      <w:r w:rsidRPr="00C129DE">
        <w:rPr>
          <w:sz w:val="36"/>
          <w:szCs w:val="36"/>
        </w:rPr>
        <w:t>Ny Passa</w:t>
      </w:r>
      <w:bookmarkStart w:id="0" w:name="_GoBack"/>
      <w:bookmarkEnd w:id="0"/>
      <w:r w:rsidRPr="00C129DE">
        <w:rPr>
          <w:sz w:val="36"/>
          <w:szCs w:val="36"/>
        </w:rPr>
        <w:t xml:space="preserve">t kommer til september med priser </w:t>
      </w:r>
      <w:r w:rsidR="00692A91" w:rsidRPr="00C129DE">
        <w:rPr>
          <w:sz w:val="36"/>
          <w:szCs w:val="36"/>
        </w:rPr>
        <w:t>fra 3</w:t>
      </w:r>
      <w:r w:rsidR="00124503" w:rsidRPr="00C129DE">
        <w:rPr>
          <w:sz w:val="36"/>
          <w:szCs w:val="36"/>
        </w:rPr>
        <w:t>2</w:t>
      </w:r>
      <w:r w:rsidR="00692A91" w:rsidRPr="00C129DE">
        <w:rPr>
          <w:sz w:val="36"/>
          <w:szCs w:val="36"/>
        </w:rPr>
        <w:t>4.996 kr.</w:t>
      </w:r>
    </w:p>
    <w:p w:rsidR="00692A91" w:rsidRDefault="00692A91">
      <w:pPr>
        <w:rPr>
          <w:b/>
        </w:rPr>
      </w:pPr>
    </w:p>
    <w:p w:rsidR="009B5ADB" w:rsidRDefault="009B5ADB">
      <w:pPr>
        <w:rPr>
          <w:b/>
        </w:rPr>
      </w:pPr>
    </w:p>
    <w:p w:rsidR="00C05409" w:rsidRDefault="00C05409">
      <w:pPr>
        <w:rPr>
          <w:b/>
        </w:rPr>
      </w:pPr>
      <w:r>
        <w:rPr>
          <w:b/>
          <w:noProof/>
        </w:rPr>
        <w:drawing>
          <wp:inline distT="0" distB="0" distL="0" distR="0">
            <wp:extent cx="6116320" cy="3524250"/>
            <wp:effectExtent l="0" t="0" r="5080" b="6350"/>
            <wp:docPr id="2" name="Billede 2" descr="Et billede, der indeholder udendørs, træ, bil, græ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sat R-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409" w:rsidRPr="006E6F7E" w:rsidRDefault="00C05409">
      <w:pPr>
        <w:rPr>
          <w:b/>
        </w:rPr>
      </w:pPr>
    </w:p>
    <w:p w:rsidR="00C05409" w:rsidRDefault="00C05409" w:rsidP="00C05409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Ny opdateret Passat introduceres i Danmark til september</w:t>
      </w:r>
    </w:p>
    <w:p w:rsidR="00C05409" w:rsidRDefault="00653FCF" w:rsidP="00C05409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 xml:space="preserve">Nye sikkerhedsfeatures som IQ.LIGHT LED-matrix-forlygter, Emergency </w:t>
      </w:r>
      <w:proofErr w:type="spellStart"/>
      <w:r w:rsidR="00C129DE">
        <w:rPr>
          <w:b/>
        </w:rPr>
        <w:t>S</w:t>
      </w:r>
      <w:r>
        <w:rPr>
          <w:b/>
        </w:rPr>
        <w:t>teering</w:t>
      </w:r>
      <w:proofErr w:type="spellEnd"/>
      <w:r>
        <w:rPr>
          <w:b/>
        </w:rPr>
        <w:t xml:space="preserve"> </w:t>
      </w:r>
      <w:proofErr w:type="spellStart"/>
      <w:r w:rsidR="00C129DE">
        <w:rPr>
          <w:b/>
        </w:rPr>
        <w:t>A</w:t>
      </w:r>
      <w:r>
        <w:rPr>
          <w:b/>
        </w:rPr>
        <w:t>ssist</w:t>
      </w:r>
      <w:proofErr w:type="spellEnd"/>
      <w:r w:rsidR="00C129DE">
        <w:rPr>
          <w:b/>
        </w:rPr>
        <w:t xml:space="preserve"> og </w:t>
      </w:r>
      <w:proofErr w:type="spellStart"/>
      <w:r>
        <w:rPr>
          <w:b/>
        </w:rPr>
        <w:t>Predictive</w:t>
      </w:r>
      <w:proofErr w:type="spellEnd"/>
      <w:r>
        <w:rPr>
          <w:b/>
        </w:rPr>
        <w:t xml:space="preserve"> adaptiv fartpilot</w:t>
      </w:r>
    </w:p>
    <w:p w:rsidR="00C05409" w:rsidRDefault="00C05409" w:rsidP="00C05409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 xml:space="preserve">Passat er </w:t>
      </w:r>
      <w:r w:rsidR="00F6037D">
        <w:rPr>
          <w:b/>
        </w:rPr>
        <w:t xml:space="preserve">permanent </w:t>
      </w:r>
      <w:r>
        <w:rPr>
          <w:b/>
        </w:rPr>
        <w:t xml:space="preserve">online </w:t>
      </w:r>
      <w:r w:rsidR="00F6037D">
        <w:rPr>
          <w:b/>
        </w:rPr>
        <w:t>via</w:t>
      </w:r>
      <w:r>
        <w:rPr>
          <w:b/>
        </w:rPr>
        <w:t xml:space="preserve"> nyt MIB3-infotainmentsystem</w:t>
      </w:r>
    </w:p>
    <w:p w:rsidR="00C05409" w:rsidRDefault="00C129DE" w:rsidP="00C05409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 xml:space="preserve">Det nye Travel </w:t>
      </w:r>
      <w:proofErr w:type="spellStart"/>
      <w:r>
        <w:rPr>
          <w:b/>
        </w:rPr>
        <w:t>Assist</w:t>
      </w:r>
      <w:proofErr w:type="spellEnd"/>
      <w:r>
        <w:rPr>
          <w:b/>
        </w:rPr>
        <w:t xml:space="preserve"> </w:t>
      </w:r>
      <w:r w:rsidR="00C05409">
        <w:rPr>
          <w:b/>
        </w:rPr>
        <w:t>gør Passat delvist selvkørende</w:t>
      </w:r>
      <w:r w:rsidR="00A73A12">
        <w:rPr>
          <w:b/>
        </w:rPr>
        <w:t xml:space="preserve"> op til 210 km/t</w:t>
      </w:r>
    </w:p>
    <w:p w:rsidR="00A73A12" w:rsidRDefault="00A73A12" w:rsidP="00C05409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 xml:space="preserve">Passat Plus med omfattende standardudstyr og </w:t>
      </w:r>
      <w:r w:rsidR="00C129DE">
        <w:rPr>
          <w:b/>
        </w:rPr>
        <w:t>skarp</w:t>
      </w:r>
      <w:r>
        <w:rPr>
          <w:b/>
        </w:rPr>
        <w:t xml:space="preserve"> pris</w:t>
      </w:r>
    </w:p>
    <w:p w:rsidR="00653FCF" w:rsidRDefault="00653FCF" w:rsidP="00C05409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Opdateret 150 hk 2,0 TDI EVO-dieselmotor med markant lavere CO</w:t>
      </w:r>
      <w:r w:rsidRPr="00653FCF">
        <w:rPr>
          <w:b/>
          <w:vertAlign w:val="subscript"/>
        </w:rPr>
        <w:t>2</w:t>
      </w:r>
      <w:r>
        <w:rPr>
          <w:b/>
        </w:rPr>
        <w:t>-emission</w:t>
      </w:r>
    </w:p>
    <w:p w:rsidR="00C05409" w:rsidRPr="00C05409" w:rsidRDefault="00C05409" w:rsidP="00C05409">
      <w:pPr>
        <w:ind w:left="360"/>
        <w:rPr>
          <w:b/>
        </w:rPr>
      </w:pPr>
    </w:p>
    <w:p w:rsidR="00692A91" w:rsidRDefault="006E6F7E">
      <w:pPr>
        <w:rPr>
          <w:b/>
        </w:rPr>
      </w:pPr>
      <w:r w:rsidRPr="006E6F7E">
        <w:rPr>
          <w:b/>
        </w:rPr>
        <w:t>Passat har længe været en af de populæreste biler i firmabilsklassen</w:t>
      </w:r>
      <w:r w:rsidR="004D4F79">
        <w:rPr>
          <w:b/>
        </w:rPr>
        <w:t>,</w:t>
      </w:r>
      <w:r w:rsidRPr="006E6F7E">
        <w:rPr>
          <w:b/>
        </w:rPr>
        <w:t xml:space="preserve"> og til september </w:t>
      </w:r>
      <w:r w:rsidR="00F46376">
        <w:rPr>
          <w:b/>
        </w:rPr>
        <w:t xml:space="preserve">står </w:t>
      </w:r>
      <w:r w:rsidRPr="006E6F7E">
        <w:rPr>
          <w:b/>
        </w:rPr>
        <w:t xml:space="preserve">en ny og opdateret version </w:t>
      </w:r>
      <w:r w:rsidR="00F46376">
        <w:rPr>
          <w:b/>
        </w:rPr>
        <w:t xml:space="preserve">klar </w:t>
      </w:r>
      <w:r w:rsidR="00C05409">
        <w:rPr>
          <w:b/>
        </w:rPr>
        <w:t>med</w:t>
      </w:r>
      <w:r w:rsidRPr="006E6F7E">
        <w:rPr>
          <w:b/>
        </w:rPr>
        <w:t xml:space="preserve"> priser fra 3</w:t>
      </w:r>
      <w:r w:rsidR="00124503">
        <w:rPr>
          <w:b/>
        </w:rPr>
        <w:t>2</w:t>
      </w:r>
      <w:r w:rsidRPr="006E6F7E">
        <w:rPr>
          <w:b/>
        </w:rPr>
        <w:t xml:space="preserve">4.996 kr. Takket være en ny generation </w:t>
      </w:r>
      <w:r w:rsidR="00C129DE">
        <w:rPr>
          <w:b/>
        </w:rPr>
        <w:t xml:space="preserve">af </w:t>
      </w:r>
      <w:r w:rsidRPr="006E6F7E">
        <w:rPr>
          <w:b/>
        </w:rPr>
        <w:t xml:space="preserve">infotainmentsystemer (MIB3) er den nye Passat permanent online, hvilket giver mulighed for at tilbyde nye services og funktioner. Nye assistentsystemer gør bilen mere sikker end nogensinde, </w:t>
      </w:r>
      <w:r>
        <w:rPr>
          <w:b/>
        </w:rPr>
        <w:t xml:space="preserve">mens en </w:t>
      </w:r>
      <w:r w:rsidRPr="006E6F7E">
        <w:rPr>
          <w:b/>
        </w:rPr>
        <w:t xml:space="preserve">opgraderet undervogn og </w:t>
      </w:r>
      <w:r>
        <w:rPr>
          <w:b/>
        </w:rPr>
        <w:t>optimere</w:t>
      </w:r>
      <w:r w:rsidR="004D4F79">
        <w:rPr>
          <w:b/>
        </w:rPr>
        <w:t>de</w:t>
      </w:r>
      <w:r>
        <w:rPr>
          <w:b/>
        </w:rPr>
        <w:t xml:space="preserve"> </w:t>
      </w:r>
      <w:r w:rsidRPr="006E6F7E">
        <w:rPr>
          <w:b/>
        </w:rPr>
        <w:t xml:space="preserve">drivlinjer </w:t>
      </w:r>
      <w:r w:rsidR="00F6037D">
        <w:rPr>
          <w:b/>
        </w:rPr>
        <w:t xml:space="preserve">sikrer </w:t>
      </w:r>
      <w:r w:rsidRPr="006E6F7E">
        <w:rPr>
          <w:b/>
        </w:rPr>
        <w:t>høj</w:t>
      </w:r>
      <w:r w:rsidR="004D4F79">
        <w:rPr>
          <w:b/>
        </w:rPr>
        <w:t>ere</w:t>
      </w:r>
      <w:r w:rsidRPr="006E6F7E">
        <w:rPr>
          <w:b/>
        </w:rPr>
        <w:t xml:space="preserve"> kørekomfort</w:t>
      </w:r>
      <w:r w:rsidR="00F6037D">
        <w:rPr>
          <w:b/>
        </w:rPr>
        <w:t xml:space="preserve">, </w:t>
      </w:r>
      <w:r w:rsidRPr="006E6F7E">
        <w:rPr>
          <w:b/>
        </w:rPr>
        <w:t>god køredynamik</w:t>
      </w:r>
      <w:r w:rsidR="00F6037D">
        <w:rPr>
          <w:b/>
        </w:rPr>
        <w:t xml:space="preserve"> og lavere forbrug</w:t>
      </w:r>
      <w:r w:rsidRPr="006E6F7E">
        <w:rPr>
          <w:b/>
        </w:rPr>
        <w:t xml:space="preserve">. </w:t>
      </w:r>
    </w:p>
    <w:p w:rsidR="006E6F7E" w:rsidRDefault="006E6F7E">
      <w:pPr>
        <w:rPr>
          <w:b/>
        </w:rPr>
      </w:pPr>
    </w:p>
    <w:p w:rsidR="006E6F7E" w:rsidRDefault="006E6F7E">
      <w:r>
        <w:lastRenderedPageBreak/>
        <w:t>Passat har rundet 30 millioner solgte på verdensplan siden introduktionen tilbage i 1973, og i Danmark har den kon</w:t>
      </w:r>
      <w:r w:rsidR="00C05409">
        <w:t>tinuerligt</w:t>
      </w:r>
      <w:r>
        <w:t xml:space="preserve"> været en af de mest solgte i firmabilsklassen. Nu har Passat fået en gennemgribende opdatering med en stribe af innovative detaljer, der sikrer, at modellen også i fremtiden vil være førstevalg</w:t>
      </w:r>
      <w:r w:rsidR="00C05409">
        <w:t>, når der skal vælges bil i firmabilsklassen</w:t>
      </w:r>
      <w:r>
        <w:t xml:space="preserve">. </w:t>
      </w:r>
    </w:p>
    <w:p w:rsidR="006E6F7E" w:rsidRDefault="006E6F7E"/>
    <w:p w:rsidR="004D4F79" w:rsidRDefault="006E6F7E">
      <w:r>
        <w:t>Volkswagen har raffineret Passatens tidløse design</w:t>
      </w:r>
      <w:r w:rsidR="00C05409">
        <w:t xml:space="preserve"> og givet den en</w:t>
      </w:r>
      <w:r>
        <w:t xml:space="preserve"> dybere kølergrill</w:t>
      </w:r>
      <w:r w:rsidR="00C05409">
        <w:t xml:space="preserve">, </w:t>
      </w:r>
      <w:r>
        <w:t>en ændret frontkofanger</w:t>
      </w:r>
      <w:r w:rsidR="00C05409">
        <w:t>,</w:t>
      </w:r>
      <w:r>
        <w:t xml:space="preserve"> nydesignede LED-forlygter og LED-kørelys, </w:t>
      </w:r>
      <w:r w:rsidR="00C05409">
        <w:t xml:space="preserve">der giver bilen et mere dynamisk og eksklusivt udtryk. Passat kan også fås med de nye avancerede adaptive </w:t>
      </w:r>
      <w:r>
        <w:t>IQ.LIGHT LED-matrix-forlygter</w:t>
      </w:r>
      <w:r w:rsidR="004D4F79">
        <w:t xml:space="preserve"> (pris:</w:t>
      </w:r>
      <w:r w:rsidR="00DB6409">
        <w:t xml:space="preserve"> 41.990 kr.)</w:t>
      </w:r>
      <w:r w:rsidR="00C05409">
        <w:t xml:space="preserve">, der optimerer lyset under alle forhold og </w:t>
      </w:r>
      <w:r>
        <w:t xml:space="preserve">forbedrer </w:t>
      </w:r>
      <w:r w:rsidR="004D4F79">
        <w:t>køre</w:t>
      </w:r>
      <w:r>
        <w:t>komfort</w:t>
      </w:r>
      <w:r w:rsidR="004D4F79">
        <w:t xml:space="preserve"> og sikkerhed</w:t>
      </w:r>
      <w:r>
        <w:t xml:space="preserve">. </w:t>
      </w:r>
      <w:r w:rsidR="004D4F79">
        <w:t xml:space="preserve">Nyt er også </w:t>
      </w:r>
      <w:r w:rsidR="00C05409">
        <w:t xml:space="preserve">assistentsystemer som </w:t>
      </w:r>
      <w:r w:rsidR="004D4F79">
        <w:t xml:space="preserve">Emergency </w:t>
      </w:r>
      <w:proofErr w:type="spellStart"/>
      <w:r w:rsidR="004D4F79">
        <w:t>Steering</w:t>
      </w:r>
      <w:proofErr w:type="spellEnd"/>
      <w:r w:rsidR="004D4F79">
        <w:t xml:space="preserve"> </w:t>
      </w:r>
      <w:proofErr w:type="spellStart"/>
      <w:r w:rsidR="004D4F79">
        <w:t>Assist</w:t>
      </w:r>
      <w:proofErr w:type="spellEnd"/>
      <w:r w:rsidR="004D4F79">
        <w:t xml:space="preserve">, </w:t>
      </w:r>
      <w:proofErr w:type="spellStart"/>
      <w:r w:rsidR="007613CE">
        <w:t>P</w:t>
      </w:r>
      <w:r w:rsidR="004D4F79">
        <w:t>red</w:t>
      </w:r>
      <w:r w:rsidR="00C05409">
        <w:t>i</w:t>
      </w:r>
      <w:r w:rsidR="004D4F79">
        <w:t>ctive</w:t>
      </w:r>
      <w:proofErr w:type="spellEnd"/>
      <w:r w:rsidR="004D4F79">
        <w:t xml:space="preserve"> fartpilot</w:t>
      </w:r>
      <w:r w:rsidR="00F46376">
        <w:t xml:space="preserve"> og</w:t>
      </w:r>
      <w:r w:rsidR="004D4F79">
        <w:t xml:space="preserve"> et Lane </w:t>
      </w:r>
      <w:proofErr w:type="spellStart"/>
      <w:r w:rsidR="004D4F79">
        <w:t>Assist</w:t>
      </w:r>
      <w:proofErr w:type="spellEnd"/>
      <w:r w:rsidR="004D4F79">
        <w:t>-system med forbedret kamera</w:t>
      </w:r>
      <w:r w:rsidR="00F46376">
        <w:t xml:space="preserve">, </w:t>
      </w:r>
      <w:r w:rsidR="00C05409">
        <w:t>der er en del af</w:t>
      </w:r>
      <w:r w:rsidR="00F46376">
        <w:t xml:space="preserve"> det nye</w:t>
      </w:r>
      <w:r w:rsidR="004D4F79">
        <w:t xml:space="preserve"> Travel </w:t>
      </w:r>
      <w:proofErr w:type="spellStart"/>
      <w:r w:rsidR="004D4F79">
        <w:t>Assist</w:t>
      </w:r>
      <w:proofErr w:type="spellEnd"/>
      <w:r w:rsidR="004D4F79">
        <w:t>, der gør Passat i stand til at være delvist selvkørende ved hastigheder på op til 210 km/t.</w:t>
      </w:r>
    </w:p>
    <w:p w:rsidR="006E6F7E" w:rsidRDefault="006E6F7E"/>
    <w:p w:rsidR="00124503" w:rsidRDefault="006E6F7E">
      <w:r>
        <w:t>Passat kommer udstyret med en ny generation af infotainmentsystem</w:t>
      </w:r>
      <w:r w:rsidR="00C05409">
        <w:t>er</w:t>
      </w:r>
      <w:r>
        <w:t xml:space="preserve"> kaldet for MIB3</w:t>
      </w:r>
      <w:r w:rsidR="00124503">
        <w:t xml:space="preserve">, der </w:t>
      </w:r>
      <w:r>
        <w:t xml:space="preserve">takket være en online </w:t>
      </w:r>
      <w:proofErr w:type="spellStart"/>
      <w:r>
        <w:t>connectivity</w:t>
      </w:r>
      <w:proofErr w:type="spellEnd"/>
      <w:r>
        <w:t xml:space="preserve"> unit (OCU) og et </w:t>
      </w:r>
      <w:proofErr w:type="spellStart"/>
      <w:r>
        <w:t>eSIM</w:t>
      </w:r>
      <w:proofErr w:type="spellEnd"/>
      <w:r>
        <w:t xml:space="preserve">-kort </w:t>
      </w:r>
      <w:r w:rsidR="00124503">
        <w:t xml:space="preserve">betyder, at </w:t>
      </w:r>
      <w:r>
        <w:t xml:space="preserve">bilen permanent </w:t>
      </w:r>
      <w:r w:rsidR="00124503">
        <w:t xml:space="preserve">er </w:t>
      </w:r>
      <w:r>
        <w:t>online. Det giver adgang til e</w:t>
      </w:r>
      <w:r w:rsidR="004D4F79">
        <w:t xml:space="preserve">n række forbedrede </w:t>
      </w:r>
      <w:r>
        <w:t>navigations</w:t>
      </w:r>
      <w:r w:rsidR="004D4F79">
        <w:t>-relaterede services med real-time informationer</w:t>
      </w:r>
      <w:r>
        <w:t xml:space="preserve">, integration af </w:t>
      </w:r>
      <w:proofErr w:type="spellStart"/>
      <w:r>
        <w:t>opdaterbare</w:t>
      </w:r>
      <w:proofErr w:type="spellEnd"/>
      <w:r>
        <w:t xml:space="preserve"> web </w:t>
      </w:r>
      <w:proofErr w:type="spellStart"/>
      <w:r>
        <w:t>app</w:t>
      </w:r>
      <w:proofErr w:type="spellEnd"/>
      <w:r>
        <w:t>-teknologier</w:t>
      </w:r>
      <w:r w:rsidR="004D4F79">
        <w:t>,</w:t>
      </w:r>
      <w:r>
        <w:t xml:space="preserve"> </w:t>
      </w:r>
      <w:proofErr w:type="spellStart"/>
      <w:r>
        <w:t>musikstreaming</w:t>
      </w:r>
      <w:proofErr w:type="spellEnd"/>
      <w:r>
        <w:t xml:space="preserve"> og personlige indstillinger af bilens </w:t>
      </w:r>
      <w:r w:rsidR="004D4F79">
        <w:t xml:space="preserve">mange </w:t>
      </w:r>
      <w:r>
        <w:t xml:space="preserve">funktioner, der er lagret i skyen. </w:t>
      </w:r>
      <w:r w:rsidR="00124503">
        <w:t xml:space="preserve">En anden ny feature er trådløs </w:t>
      </w:r>
      <w:proofErr w:type="spellStart"/>
      <w:r w:rsidR="00124503">
        <w:t>App</w:t>
      </w:r>
      <w:proofErr w:type="spellEnd"/>
      <w:r w:rsidR="00124503">
        <w:t xml:space="preserve">-Connect, så du ikke længere behøver at finde kablet frem, når du vil betjene udvalgte </w:t>
      </w:r>
      <w:proofErr w:type="spellStart"/>
      <w:r w:rsidR="00124503">
        <w:t>apps</w:t>
      </w:r>
      <w:proofErr w:type="spellEnd"/>
      <w:r w:rsidR="00124503">
        <w:t xml:space="preserve"> fra din smartphone via infotainmentanlæggets </w:t>
      </w:r>
      <w:proofErr w:type="spellStart"/>
      <w:r w:rsidR="00124503">
        <w:t>touchskærm</w:t>
      </w:r>
      <w:proofErr w:type="spellEnd"/>
      <w:r w:rsidR="00124503">
        <w:t xml:space="preserve">. Trådløs </w:t>
      </w:r>
      <w:proofErr w:type="spellStart"/>
      <w:r w:rsidR="00124503">
        <w:t>App</w:t>
      </w:r>
      <w:proofErr w:type="spellEnd"/>
      <w:r w:rsidR="00124503">
        <w:t>-Connect</w:t>
      </w:r>
      <w:r w:rsidR="004D4F79">
        <w:t xml:space="preserve"> tilbydes i en teknikpakke til 19.995 kr., der også omfatter nøglefri betjening, Head-up display og DAB+ modtager. </w:t>
      </w:r>
    </w:p>
    <w:p w:rsidR="006E6F7E" w:rsidRDefault="00124503">
      <w:r>
        <w:t xml:space="preserve">Passat kan også bestilles med en ny generation Digital Cockpit, der giver føreren flere muligheder for at konfigurere instrumenteringen via en </w:t>
      </w:r>
      <w:proofErr w:type="spellStart"/>
      <w:r>
        <w:t>View</w:t>
      </w:r>
      <w:proofErr w:type="spellEnd"/>
      <w:r>
        <w:t xml:space="preserve">-knap på multifunktionsrattet. Digital Cockpit kommer i en pakke med Discover Pro-navigation. </w:t>
      </w:r>
    </w:p>
    <w:p w:rsidR="004D4F79" w:rsidRDefault="004D4F79"/>
    <w:p w:rsidR="009B5ADB" w:rsidRPr="009B5ADB" w:rsidRDefault="009B5ADB">
      <w:pPr>
        <w:rPr>
          <w:b/>
        </w:rPr>
      </w:pPr>
      <w:r w:rsidRPr="009B5ADB">
        <w:rPr>
          <w:b/>
        </w:rPr>
        <w:t>Ny modelstruktur</w:t>
      </w:r>
    </w:p>
    <w:p w:rsidR="004D4F79" w:rsidRDefault="004D4F79">
      <w:r>
        <w:t xml:space="preserve">Med introduktionen af den opdaterede </w:t>
      </w:r>
      <w:r w:rsidR="006E6F7E">
        <w:t xml:space="preserve">Passat </w:t>
      </w:r>
      <w:r>
        <w:t xml:space="preserve">følger også et nyt modelhierarki, hvor de traditionelle udstyrsniveauer Trendline, </w:t>
      </w:r>
      <w:proofErr w:type="spellStart"/>
      <w:r>
        <w:t>Comfortline</w:t>
      </w:r>
      <w:proofErr w:type="spellEnd"/>
      <w:r>
        <w:t xml:space="preserve"> og </w:t>
      </w:r>
      <w:proofErr w:type="spellStart"/>
      <w:r>
        <w:t>Highline</w:t>
      </w:r>
      <w:proofErr w:type="spellEnd"/>
      <w:r>
        <w:t xml:space="preserve"> afløses af Passat, Business og Elegance. I Danmark</w:t>
      </w:r>
      <w:r w:rsidR="006E6F7E">
        <w:t xml:space="preserve"> </w:t>
      </w:r>
      <w:r w:rsidR="00124503">
        <w:t>starter prislisten ved 324.996 kr. for en 4-dørs Passat med</w:t>
      </w:r>
      <w:r w:rsidR="006E6F7E">
        <w:t xml:space="preserve"> 150 hk 1,5 TSI-motor og 6-trins manuel gearkasse</w:t>
      </w:r>
      <w:r w:rsidR="00124503">
        <w:t xml:space="preserve">, og merprisen for Variant-versionen er 10.000 kr. </w:t>
      </w:r>
      <w:r>
        <w:t xml:space="preserve"> </w:t>
      </w:r>
    </w:p>
    <w:p w:rsidR="006E6F7E" w:rsidRDefault="006E6F7E">
      <w:r>
        <w:t xml:space="preserve">Det midterste udstyrsniveau Business og </w:t>
      </w:r>
      <w:r w:rsidR="004D4F79">
        <w:t xml:space="preserve">med det følger udstyr som </w:t>
      </w:r>
      <w:r w:rsidR="00124503">
        <w:t xml:space="preserve">f.eks. </w:t>
      </w:r>
      <w:r w:rsidR="004D4F79">
        <w:t xml:space="preserve">MIB3 Discover Media infotainmentsystem med 8” display og navigation, 6-vejs el-indstilleligt førersæde, parkeringssensorer for og bag, 17” London </w:t>
      </w:r>
      <w:proofErr w:type="spellStart"/>
      <w:r w:rsidR="004D4F79">
        <w:t>letmetalfælge</w:t>
      </w:r>
      <w:proofErr w:type="spellEnd"/>
      <w:r w:rsidR="004D4F79">
        <w:t xml:space="preserve"> og adaptiv fartpilot. Startprisen for en Passat Business er 359.995 kr. for en </w:t>
      </w:r>
      <w:r w:rsidR="00F46376">
        <w:t xml:space="preserve">4-dørs </w:t>
      </w:r>
      <w:r w:rsidR="004D4F79">
        <w:t>1,5 TSI med 6-trins manuelt gear</w:t>
      </w:r>
      <w:r w:rsidR="00F46376">
        <w:t>,</w:t>
      </w:r>
      <w:r w:rsidR="004D4F79">
        <w:t xml:space="preserve"> og med 7-trins DSG-gear er prisen 379.995 kr. Topmodellen </w:t>
      </w:r>
      <w:r>
        <w:t xml:space="preserve">Elegance </w:t>
      </w:r>
      <w:r w:rsidR="004D4F79">
        <w:t xml:space="preserve">byder på 18” </w:t>
      </w:r>
      <w:proofErr w:type="spellStart"/>
      <w:r w:rsidR="004D4F79">
        <w:t>Dartford</w:t>
      </w:r>
      <w:proofErr w:type="spellEnd"/>
      <w:r w:rsidR="004D4F79">
        <w:t xml:space="preserve"> </w:t>
      </w:r>
      <w:proofErr w:type="spellStart"/>
      <w:r w:rsidR="004D4F79">
        <w:t>letmetalfælge</w:t>
      </w:r>
      <w:proofErr w:type="spellEnd"/>
      <w:r w:rsidR="004D4F79">
        <w:t>, blanke tagrælinger (Variant-version), el-</w:t>
      </w:r>
      <w:proofErr w:type="spellStart"/>
      <w:r w:rsidR="004D4F79">
        <w:t>indstillige</w:t>
      </w:r>
      <w:proofErr w:type="spellEnd"/>
      <w:r w:rsidR="004D4F79">
        <w:t xml:space="preserve"> Sport </w:t>
      </w:r>
      <w:proofErr w:type="spellStart"/>
      <w:r w:rsidR="004D4F79">
        <w:t>comfort</w:t>
      </w:r>
      <w:proofErr w:type="spellEnd"/>
      <w:r w:rsidR="004D4F79">
        <w:t xml:space="preserve">-sæder i læder og </w:t>
      </w:r>
      <w:proofErr w:type="spellStart"/>
      <w:r w:rsidR="004D4F79">
        <w:t>Alcantara</w:t>
      </w:r>
      <w:proofErr w:type="spellEnd"/>
      <w:r w:rsidR="004D4F79">
        <w:t>. Prisen for Elegance-versionen begynder ved</w:t>
      </w:r>
      <w:r>
        <w:t xml:space="preserve"> 379.995 kr.</w:t>
      </w:r>
      <w:r w:rsidR="004D4F79">
        <w:t xml:space="preserve"> for en 1,5 TSI med</w:t>
      </w:r>
      <w:r>
        <w:t xml:space="preserve"> </w:t>
      </w:r>
      <w:r w:rsidR="004D4F79">
        <w:t xml:space="preserve">6-trins manuelt gear og fra 399.995 kr. med 7-trins DSG-gear. </w:t>
      </w:r>
    </w:p>
    <w:p w:rsidR="00C129DE" w:rsidRDefault="00C129DE"/>
    <w:p w:rsidR="004D4F79" w:rsidRDefault="004D4F79">
      <w:r>
        <w:t xml:space="preserve">Traditionelt har Passat stået stærkt på markedet for dieselbiler, en position den nye er klædt godt på til at kunne forsvare med </w:t>
      </w:r>
      <w:r w:rsidR="00F46376">
        <w:t>den</w:t>
      </w:r>
      <w:r>
        <w:t xml:space="preserve"> </w:t>
      </w:r>
      <w:r w:rsidR="00F46376">
        <w:t>nye</w:t>
      </w:r>
      <w:r>
        <w:t xml:space="preserve"> 150 hk 2,0 TDI EVO-dieselmotor, der er blevet optimeret med hensyn til termiske forhold og intern friktion for at reducere forbrug og emission. Passat Variant 2,0 TDI med 150 hk og 7-trins DSG-gear er en populær kombination</w:t>
      </w:r>
      <w:r w:rsidR="00F46376">
        <w:t>,</w:t>
      </w:r>
      <w:r>
        <w:t xml:space="preserve"> og her starter prisen ved 4</w:t>
      </w:r>
      <w:r w:rsidR="00124503">
        <w:t>3</w:t>
      </w:r>
      <w:r>
        <w:t>4.995 kr. for e</w:t>
      </w:r>
      <w:r w:rsidR="00124503">
        <w:t xml:space="preserve">n Business </w:t>
      </w:r>
      <w:r>
        <w:t>og 4</w:t>
      </w:r>
      <w:r w:rsidR="00124503">
        <w:t>5</w:t>
      </w:r>
      <w:r>
        <w:t xml:space="preserve">4.995 kr. for en Elegance. </w:t>
      </w:r>
    </w:p>
    <w:p w:rsidR="009B5ADB" w:rsidRDefault="009B5ADB"/>
    <w:p w:rsidR="009B5ADB" w:rsidRPr="009B5ADB" w:rsidRDefault="009B5ADB">
      <w:pPr>
        <w:rPr>
          <w:b/>
        </w:rPr>
      </w:pPr>
      <w:r w:rsidRPr="009B5ADB">
        <w:rPr>
          <w:b/>
        </w:rPr>
        <w:t xml:space="preserve">Passat Plus – mere udstyr </w:t>
      </w:r>
      <w:r w:rsidR="003B56BA">
        <w:rPr>
          <w:b/>
        </w:rPr>
        <w:t>uden merpris</w:t>
      </w:r>
    </w:p>
    <w:p w:rsidR="004D4F79" w:rsidRDefault="004D4F79">
      <w:r>
        <w:t xml:space="preserve">Parallelt med standardversionerne tilbydes Business og Elegance også i en Plus-version, der byder på et endnu mere omfattende udstyrsniveau med bl.a. bakkamera, sidespejle med el-klapfunktion, Light </w:t>
      </w:r>
      <w:proofErr w:type="spellStart"/>
      <w:r w:rsidR="007613CE">
        <w:t>A</w:t>
      </w:r>
      <w:r>
        <w:t>ssist</w:t>
      </w:r>
      <w:proofErr w:type="spellEnd"/>
      <w:r>
        <w:t xml:space="preserve">, opvarmet forrude og Mobiltelefonforberedelse </w:t>
      </w:r>
      <w:proofErr w:type="spellStart"/>
      <w:r>
        <w:t>Comfort</w:t>
      </w:r>
      <w:proofErr w:type="spellEnd"/>
      <w:r>
        <w:t xml:space="preserve"> med induktiv opladning. Plus-versionerne tilbydes udelukkende </w:t>
      </w:r>
      <w:r w:rsidR="00124A8B">
        <w:t>i kombination</w:t>
      </w:r>
      <w:r>
        <w:t xml:space="preserve"> med 7-trins DSG-gear, og priserne starter ved 374.995 kr. </w:t>
      </w:r>
      <w:r w:rsidR="00F46376">
        <w:t xml:space="preserve">(Beskatningsværdi: 327.995 kr.) </w:t>
      </w:r>
      <w:r>
        <w:t xml:space="preserve">for en </w:t>
      </w:r>
      <w:r w:rsidR="00124A8B">
        <w:t xml:space="preserve">150 hk </w:t>
      </w:r>
      <w:r>
        <w:t>1,5 TSI Business</w:t>
      </w:r>
      <w:r w:rsidR="00F46376">
        <w:t xml:space="preserve"> </w:t>
      </w:r>
      <w:r>
        <w:t xml:space="preserve">og 419.995 kr. </w:t>
      </w:r>
      <w:r w:rsidR="00F46376">
        <w:t xml:space="preserve">(Beskatningsværdi: 362.995 kr.) </w:t>
      </w:r>
      <w:r>
        <w:t>for en 150 hk 2,0 TDI Elegance.</w:t>
      </w:r>
      <w:r w:rsidR="007613CE">
        <w:t xml:space="preserve"> Merprisen for stationcar-versionen Variant er 10.000 kr.</w:t>
      </w:r>
    </w:p>
    <w:p w:rsidR="004D4F79" w:rsidRDefault="004D4F79"/>
    <w:p w:rsidR="00F46376" w:rsidRDefault="004D4F79">
      <w:r>
        <w:t>Til entusiasten, der ønsker en køreoplevelse</w:t>
      </w:r>
      <w:r w:rsidR="00DB6409">
        <w:t xml:space="preserve"> med større fokus på det dynamiske</w:t>
      </w:r>
      <w:r>
        <w:t xml:space="preserve">, kan Passat bestilles med en DK Sportspakke til 19.995 kr., der byder på </w:t>
      </w:r>
      <w:r w:rsidR="00DB6409">
        <w:t xml:space="preserve">større </w:t>
      </w:r>
      <w:proofErr w:type="spellStart"/>
      <w:r w:rsidR="00DB6409">
        <w:t>letmetalfælge</w:t>
      </w:r>
      <w:proofErr w:type="spellEnd"/>
      <w:r w:rsidR="00C46E0C">
        <w:t xml:space="preserve"> (Business: 18”/Elegance: 19”)</w:t>
      </w:r>
      <w:r>
        <w:t>, sportsundervogn, Progressivt styretøj, XDS-differentiale og tonede ruder bag</w:t>
      </w:r>
      <w:r w:rsidR="00DB6409">
        <w:t xml:space="preserve">. Passat </w:t>
      </w:r>
      <w:r w:rsidR="00997466">
        <w:t xml:space="preserve">Business og Elegance </w:t>
      </w:r>
      <w:r w:rsidR="00124A8B">
        <w:t xml:space="preserve">kan også bestilles </w:t>
      </w:r>
      <w:r w:rsidR="00DB6409">
        <w:t>i en mere sportslig indpakning</w:t>
      </w:r>
      <w:r w:rsidR="00124A8B">
        <w:t xml:space="preserve"> </w:t>
      </w:r>
      <w:r w:rsidR="000B6E90">
        <w:t>med</w:t>
      </w:r>
      <w:r w:rsidR="00DB6409">
        <w:t xml:space="preserve"> en R-Line eksteriørpakke til 27.495 kr. </w:t>
      </w:r>
      <w:r w:rsidR="000B6E90">
        <w:t>for</w:t>
      </w:r>
      <w:r w:rsidR="00C46E0C">
        <w:t xml:space="preserve"> </w:t>
      </w:r>
      <w:r w:rsidR="00DB6409">
        <w:t>Business</w:t>
      </w:r>
      <w:r w:rsidR="00C46E0C">
        <w:t>-versionen</w:t>
      </w:r>
      <w:r w:rsidR="00DB6409">
        <w:t xml:space="preserve"> og 23.995 kr. </w:t>
      </w:r>
      <w:r w:rsidR="000B6E90">
        <w:t>for</w:t>
      </w:r>
      <w:r w:rsidR="00C46E0C">
        <w:t xml:space="preserve"> </w:t>
      </w:r>
      <w:r w:rsidR="00DB6409">
        <w:t>Elegance</w:t>
      </w:r>
      <w:r w:rsidR="00C46E0C">
        <w:t>-versionen.</w:t>
      </w:r>
      <w:r w:rsidR="00124A8B">
        <w:t xml:space="preserve"> </w:t>
      </w:r>
    </w:p>
    <w:p w:rsidR="00DB6409" w:rsidRDefault="00124A8B">
      <w:r>
        <w:t xml:space="preserve">Skal interiøret matche det sportslige ydre, kan Passat bestilles med en R-Line </w:t>
      </w:r>
      <w:proofErr w:type="spellStart"/>
      <w:r>
        <w:t>kombipakke</w:t>
      </w:r>
      <w:proofErr w:type="spellEnd"/>
      <w:r>
        <w:t>, der bl.a. byder dekorindlæg i aluminium, pedaler i rustfri stål, et R-Line sportsrat og sæder med R-Line indtræk og logo. R-Line-</w:t>
      </w:r>
      <w:proofErr w:type="spellStart"/>
      <w:r>
        <w:t>kombipakken</w:t>
      </w:r>
      <w:proofErr w:type="spellEnd"/>
      <w:r>
        <w:t xml:space="preserve"> koster 37.995 kr. til Business og 41.995 kr. til Elegance</w:t>
      </w:r>
      <w:r w:rsidR="00124503">
        <w:t xml:space="preserve">, der kommer med læderbeklædte </w:t>
      </w:r>
      <w:r w:rsidR="007613CE">
        <w:t xml:space="preserve">sport </w:t>
      </w:r>
      <w:proofErr w:type="spellStart"/>
      <w:r w:rsidR="007613CE">
        <w:t>comfort</w:t>
      </w:r>
      <w:proofErr w:type="spellEnd"/>
      <w:r w:rsidR="007613CE">
        <w:t>-</w:t>
      </w:r>
      <w:r w:rsidR="00124503">
        <w:t>sæder</w:t>
      </w:r>
      <w:r>
        <w:t xml:space="preserve">. </w:t>
      </w:r>
    </w:p>
    <w:p w:rsidR="007613CE" w:rsidRDefault="007613CE"/>
    <w:p w:rsidR="007613CE" w:rsidRDefault="007613CE">
      <w:r>
        <w:t xml:space="preserve">Se den komplette prisliste på Passat Variant </w:t>
      </w:r>
      <w:hyperlink r:id="rId7" w:history="1">
        <w:r w:rsidRPr="007613CE">
          <w:rPr>
            <w:rStyle w:val="Hyperlink"/>
          </w:rPr>
          <w:t>h</w:t>
        </w:r>
        <w:r w:rsidRPr="007613CE">
          <w:rPr>
            <w:rStyle w:val="Hyperlink"/>
          </w:rPr>
          <w:t>e</w:t>
        </w:r>
        <w:r w:rsidRPr="007613CE">
          <w:rPr>
            <w:rStyle w:val="Hyperlink"/>
          </w:rPr>
          <w:t>r</w:t>
        </w:r>
      </w:hyperlink>
    </w:p>
    <w:p w:rsidR="007613CE" w:rsidRDefault="007613CE">
      <w:r>
        <w:t>Se den komplette prisliste på Passat</w:t>
      </w:r>
      <w:r>
        <w:t xml:space="preserve"> sedan </w:t>
      </w:r>
      <w:hyperlink r:id="rId8" w:history="1">
        <w:r w:rsidRPr="007613CE">
          <w:rPr>
            <w:rStyle w:val="Hyperlink"/>
          </w:rPr>
          <w:t>her</w:t>
        </w:r>
      </w:hyperlink>
    </w:p>
    <w:p w:rsidR="007613CE" w:rsidRDefault="007613CE"/>
    <w:p w:rsidR="007613CE" w:rsidRDefault="007613CE"/>
    <w:p w:rsidR="007613CE" w:rsidRDefault="007613CE"/>
    <w:p w:rsidR="004D4F79" w:rsidRDefault="004D4F79"/>
    <w:p w:rsidR="006E6F7E" w:rsidRDefault="006E6F7E"/>
    <w:sectPr w:rsidR="006E6F7E" w:rsidSect="00C63CE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FB9"/>
    <w:multiLevelType w:val="hybridMultilevel"/>
    <w:tmpl w:val="5114CE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91"/>
    <w:rsid w:val="000B6E90"/>
    <w:rsid w:val="00124503"/>
    <w:rsid w:val="00124A8B"/>
    <w:rsid w:val="001F6DB2"/>
    <w:rsid w:val="003B56BA"/>
    <w:rsid w:val="003D3408"/>
    <w:rsid w:val="004D4F79"/>
    <w:rsid w:val="00653FCF"/>
    <w:rsid w:val="00692A91"/>
    <w:rsid w:val="006B2FFD"/>
    <w:rsid w:val="006E6F7E"/>
    <w:rsid w:val="007613CE"/>
    <w:rsid w:val="00776F0B"/>
    <w:rsid w:val="00997466"/>
    <w:rsid w:val="009B5ADB"/>
    <w:rsid w:val="00A22E54"/>
    <w:rsid w:val="00A73A12"/>
    <w:rsid w:val="00BD0713"/>
    <w:rsid w:val="00C05409"/>
    <w:rsid w:val="00C129DE"/>
    <w:rsid w:val="00C46E0C"/>
    <w:rsid w:val="00C63CE5"/>
    <w:rsid w:val="00DB6409"/>
    <w:rsid w:val="00F46376"/>
    <w:rsid w:val="00F6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E7D1"/>
  <w15:chartTrackingRefBased/>
  <w15:docId w15:val="{BC62F967-8640-9545-AFCA-F9FDFED0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5409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5409"/>
    <w:rPr>
      <w:rFonts w:ascii="Times New Roman" w:hAnsi="Times New Roman" w:cs="Times New Roman"/>
      <w:sz w:val="18"/>
      <w:szCs w:val="18"/>
    </w:rPr>
  </w:style>
  <w:style w:type="paragraph" w:styleId="Listeafsnit">
    <w:name w:val="List Paragraph"/>
    <w:basedOn w:val="Normal"/>
    <w:uiPriority w:val="34"/>
    <w:qFormat/>
    <w:rsid w:val="00C0540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613C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613C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613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slister.volkswagen.dk/pdf.aspx?model=Pass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slister.volkswagen.dk/pdf.aspx?model=Passat%20Vari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875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18</cp:revision>
  <cp:lastPrinted>2019-06-17T11:25:00Z</cp:lastPrinted>
  <dcterms:created xsi:type="dcterms:W3CDTF">2019-06-14T19:12:00Z</dcterms:created>
  <dcterms:modified xsi:type="dcterms:W3CDTF">2019-06-19T06:24:00Z</dcterms:modified>
</cp:coreProperties>
</file>