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DCE" w:rsidRDefault="0039591D">
      <w:r>
        <w:t>Falsterbo Horse Show: Hoppar över bilar!</w:t>
      </w:r>
      <w:r>
        <w:br/>
      </w:r>
    </w:p>
    <w:p w:rsidR="002B5CEB" w:rsidRDefault="0039591D">
      <w:r>
        <w:t xml:space="preserve">Offroad </w:t>
      </w:r>
      <w:proofErr w:type="spellStart"/>
      <w:r>
        <w:t>Kjöring</w:t>
      </w:r>
      <w:proofErr w:type="spellEnd"/>
      <w:r>
        <w:t xml:space="preserve"> Show Team </w:t>
      </w:r>
      <w:r w:rsidR="00CA3DCE">
        <w:t xml:space="preserve">från Schweiz </w:t>
      </w:r>
      <w:r>
        <w:t xml:space="preserve">hoppar över bilar </w:t>
      </w:r>
      <w:r w:rsidR="00CA3DCE">
        <w:t xml:space="preserve">med inlines </w:t>
      </w:r>
      <w:r>
        <w:t>– dragna av en häst!</w:t>
      </w:r>
      <w:r w:rsidR="00CA3DCE">
        <w:br/>
        <w:t>Nästa helg komm</w:t>
      </w:r>
      <w:r w:rsidR="002B5CEB">
        <w:t>er de till Falsterbo Horse Show.</w:t>
      </w:r>
      <w:r w:rsidR="00CA3DCE">
        <w:br/>
        <w:t>– Det mest spektakulära shownummer jag någonsin sett, säg</w:t>
      </w:r>
      <w:r w:rsidR="0067229A">
        <w:t>er showansvariga Ulrika Hedin.</w:t>
      </w:r>
      <w:r w:rsidR="0067229A">
        <w:br/>
      </w:r>
      <w:r>
        <w:br/>
      </w:r>
      <w:r w:rsidR="00CA3DCE">
        <w:t xml:space="preserve">Ta ett par ”galningar”. Sätt på dem inlines. Spänn dem bakom en häst. Ställ bilar i vägen – eller andra hinder. Där har du Offroad </w:t>
      </w:r>
      <w:proofErr w:type="spellStart"/>
      <w:r w:rsidR="00CA3DCE">
        <w:t>Kjöring</w:t>
      </w:r>
      <w:proofErr w:type="spellEnd"/>
      <w:r w:rsidR="00CA3DCE">
        <w:t xml:space="preserve"> Show Team i ett nötskal.</w:t>
      </w:r>
      <w:r w:rsidR="00CA3DCE">
        <w:br/>
      </w:r>
      <w:r w:rsidR="002B5CEB">
        <w:t xml:space="preserve">Michael </w:t>
      </w:r>
      <w:proofErr w:type="spellStart"/>
      <w:r w:rsidR="002B5CEB">
        <w:t>Bleiker</w:t>
      </w:r>
      <w:proofErr w:type="spellEnd"/>
      <w:r w:rsidR="002B5CEB">
        <w:t xml:space="preserve"> har världsrekordet i längdhopp: 15,6 meter. Han kommer till Falsterbo Horse Show.</w:t>
      </w:r>
      <w:r w:rsidR="002B5CEB">
        <w:br/>
        <w:t xml:space="preserve">Daniel </w:t>
      </w:r>
      <w:proofErr w:type="spellStart"/>
      <w:r w:rsidR="002B5CEB">
        <w:t>Seitz</w:t>
      </w:r>
      <w:proofErr w:type="spellEnd"/>
      <w:r w:rsidR="002B5CEB">
        <w:t xml:space="preserve"> har 1,65 meter som personligt rekord i höjdhopp. Han kommer också till Falsterbo Horse Show. </w:t>
      </w:r>
    </w:p>
    <w:p w:rsidR="00CA3DCE" w:rsidRDefault="002B5CEB">
      <w:r>
        <w:t xml:space="preserve">Deras hisnande showprogram utförs lördag 14 juli under showkvällen och söndag 15 juli mitt på dagen med hästarna </w:t>
      </w:r>
      <w:proofErr w:type="spellStart"/>
      <w:r>
        <w:t>Oboy</w:t>
      </w:r>
      <w:proofErr w:type="spellEnd"/>
      <w:r>
        <w:t xml:space="preserve"> och </w:t>
      </w:r>
      <w:proofErr w:type="spellStart"/>
      <w:r>
        <w:t>Trigger</w:t>
      </w:r>
      <w:proofErr w:type="spellEnd"/>
      <w:r>
        <w:t>. Mer spännande än så blir det inte!</w:t>
      </w:r>
      <w:r w:rsidR="0039591D">
        <w:br/>
      </w:r>
    </w:p>
    <w:sectPr w:rsidR="00CA3DCE" w:rsidSect="00CA3DCE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0B7F89"/>
    <w:rsid w:val="000B7F89"/>
    <w:rsid w:val="002B5CEB"/>
    <w:rsid w:val="0039591D"/>
    <w:rsid w:val="0067229A"/>
    <w:rsid w:val="008F577B"/>
    <w:rsid w:val="00CA3DCE"/>
    <w:rsid w:val="00F95BB5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256"/>
    <w:rPr>
      <w:rFonts w:ascii="Times New Roman" w:hAnsi="Times New Roman" w:cs="Times New Roman"/>
      <w:szCs w:val="20"/>
      <w:lang w:eastAsia="sv-SE"/>
    </w:rPr>
  </w:style>
  <w:style w:type="character" w:default="1" w:styleId="Standardstycketypsnitt">
    <w:name w:val="Default Paragraph Font"/>
    <w:semiHidden/>
    <w:unhideWhenUsed/>
  </w:style>
  <w:style w:type="table" w:default="1" w:styleId="Normal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116</Words>
  <Characters>664</Characters>
  <Application>Microsoft Macintosh Word</Application>
  <DocSecurity>0</DocSecurity>
  <Lines>5</Lines>
  <Paragraphs>1</Paragraphs>
  <ScaleCrop>false</ScaleCrop>
  <Company>Media</Company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LRF Media</dc:creator>
  <cp:keywords/>
  <cp:lastModifiedBy>LRF Media</cp:lastModifiedBy>
  <cp:revision>4</cp:revision>
  <dcterms:created xsi:type="dcterms:W3CDTF">2012-07-04T16:29:00Z</dcterms:created>
  <dcterms:modified xsi:type="dcterms:W3CDTF">2012-07-05T06:20:00Z</dcterms:modified>
</cp:coreProperties>
</file>