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B1806" w14:textId="77777777" w:rsidR="00ED69F8" w:rsidRDefault="00530C54">
      <w:r>
        <w:t xml:space="preserve">VEGA præsenterer </w:t>
      </w:r>
    </w:p>
    <w:p w14:paraId="29859F95" w14:textId="77777777" w:rsidR="0013138E" w:rsidRPr="00530C54" w:rsidRDefault="00530C54">
      <w:pPr>
        <w:rPr>
          <w:b/>
        </w:rPr>
      </w:pPr>
      <w:r w:rsidRPr="00530C54">
        <w:rPr>
          <w:b/>
        </w:rPr>
        <w:t xml:space="preserve">Organiske folk-poptoner fra den amerikanske troubadour Josh </w:t>
      </w:r>
      <w:proofErr w:type="spellStart"/>
      <w:r w:rsidRPr="00530C54">
        <w:rPr>
          <w:b/>
        </w:rPr>
        <w:t>Rouse</w:t>
      </w:r>
      <w:proofErr w:type="spellEnd"/>
    </w:p>
    <w:p w14:paraId="0647E535" w14:textId="77777777" w:rsidR="00530C54" w:rsidRPr="00676BBA" w:rsidRDefault="00676BBA">
      <w:pPr>
        <w:rPr>
          <w:i/>
        </w:rPr>
      </w:pPr>
      <w:r w:rsidRPr="00676BBA">
        <w:rPr>
          <w:i/>
        </w:rPr>
        <w:t>Den amerikanske sangskriver kommer og forfører Lille VEGA den 28. november med sine smukke</w:t>
      </w:r>
      <w:r w:rsidR="00FC7FD7">
        <w:rPr>
          <w:i/>
        </w:rPr>
        <w:t>,</w:t>
      </w:r>
      <w:r w:rsidRPr="00676BBA">
        <w:rPr>
          <w:i/>
        </w:rPr>
        <w:t xml:space="preserve"> ærlige folk-popsange. </w:t>
      </w:r>
    </w:p>
    <w:p w14:paraId="0F30E013" w14:textId="77777777" w:rsidR="00530C54" w:rsidRDefault="00530C54"/>
    <w:p w14:paraId="6110E6C2" w14:textId="7E7F9DB0" w:rsidR="0013138E" w:rsidRDefault="0013138E">
      <w:r>
        <w:t>Den</w:t>
      </w:r>
      <w:r w:rsidR="00114B4B">
        <w:t xml:space="preserve"> amerikanske sangskriver Josh </w:t>
      </w:r>
      <w:proofErr w:type="spellStart"/>
      <w:r w:rsidR="00114B4B">
        <w:t>Rouse</w:t>
      </w:r>
      <w:proofErr w:type="spellEnd"/>
      <w:r w:rsidR="0022497D">
        <w:t xml:space="preserve"> har siden 1998 spillet</w:t>
      </w:r>
      <w:r w:rsidR="00114B4B">
        <w:t xml:space="preserve"> sine</w:t>
      </w:r>
      <w:r w:rsidR="00AF1F00">
        <w:t xml:space="preserve"> eftertænksomme folk-pop</w:t>
      </w:r>
      <w:r w:rsidR="00114B4B">
        <w:t xml:space="preserve">sange for et begejstret publikum overalt i verden. </w:t>
      </w:r>
      <w:proofErr w:type="spellStart"/>
      <w:r w:rsidR="007C4A96">
        <w:t>Rous</w:t>
      </w:r>
      <w:r w:rsidR="00AF1F00">
        <w:t>e</w:t>
      </w:r>
      <w:proofErr w:type="spellEnd"/>
      <w:r w:rsidR="00AF1F00">
        <w:t xml:space="preserve"> begyndte allerede som 18-årig med at komponere</w:t>
      </w:r>
      <w:r w:rsidR="00676BBA">
        <w:t xml:space="preserve"> musik</w:t>
      </w:r>
      <w:r w:rsidR="007C4A96">
        <w:t xml:space="preserve"> og endte i Nashville, hvor han allierede sig med en </w:t>
      </w:r>
      <w:r w:rsidR="00B6551D">
        <w:t>række lokale musikere. Her</w:t>
      </w:r>
      <w:r w:rsidR="007C4A96">
        <w:t xml:space="preserve"> tog</w:t>
      </w:r>
      <w:r w:rsidR="00B6551D">
        <w:t xml:space="preserve"> han </w:t>
      </w:r>
      <w:r w:rsidR="007C4A96">
        <w:t xml:space="preserve">de første </w:t>
      </w:r>
      <w:r w:rsidR="0022497D">
        <w:t>s</w:t>
      </w:r>
      <w:r w:rsidR="007C4A96">
        <w:t>padestik til</w:t>
      </w:r>
      <w:r w:rsidR="00B6551D">
        <w:t>,</w:t>
      </w:r>
      <w:r w:rsidR="007C4A96">
        <w:t xml:space="preserve"> hvad der skulle blive en gloværdig karriere som internationalt anerkendt sangskriver. </w:t>
      </w:r>
    </w:p>
    <w:p w14:paraId="6071809C" w14:textId="77777777" w:rsidR="00562FF2" w:rsidRDefault="00562FF2"/>
    <w:p w14:paraId="7D5FBC3B" w14:textId="00D170A3" w:rsidR="00562FF2" w:rsidRDefault="001408E3">
      <w:r>
        <w:t xml:space="preserve">Optagelserne i Nashville blev til </w:t>
      </w:r>
      <w:proofErr w:type="spellStart"/>
      <w:r>
        <w:t>Rouse</w:t>
      </w:r>
      <w:r w:rsidR="00AF1F00">
        <w:t>s</w:t>
      </w:r>
      <w:proofErr w:type="spellEnd"/>
      <w:r>
        <w:t xml:space="preserve"> debutalbum </w:t>
      </w:r>
      <w:proofErr w:type="spellStart"/>
      <w:r w:rsidRPr="00B6551D">
        <w:rPr>
          <w:i/>
        </w:rPr>
        <w:t>Dressed</w:t>
      </w:r>
      <w:proofErr w:type="spellEnd"/>
      <w:r w:rsidRPr="00B6551D">
        <w:rPr>
          <w:i/>
        </w:rPr>
        <w:t xml:space="preserve"> Up </w:t>
      </w:r>
      <w:proofErr w:type="spellStart"/>
      <w:r w:rsidRPr="00B6551D">
        <w:rPr>
          <w:i/>
        </w:rPr>
        <w:t>Like</w:t>
      </w:r>
      <w:proofErr w:type="spellEnd"/>
      <w:r w:rsidRPr="00B6551D">
        <w:rPr>
          <w:i/>
        </w:rPr>
        <w:t xml:space="preserve"> Nebraska</w:t>
      </w:r>
      <w:r w:rsidR="0022497D">
        <w:rPr>
          <w:i/>
        </w:rPr>
        <w:t>,</w:t>
      </w:r>
      <w:r>
        <w:t xml:space="preserve"> og albummet modtog et væld af roser</w:t>
      </w:r>
      <w:r w:rsidR="00AF1F00">
        <w:t>,</w:t>
      </w:r>
      <w:r>
        <w:t xml:space="preserve"> især for sangskriverens kyndige</w:t>
      </w:r>
      <w:r w:rsidR="00B6551D">
        <w:t xml:space="preserve"> evner som lyriker. </w:t>
      </w:r>
      <w:r w:rsidR="00753302">
        <w:t>Den unge musiker indledte</w:t>
      </w:r>
      <w:r w:rsidR="00B6551D">
        <w:t xml:space="preserve"> senere samme</w:t>
      </w:r>
      <w:r w:rsidR="00AF1F00">
        <w:t xml:space="preserve"> år</w:t>
      </w:r>
      <w:r w:rsidR="00753302">
        <w:t xml:space="preserve"> et musikalsk samarbejde med Kurt Wagner fra</w:t>
      </w:r>
      <w:r w:rsidR="00676BBA">
        <w:t xml:space="preserve"> det</w:t>
      </w:r>
      <w:r w:rsidR="00AF1F00">
        <w:t xml:space="preserve"> legendariske countryband</w:t>
      </w:r>
      <w:r w:rsidR="00B07DD1">
        <w:t xml:space="preserve"> </w:t>
      </w:r>
      <w:proofErr w:type="spellStart"/>
      <w:r w:rsidR="00B07DD1">
        <w:t>Lambchop</w:t>
      </w:r>
      <w:proofErr w:type="spellEnd"/>
      <w:r w:rsidR="00B07DD1">
        <w:t xml:space="preserve"> og sammen udgav de</w:t>
      </w:r>
      <w:r w:rsidR="00753302">
        <w:t xml:space="preserve"> ep</w:t>
      </w:r>
      <w:r w:rsidR="00B07DD1">
        <w:t xml:space="preserve">´en </w:t>
      </w:r>
      <w:r w:rsidR="00B07DD1" w:rsidRPr="0022497D">
        <w:rPr>
          <w:i/>
        </w:rPr>
        <w:t>Chester</w:t>
      </w:r>
      <w:r w:rsidR="00753302">
        <w:t xml:space="preserve">. </w:t>
      </w:r>
    </w:p>
    <w:p w14:paraId="5CC52249" w14:textId="77777777" w:rsidR="00105994" w:rsidRDefault="00105994"/>
    <w:p w14:paraId="11C1384B" w14:textId="4E3FEB14" w:rsidR="00C808C7" w:rsidRDefault="00F1798C">
      <w:r>
        <w:t xml:space="preserve">Josh </w:t>
      </w:r>
      <w:proofErr w:type="spellStart"/>
      <w:r>
        <w:t>Rouse</w:t>
      </w:r>
      <w:proofErr w:type="spellEnd"/>
      <w:r>
        <w:t xml:space="preserve"> er eminent til at skrive folk</w:t>
      </w:r>
      <w:r w:rsidR="00C808C7">
        <w:t>-</w:t>
      </w:r>
      <w:r>
        <w:t>ballader</w:t>
      </w:r>
      <w:r w:rsidR="0022497D">
        <w:t>,</w:t>
      </w:r>
      <w:r>
        <w:t xml:space="preserve"> der kredser om et svalt tungsind, arrangementerne er organiske og lydbilledet er silkeblødt, hvor </w:t>
      </w:r>
      <w:proofErr w:type="spellStart"/>
      <w:r>
        <w:t>Rouses</w:t>
      </w:r>
      <w:proofErr w:type="spellEnd"/>
      <w:r>
        <w:t xml:space="preserve"> karakteristiske vokal ligger i forgrund</w:t>
      </w:r>
      <w:r w:rsidR="00B07DD1">
        <w:t xml:space="preserve">en og </w:t>
      </w:r>
      <w:r w:rsidR="0022497D">
        <w:t>for</w:t>
      </w:r>
      <w:r w:rsidR="00B07DD1">
        <w:t>tæller om livets op- og nedture</w:t>
      </w:r>
      <w:r w:rsidR="00B6551D">
        <w:t xml:space="preserve">. </w:t>
      </w:r>
      <w:r w:rsidR="00AF1F00">
        <w:t>Det er blevet til elleve studie</w:t>
      </w:r>
      <w:r w:rsidR="00C808C7">
        <w:t>albums for den produktive sangskriver, som i starten af nullerne flyttede til</w:t>
      </w:r>
      <w:r w:rsidR="00B07DD1">
        <w:t xml:space="preserve"> Valencia i</w:t>
      </w:r>
      <w:r w:rsidR="00C808C7">
        <w:t xml:space="preserve"> Spanien efter et forlist forhold. </w:t>
      </w:r>
    </w:p>
    <w:p w14:paraId="3C994CB2" w14:textId="77777777" w:rsidR="00C808C7" w:rsidRDefault="00C808C7"/>
    <w:p w14:paraId="1AA4CB28" w14:textId="77777777" w:rsidR="0022497D" w:rsidRDefault="0022497D" w:rsidP="0022497D">
      <w:r>
        <w:t xml:space="preserve">Det seneste i rækken er </w:t>
      </w:r>
      <w:r w:rsidRPr="00BB47FA">
        <w:rPr>
          <w:i/>
        </w:rPr>
        <w:t xml:space="preserve">The </w:t>
      </w:r>
      <w:proofErr w:type="spellStart"/>
      <w:r w:rsidRPr="00BB47FA">
        <w:rPr>
          <w:i/>
        </w:rPr>
        <w:t>Embers</w:t>
      </w:r>
      <w:proofErr w:type="spellEnd"/>
      <w:r w:rsidRPr="00BB47FA">
        <w:rPr>
          <w:i/>
        </w:rPr>
        <w:t xml:space="preserve"> of Time</w:t>
      </w:r>
      <w:r>
        <w:rPr>
          <w:i/>
        </w:rPr>
        <w:t xml:space="preserve"> </w:t>
      </w:r>
      <w:r>
        <w:t xml:space="preserve">fra 2015. Sangene er blevet til i en periode, hvor </w:t>
      </w:r>
      <w:proofErr w:type="spellStart"/>
      <w:r>
        <w:t>Rouse</w:t>
      </w:r>
      <w:proofErr w:type="spellEnd"/>
      <w:r>
        <w:t xml:space="preserve"> var i et terapiforløb med den eneste engelsktalende psykolog i Valencia og tekstmæssigt behandler albummet også </w:t>
      </w:r>
      <w:proofErr w:type="spellStart"/>
      <w:r>
        <w:t>Rouses</w:t>
      </w:r>
      <w:proofErr w:type="spellEnd"/>
      <w:r>
        <w:t xml:space="preserve"> sessions hos psykologen. </w:t>
      </w:r>
    </w:p>
    <w:p w14:paraId="3E0D2DDA" w14:textId="77777777" w:rsidR="0022497D" w:rsidRDefault="0022497D"/>
    <w:p w14:paraId="60200C06" w14:textId="68D5F45C" w:rsidR="007B0F33" w:rsidRDefault="007B0F33">
      <w:r>
        <w:t xml:space="preserve">Med albummet </w:t>
      </w:r>
      <w:r w:rsidR="004B6147" w:rsidRPr="00B07DD1">
        <w:rPr>
          <w:i/>
        </w:rPr>
        <w:t>Home</w:t>
      </w:r>
      <w:r w:rsidR="0022497D">
        <w:t xml:space="preserve"> fra 2000 fik </w:t>
      </w:r>
      <w:proofErr w:type="spellStart"/>
      <w:r w:rsidR="0022497D">
        <w:t>Rouse</w:t>
      </w:r>
      <w:proofErr w:type="spellEnd"/>
      <w:r w:rsidR="0022497D">
        <w:t xml:space="preserve"> spår</w:t>
      </w:r>
      <w:r w:rsidR="004B6147">
        <w:t xml:space="preserve"> opmærksomhed med nummeret </w:t>
      </w:r>
      <w:r w:rsidR="00530C54">
        <w:t>”</w:t>
      </w:r>
      <w:proofErr w:type="spellStart"/>
      <w:r w:rsidR="004B6147">
        <w:t>Directions</w:t>
      </w:r>
      <w:proofErr w:type="spellEnd"/>
      <w:r w:rsidR="00530C54">
        <w:t>”</w:t>
      </w:r>
      <w:r w:rsidR="0022497D">
        <w:t>,</w:t>
      </w:r>
      <w:r w:rsidR="00B07DD1">
        <w:t xml:space="preserve"> som </w:t>
      </w:r>
      <w:proofErr w:type="spellStart"/>
      <w:r w:rsidR="00B07DD1">
        <w:t>figuerede</w:t>
      </w:r>
      <w:proofErr w:type="spellEnd"/>
      <w:r w:rsidR="004B6147">
        <w:t xml:space="preserve"> på </w:t>
      </w:r>
      <w:proofErr w:type="spellStart"/>
      <w:r w:rsidR="004B6147">
        <w:t>sountracket</w:t>
      </w:r>
      <w:proofErr w:type="spellEnd"/>
      <w:r w:rsidR="004B6147">
        <w:t xml:space="preserve"> til Cameron </w:t>
      </w:r>
      <w:proofErr w:type="spellStart"/>
      <w:r w:rsidR="004B6147">
        <w:t>Crows</w:t>
      </w:r>
      <w:proofErr w:type="spellEnd"/>
      <w:r w:rsidR="004B6147">
        <w:t xml:space="preserve"> </w:t>
      </w:r>
      <w:proofErr w:type="spellStart"/>
      <w:r w:rsidR="004B6147">
        <w:t>blockbuster</w:t>
      </w:r>
      <w:proofErr w:type="spellEnd"/>
      <w:r w:rsidR="004B6147">
        <w:t xml:space="preserve"> </w:t>
      </w:r>
      <w:r w:rsidR="004B6147" w:rsidRPr="0022497D">
        <w:rPr>
          <w:i/>
        </w:rPr>
        <w:t>Vanilla Sky</w:t>
      </w:r>
      <w:r w:rsidR="004B6147">
        <w:t xml:space="preserve">. Albummet </w:t>
      </w:r>
      <w:r w:rsidR="004B6147" w:rsidRPr="00530C54">
        <w:rPr>
          <w:i/>
        </w:rPr>
        <w:t>Nashville</w:t>
      </w:r>
      <w:r w:rsidR="004B6147">
        <w:t xml:space="preserve"> fra 2005 er det sidste alb</w:t>
      </w:r>
      <w:r w:rsidR="00D614A0">
        <w:t xml:space="preserve">um indspillet i USA og det </w:t>
      </w:r>
      <w:r w:rsidR="0022497D">
        <w:t>fik stor kommerciel succes.</w:t>
      </w:r>
    </w:p>
    <w:p w14:paraId="70A7B349" w14:textId="77777777" w:rsidR="00C808C7" w:rsidRDefault="00C808C7"/>
    <w:p w14:paraId="3F127188" w14:textId="77777777" w:rsidR="0022497D" w:rsidRDefault="0022497D" w:rsidP="00BB47FA">
      <w:pPr>
        <w:rPr>
          <w:b/>
        </w:rPr>
      </w:pPr>
    </w:p>
    <w:p w14:paraId="6C95FE50" w14:textId="44566397" w:rsidR="00BB47FA" w:rsidRPr="006621C4" w:rsidRDefault="00BB47FA" w:rsidP="00BB47FA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 w:rsidR="009D72CA">
        <w:rPr>
          <w:rFonts w:eastAsia="Times New Roman"/>
        </w:rPr>
        <w:t xml:space="preserve">Josh </w:t>
      </w:r>
      <w:proofErr w:type="spellStart"/>
      <w:r w:rsidR="009D72CA">
        <w:rPr>
          <w:rFonts w:eastAsia="Times New Roman"/>
        </w:rPr>
        <w:t>Rouse</w:t>
      </w:r>
      <w:proofErr w:type="spellEnd"/>
      <w:r w:rsidR="009D72CA">
        <w:rPr>
          <w:rFonts w:eastAsia="Times New Roman"/>
        </w:rPr>
        <w:t xml:space="preserve"> (US</w:t>
      </w:r>
      <w:r>
        <w:rPr>
          <w:rFonts w:eastAsia="Times New Roman"/>
        </w:rPr>
        <w:t>)</w:t>
      </w:r>
      <w:r w:rsidRPr="00FC044E">
        <w:rPr>
          <w:rFonts w:eastAsia="Times New Roman"/>
        </w:rPr>
        <w:t xml:space="preserve"> </w:t>
      </w:r>
      <w:r w:rsidRPr="00FC044E">
        <w:rPr>
          <w:rFonts w:eastAsia="Times New Roman"/>
        </w:rPr>
        <w:br/>
      </w:r>
      <w:r w:rsidR="009D72CA">
        <w:rPr>
          <w:rFonts w:eastAsia="Times New Roman"/>
        </w:rPr>
        <w:t>Tirsdag den 28</w:t>
      </w:r>
      <w:r>
        <w:rPr>
          <w:rFonts w:eastAsia="Times New Roman"/>
        </w:rPr>
        <w:t xml:space="preserve">. </w:t>
      </w:r>
      <w:r w:rsidR="009D72CA">
        <w:rPr>
          <w:rFonts w:eastAsia="Times New Roman"/>
        </w:rPr>
        <w:t>november kl. 21</w:t>
      </w:r>
      <w:r>
        <w:rPr>
          <w:rFonts w:eastAsia="Times New Roman"/>
        </w:rPr>
        <w:t>.00</w:t>
      </w:r>
      <w:r w:rsidRPr="00FC044E">
        <w:rPr>
          <w:rFonts w:eastAsia="Times New Roman"/>
        </w:rPr>
        <w:br/>
      </w:r>
      <w:r w:rsidR="009D72CA"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 w:rsidR="0022497D">
        <w:rPr>
          <w:rFonts w:eastAsia="Times New Roman"/>
        </w:rPr>
        <w:t xml:space="preserve"> 1674 København V</w:t>
      </w:r>
      <w:r w:rsidR="0022497D">
        <w:rPr>
          <w:rFonts w:eastAsia="Times New Roman"/>
        </w:rPr>
        <w:br/>
        <w:t>Billetpris 180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 w:rsidR="0022497D">
        <w:t>Billetsalget starter fredag den 30. Juni</w:t>
      </w:r>
      <w:r>
        <w:t xml:space="preserve"> via vega.dk og </w:t>
      </w:r>
      <w:proofErr w:type="spellStart"/>
      <w:r>
        <w:t>Ticketmaster</w:t>
      </w:r>
      <w:proofErr w:type="spellEnd"/>
      <w:r>
        <w:t>.</w:t>
      </w:r>
      <w:r>
        <w:rPr>
          <w:rFonts w:eastAsia="Times New Roman" w:cs="Times New Roman"/>
          <w:lang w:eastAsia="da-DK"/>
        </w:rPr>
        <w:t xml:space="preserve"> </w:t>
      </w:r>
    </w:p>
    <w:p w14:paraId="514A3A93" w14:textId="77777777" w:rsidR="00C808C7" w:rsidRDefault="00C808C7">
      <w:bookmarkStart w:id="0" w:name="_GoBack"/>
      <w:bookmarkEnd w:id="0"/>
    </w:p>
    <w:p w14:paraId="27B5E874" w14:textId="77777777" w:rsidR="00B6551D" w:rsidRDefault="00B6551D"/>
    <w:p w14:paraId="08A375D2" w14:textId="77777777" w:rsidR="00B6551D" w:rsidRDefault="00B6551D"/>
    <w:sectPr w:rsidR="00B6551D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8E"/>
    <w:rsid w:val="00105994"/>
    <w:rsid w:val="00114B4B"/>
    <w:rsid w:val="0013138E"/>
    <w:rsid w:val="001408E3"/>
    <w:rsid w:val="0022497D"/>
    <w:rsid w:val="002E30F0"/>
    <w:rsid w:val="004B6147"/>
    <w:rsid w:val="00530C54"/>
    <w:rsid w:val="00562FF2"/>
    <w:rsid w:val="00676BBA"/>
    <w:rsid w:val="00753302"/>
    <w:rsid w:val="007B0F33"/>
    <w:rsid w:val="007C4A96"/>
    <w:rsid w:val="008C70B5"/>
    <w:rsid w:val="009D72CA"/>
    <w:rsid w:val="00AF1F00"/>
    <w:rsid w:val="00B07DD1"/>
    <w:rsid w:val="00B6551D"/>
    <w:rsid w:val="00BB47FA"/>
    <w:rsid w:val="00C808C7"/>
    <w:rsid w:val="00D614A0"/>
    <w:rsid w:val="00E510A0"/>
    <w:rsid w:val="00F1798C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EFE7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BB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2017-06-27T11:38:00Z</cp:lastPrinted>
  <dcterms:created xsi:type="dcterms:W3CDTF">2017-06-27T08:47:00Z</dcterms:created>
  <dcterms:modified xsi:type="dcterms:W3CDTF">2017-06-27T12:07:00Z</dcterms:modified>
</cp:coreProperties>
</file>