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315B0" w14:textId="77777777" w:rsidR="0008780A" w:rsidRPr="008B601F" w:rsidRDefault="0008780A" w:rsidP="0008780A">
      <w:pPr>
        <w:rPr>
          <w:rFonts w:ascii="Chalet ParisNineteenEighty" w:hAnsi="Chalet ParisNineteenEighty" w:cs="Arial"/>
          <w:sz w:val="56"/>
          <w:szCs w:val="56"/>
        </w:rPr>
      </w:pPr>
      <w:r w:rsidRPr="008B601F">
        <w:rPr>
          <w:rFonts w:ascii="Chalet ParisNineteenEighty" w:hAnsi="Chalet ParisNineteenEighty" w:cs="Arial"/>
          <w:noProof/>
          <w:sz w:val="56"/>
          <w:szCs w:val="56"/>
          <w:lang w:eastAsia="sv-SE"/>
        </w:rPr>
        <w:drawing>
          <wp:anchor distT="0" distB="0" distL="114300" distR="114300" simplePos="0" relativeHeight="251658240" behindDoc="0" locked="0" layoutInCell="1" allowOverlap="1" wp14:anchorId="4A183383" wp14:editId="1D7CFA5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400935" cy="2662555"/>
            <wp:effectExtent l="0" t="0" r="1206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01F">
        <w:rPr>
          <w:rFonts w:ascii="Chalet ParisNineteenEighty" w:hAnsi="Chalet ParisNineteenEighty" w:cs="Arial"/>
          <w:sz w:val="56"/>
          <w:szCs w:val="56"/>
        </w:rPr>
        <w:t>ESKILSTUNA</w:t>
      </w:r>
    </w:p>
    <w:p w14:paraId="5F23D71A" w14:textId="77777777" w:rsidR="0008780A" w:rsidRPr="008B601F" w:rsidRDefault="0008780A" w:rsidP="0008780A">
      <w:pPr>
        <w:rPr>
          <w:rFonts w:ascii="Chalet ParisNineteenEighty" w:hAnsi="Chalet ParisNineteenEighty" w:cs="Arial"/>
          <w:sz w:val="56"/>
          <w:szCs w:val="56"/>
        </w:rPr>
      </w:pPr>
      <w:r w:rsidRPr="008B601F">
        <w:rPr>
          <w:rFonts w:ascii="Chalet ParisNineteenEighty" w:hAnsi="Chalet ParisNineteenEighty" w:cs="Arial"/>
          <w:sz w:val="56"/>
          <w:szCs w:val="56"/>
        </w:rPr>
        <w:t xml:space="preserve">JULMARKNAD </w:t>
      </w:r>
    </w:p>
    <w:p w14:paraId="7CFFFC4C" w14:textId="77777777" w:rsidR="0008780A" w:rsidRPr="008B601F" w:rsidRDefault="0008780A" w:rsidP="0008780A">
      <w:pPr>
        <w:rPr>
          <w:rFonts w:ascii="Chalet ParisNineteenEighty" w:hAnsi="Chalet ParisNineteenEighty" w:cs="Arial"/>
          <w:sz w:val="56"/>
          <w:szCs w:val="56"/>
        </w:rPr>
      </w:pPr>
      <w:r w:rsidRPr="008B601F">
        <w:rPr>
          <w:rFonts w:ascii="Chalet ParisNineteenEighty" w:hAnsi="Chalet ParisNineteenEighty" w:cs="Arial"/>
          <w:sz w:val="56"/>
          <w:szCs w:val="56"/>
        </w:rPr>
        <w:t xml:space="preserve">1-2 </w:t>
      </w:r>
      <w:proofErr w:type="gramStart"/>
      <w:r w:rsidRPr="008B601F">
        <w:rPr>
          <w:rFonts w:ascii="Chalet ParisNineteenEighty" w:hAnsi="Chalet ParisNineteenEighty" w:cs="Arial"/>
          <w:sz w:val="56"/>
          <w:szCs w:val="56"/>
        </w:rPr>
        <w:t>DECEMBER</w:t>
      </w:r>
      <w:proofErr w:type="gramEnd"/>
    </w:p>
    <w:p w14:paraId="037EF97B" w14:textId="77777777" w:rsidR="0008780A" w:rsidRPr="008B601F" w:rsidRDefault="0008780A" w:rsidP="0008780A">
      <w:pPr>
        <w:rPr>
          <w:rFonts w:ascii="Arial" w:hAnsi="Arial" w:cs="Arial"/>
        </w:rPr>
      </w:pPr>
    </w:p>
    <w:p w14:paraId="39359F8D" w14:textId="77777777" w:rsidR="0008780A" w:rsidRPr="00FC59C6" w:rsidRDefault="0008780A" w:rsidP="0008780A">
      <w:pPr>
        <w:rPr>
          <w:rFonts w:ascii="BryantPro-MediumAltNo2" w:hAnsi="BryantPro-MediumAltNo2" w:cs="Arial"/>
        </w:rPr>
      </w:pPr>
      <w:r w:rsidRPr="00FC59C6">
        <w:rPr>
          <w:rFonts w:ascii="BryantPro-MediumAltNo2" w:hAnsi="BryantPro-MediumAltNo2" w:cs="Arial"/>
        </w:rPr>
        <w:t xml:space="preserve">Helgen första advent är det dags igen för stor julmarknadshelg i centrala Eskilstuna. </w:t>
      </w:r>
      <w:proofErr w:type="spellStart"/>
      <w:r w:rsidRPr="00FC59C6">
        <w:rPr>
          <w:rFonts w:ascii="BryantPro-MediumAltNo2" w:hAnsi="BryantPro-MediumAltNo2" w:cs="Arial"/>
        </w:rPr>
        <w:t>Rademacher</w:t>
      </w:r>
      <w:proofErr w:type="spellEnd"/>
      <w:r w:rsidRPr="00FC59C6">
        <w:rPr>
          <w:rFonts w:ascii="BryantPro-MediumAltNo2" w:hAnsi="BryantPro-MediumAltNo2" w:cs="Arial"/>
        </w:rPr>
        <w:t xml:space="preserve">- smedjorna, Gamla staden, </w:t>
      </w:r>
      <w:proofErr w:type="spellStart"/>
      <w:r w:rsidRPr="00FC59C6">
        <w:rPr>
          <w:rFonts w:ascii="BryantPro-MediumAltNo2" w:hAnsi="BryantPro-MediumAltNo2" w:cs="Arial"/>
        </w:rPr>
        <w:t>Munktellstaden</w:t>
      </w:r>
      <w:proofErr w:type="spellEnd"/>
      <w:r w:rsidRPr="00FC59C6">
        <w:rPr>
          <w:rFonts w:ascii="BryantPro-MediumAltNo2" w:hAnsi="BryantPro-MediumAltNo2" w:cs="Arial"/>
        </w:rPr>
        <w:t>, Turistbyrån, Ungdomens hus och Eskilstuna innerstad bjuder på ett digert program för alla smaker.  </w:t>
      </w:r>
    </w:p>
    <w:p w14:paraId="5936C315" w14:textId="77777777" w:rsidR="0008780A" w:rsidRPr="00FC59C6" w:rsidRDefault="0008780A" w:rsidP="0008780A">
      <w:pPr>
        <w:rPr>
          <w:rFonts w:ascii="BryantPro-MediumAltNo2" w:hAnsi="BryantPro-MediumAltNo2" w:cs="Arial"/>
        </w:rPr>
      </w:pPr>
    </w:p>
    <w:p w14:paraId="24E6D4D2" w14:textId="77777777" w:rsidR="0008780A" w:rsidRPr="00FC59C6" w:rsidRDefault="0008780A" w:rsidP="0008780A">
      <w:pPr>
        <w:rPr>
          <w:rFonts w:ascii="BryantPro-MediumAltNo2" w:hAnsi="BryantPro-MediumAltNo2" w:cs="Arial"/>
        </w:rPr>
      </w:pPr>
      <w:r w:rsidRPr="00FC59C6">
        <w:rPr>
          <w:rFonts w:ascii="BryantPro-MediumAltNo2" w:hAnsi="BryantPro-MediumAltNo2" w:cs="Arial"/>
        </w:rPr>
        <w:t xml:space="preserve">Välkommen till traditionell julmarknad i </w:t>
      </w:r>
      <w:proofErr w:type="spellStart"/>
      <w:r w:rsidRPr="00FC59C6">
        <w:rPr>
          <w:rFonts w:ascii="BryantPro-MediumAltNo2" w:hAnsi="BryantPro-MediumAltNo2" w:cs="Arial"/>
        </w:rPr>
        <w:t>Rademachersmedjorna</w:t>
      </w:r>
      <w:proofErr w:type="spellEnd"/>
      <w:r w:rsidRPr="00FC59C6">
        <w:rPr>
          <w:rFonts w:ascii="BryantPro-MediumAltNo2" w:hAnsi="BryantPro-MediumAltNo2" w:cs="Arial"/>
        </w:rPr>
        <w:t xml:space="preserve">, till knallarna och tomteverkstaden i Gamla staden, ta barnen till adventsverkstad i Turistbyrån, åk en tur med </w:t>
      </w:r>
      <w:proofErr w:type="spellStart"/>
      <w:r w:rsidRPr="00FC59C6">
        <w:rPr>
          <w:rFonts w:ascii="BryantPro-MediumAltNo2" w:hAnsi="BryantPro-MediumAltNo2" w:cs="Arial"/>
        </w:rPr>
        <w:t>Munktellmuseets</w:t>
      </w:r>
      <w:proofErr w:type="spellEnd"/>
      <w:r w:rsidRPr="00FC59C6">
        <w:rPr>
          <w:rFonts w:ascii="BryantPro-MediumAltNo2" w:hAnsi="BryantPro-MediumAltNo2" w:cs="Arial"/>
        </w:rPr>
        <w:t xml:space="preserve"> traktortåg, se konserter på Ungdomens hus, träffa årets luciakandidater och håll utkik efter riktigt bra erbjudanden från innerstadens butiker. Och mycket, mycket mer.  </w:t>
      </w:r>
    </w:p>
    <w:p w14:paraId="467F4E1C" w14:textId="77777777" w:rsidR="0008780A" w:rsidRPr="00FC59C6" w:rsidRDefault="0008780A" w:rsidP="0008780A">
      <w:pPr>
        <w:rPr>
          <w:rFonts w:ascii="BryantPro-MediumAltNo2" w:hAnsi="BryantPro-MediumAltNo2" w:cs="Arial"/>
        </w:rPr>
      </w:pPr>
    </w:p>
    <w:p w14:paraId="1CE46F80" w14:textId="77777777" w:rsidR="0008780A" w:rsidRPr="00FC59C6" w:rsidRDefault="0008780A" w:rsidP="0008780A">
      <w:pPr>
        <w:rPr>
          <w:rFonts w:ascii="BryantPro-MediumAltNo2" w:hAnsi="BryantPro-MediumAltNo2" w:cs="Arial"/>
        </w:rPr>
      </w:pPr>
      <w:r w:rsidRPr="00FC59C6">
        <w:rPr>
          <w:rFonts w:ascii="BryantPro-MediumAltNo2" w:hAnsi="BryantPro-MediumAltNo2" w:cs="Arial"/>
        </w:rPr>
        <w:t>Lördag 24 november distribueras Eskilstuna Innerstads tidning #6 tillsammans med Eskilstuna-Kuriren och där kan du läsa om allt som sker under Eskilstuna julmarknadshelg. Tidningen distribueras även på offentliga platser och finns för digital nedladdning.</w:t>
      </w:r>
      <w:r w:rsidR="008B601F" w:rsidRPr="00FC59C6">
        <w:rPr>
          <w:rFonts w:ascii="BryantPro-MediumAltNo2" w:hAnsi="BryantPro-MediumAltNo2" w:cs="Arial"/>
        </w:rPr>
        <w:t xml:space="preserve"> Program för hela julmarknaden presenteras även på eskilstunainnerstad.se den 23/11.</w:t>
      </w:r>
    </w:p>
    <w:p w14:paraId="1156E22A" w14:textId="77777777" w:rsidR="0008780A" w:rsidRPr="00FC59C6" w:rsidRDefault="0008780A" w:rsidP="0008780A">
      <w:pPr>
        <w:rPr>
          <w:rFonts w:ascii="BryantPro-MediumAltNo2" w:hAnsi="BryantPro-MediumAltNo2" w:cs="Arial"/>
          <w:lang w:val="en-US"/>
        </w:rPr>
      </w:pPr>
    </w:p>
    <w:p w14:paraId="4D2F0D92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KONTAKT:</w:t>
      </w:r>
    </w:p>
    <w:p w14:paraId="2128693E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265A22C7" w14:textId="4B7DC6FD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ESKILSTUNA INNERSTAD AB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 xml:space="preserve">MIKAEL </w:t>
      </w:r>
      <w:proofErr w:type="spellStart"/>
      <w:r w:rsidR="00FC59C6">
        <w:rPr>
          <w:rFonts w:ascii="BryantPro-MediumAltNo2" w:hAnsi="BryantPro-MediumAltNo2" w:cs="Arial"/>
          <w:sz w:val="20"/>
          <w:szCs w:val="20"/>
          <w:lang w:val="en-US"/>
        </w:rPr>
        <w:t>LÖNNGREN</w:t>
      </w:r>
      <w:proofErr w:type="spellEnd"/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0702-67 70 </w:t>
      </w:r>
      <w:proofErr w:type="spellStart"/>
      <w:r w:rsidRPr="008B601F">
        <w:rPr>
          <w:rFonts w:ascii="BryantPro-MediumAltNo2" w:hAnsi="BryantPro-MediumAltNo2" w:cs="Arial"/>
          <w:sz w:val="20"/>
          <w:szCs w:val="20"/>
          <w:lang w:val="en-US"/>
        </w:rPr>
        <w:t>70</w:t>
      </w:r>
      <w:proofErr w:type="spellEnd"/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</w:p>
    <w:p w14:paraId="6AF4E90F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509DCA33" w14:textId="5FA62DFE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ESKILSTUNA MARKNADSFÖRING AB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 xml:space="preserve">MARTIN </w:t>
      </w:r>
      <w:proofErr w:type="spellStart"/>
      <w:r w:rsidR="00FC59C6">
        <w:rPr>
          <w:rFonts w:ascii="BryantPro-MediumAltNo2" w:hAnsi="BryantPro-MediumAltNo2" w:cs="Arial"/>
          <w:sz w:val="20"/>
          <w:szCs w:val="20"/>
          <w:lang w:val="en-US"/>
        </w:rPr>
        <w:t>ROOS</w:t>
      </w:r>
      <w:proofErr w:type="spellEnd"/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Helvetica"/>
          <w:sz w:val="20"/>
          <w:szCs w:val="20"/>
          <w:lang w:val="en-US"/>
        </w:rPr>
        <w:t>070-682 01 81</w:t>
      </w:r>
    </w:p>
    <w:p w14:paraId="5062FA24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00231B56" w14:textId="66A28558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TURISTBYRÅN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 xml:space="preserve">HELEN </w:t>
      </w:r>
      <w:proofErr w:type="spellStart"/>
      <w:r w:rsidR="00FC59C6">
        <w:rPr>
          <w:rFonts w:ascii="BryantPro-MediumAltNo2" w:hAnsi="BryantPro-MediumAltNo2" w:cs="Arial"/>
          <w:sz w:val="20"/>
          <w:szCs w:val="20"/>
          <w:lang w:val="en-US"/>
        </w:rPr>
        <w:t>STRÖMBERG</w:t>
      </w:r>
      <w:proofErr w:type="spellEnd"/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Calibri"/>
          <w:sz w:val="20"/>
          <w:szCs w:val="20"/>
          <w:lang w:val="en-US"/>
        </w:rPr>
        <w:t>070-340 26 57</w:t>
      </w:r>
    </w:p>
    <w:p w14:paraId="5DDC6711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6B6AD330" w14:textId="20352CAE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MUNKTELLSTADEN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 xml:space="preserve">CHARLOTTE </w:t>
      </w:r>
      <w:proofErr w:type="spellStart"/>
      <w:r w:rsidR="00FC59C6">
        <w:rPr>
          <w:rFonts w:ascii="BryantPro-MediumAltNo2" w:hAnsi="BryantPro-MediumAltNo2" w:cs="Arial"/>
          <w:sz w:val="20"/>
          <w:szCs w:val="20"/>
          <w:lang w:val="en-US"/>
        </w:rPr>
        <w:t>KINDMARK</w:t>
      </w:r>
      <w:proofErr w:type="spellEnd"/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Garamond"/>
          <w:sz w:val="20"/>
          <w:szCs w:val="20"/>
          <w:lang w:val="en-US"/>
        </w:rPr>
        <w:t>073-950 89 26</w:t>
      </w:r>
    </w:p>
    <w:p w14:paraId="7C34C2C2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0F208317" w14:textId="1C2405D9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RADEMACHERSMEDJORNA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 xml:space="preserve">LOUISE </w:t>
      </w:r>
      <w:proofErr w:type="spellStart"/>
      <w:r w:rsidR="00FC59C6">
        <w:rPr>
          <w:rFonts w:ascii="BryantPro-MediumAltNo2" w:hAnsi="BryantPro-MediumAltNo2" w:cs="Arial"/>
          <w:sz w:val="20"/>
          <w:szCs w:val="20"/>
          <w:lang w:val="en-US"/>
        </w:rPr>
        <w:t>HACKELBERG</w:t>
      </w:r>
      <w:proofErr w:type="spellEnd"/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Gill Sans MT"/>
          <w:sz w:val="20"/>
          <w:szCs w:val="20"/>
          <w:lang w:val="en-US"/>
        </w:rPr>
        <w:t>073-954 47 96</w:t>
      </w:r>
    </w:p>
    <w:p w14:paraId="6D51D182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76DF655B" w14:textId="1F61043F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GAMLA STADENS KÖPMANNAFÖRENING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>FRED LARSSON</w:t>
      </w:r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Calibri"/>
          <w:iCs/>
          <w:sz w:val="20"/>
          <w:szCs w:val="20"/>
          <w:lang w:val="en-US"/>
        </w:rPr>
        <w:t>0708-70 08 62</w:t>
      </w:r>
    </w:p>
    <w:p w14:paraId="73403B15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02278B8B" w14:textId="7F60C29F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MUNKTELLMUSEET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 xml:space="preserve">LEIF </w:t>
      </w:r>
      <w:proofErr w:type="spellStart"/>
      <w:r w:rsidR="00FC59C6">
        <w:rPr>
          <w:rFonts w:ascii="BryantPro-MediumAltNo2" w:hAnsi="BryantPro-MediumAltNo2" w:cs="Arial"/>
          <w:sz w:val="20"/>
          <w:szCs w:val="20"/>
          <w:lang w:val="en-US"/>
        </w:rPr>
        <w:t>ANVÄG</w:t>
      </w:r>
      <w:proofErr w:type="spellEnd"/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Arial"/>
          <w:sz w:val="20"/>
          <w:szCs w:val="20"/>
          <w:lang w:val="en-US"/>
        </w:rPr>
        <w:t>016-541 44 47</w:t>
      </w:r>
    </w:p>
    <w:p w14:paraId="4221112A" w14:textId="77777777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</w:p>
    <w:p w14:paraId="099C3E8C" w14:textId="1BE0B378" w:rsidR="0008780A" w:rsidRPr="008B601F" w:rsidRDefault="0008780A" w:rsidP="0008780A">
      <w:pPr>
        <w:rPr>
          <w:rFonts w:ascii="BryantPro-MediumAltNo2" w:hAnsi="BryantPro-MediumAltNo2" w:cs="Arial"/>
          <w:sz w:val="20"/>
          <w:szCs w:val="20"/>
          <w:lang w:val="en-US"/>
        </w:rPr>
      </w:pPr>
      <w:r w:rsidRPr="008B601F">
        <w:rPr>
          <w:rFonts w:ascii="BryantPro-MediumAltNo2" w:hAnsi="BryantPro-MediumAltNo2" w:cs="Arial"/>
          <w:sz w:val="20"/>
          <w:szCs w:val="20"/>
          <w:lang w:val="en-US"/>
        </w:rPr>
        <w:t>UNGDOMENS HUS</w:t>
      </w:r>
      <w:r w:rsidR="008B601F"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,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>KECKE LUNDGREN</w:t>
      </w:r>
      <w:bookmarkStart w:id="0" w:name="_GoBack"/>
      <w:bookmarkEnd w:id="0"/>
      <w:r w:rsidRPr="008B601F">
        <w:rPr>
          <w:rFonts w:ascii="BryantPro-MediumAltNo2" w:hAnsi="BryantPro-MediumAltNo2" w:cs="Arial"/>
          <w:sz w:val="20"/>
          <w:szCs w:val="20"/>
          <w:lang w:val="en-US"/>
        </w:rPr>
        <w:t xml:space="preserve"> </w:t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="00FC59C6">
        <w:rPr>
          <w:rFonts w:ascii="BryantPro-MediumAltNo2" w:hAnsi="BryantPro-MediumAltNo2" w:cs="Arial"/>
          <w:sz w:val="20"/>
          <w:szCs w:val="20"/>
          <w:lang w:val="en-US"/>
        </w:rPr>
        <w:tab/>
      </w:r>
      <w:r w:rsidRPr="008B601F">
        <w:rPr>
          <w:rFonts w:ascii="BryantPro-MediumAltNo2" w:hAnsi="BryantPro-MediumAltNo2" w:cs="Tahoma"/>
          <w:sz w:val="20"/>
          <w:szCs w:val="20"/>
          <w:lang w:val="en-US"/>
        </w:rPr>
        <w:t>070-167 21 90</w:t>
      </w:r>
    </w:p>
    <w:sectPr w:rsidR="0008780A" w:rsidRPr="008B601F" w:rsidSect="0008780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FC2F3" w14:textId="77777777" w:rsidR="0008780A" w:rsidRDefault="0008780A" w:rsidP="0008780A">
      <w:r>
        <w:separator/>
      </w:r>
    </w:p>
  </w:endnote>
  <w:endnote w:type="continuationSeparator" w:id="0">
    <w:p w14:paraId="03545EBD" w14:textId="77777777" w:rsidR="0008780A" w:rsidRDefault="0008780A" w:rsidP="00087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et ParisNineteenEighty">
    <w:altName w:val="Times New Roman"/>
    <w:charset w:val="00"/>
    <w:family w:val="auto"/>
    <w:pitch w:val="variable"/>
    <w:sig w:usb0="800002AF" w:usb1="5000004A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yantPro-MediumAltNo2">
    <w:altName w:val="Lucida Grande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C9599" w14:textId="77777777" w:rsidR="0008780A" w:rsidRDefault="0008780A" w:rsidP="0008780A">
      <w:r>
        <w:separator/>
      </w:r>
    </w:p>
  </w:footnote>
  <w:footnote w:type="continuationSeparator" w:id="0">
    <w:p w14:paraId="57FC61D9" w14:textId="77777777" w:rsidR="0008780A" w:rsidRDefault="0008780A" w:rsidP="000878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01F"/>
    <w:rsid w:val="0008780A"/>
    <w:rsid w:val="00863CBD"/>
    <w:rsid w:val="008B601F"/>
    <w:rsid w:val="00BA524D"/>
    <w:rsid w:val="00FC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4948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8780A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08780A"/>
  </w:style>
  <w:style w:type="paragraph" w:styleId="Sidfot">
    <w:name w:val="footer"/>
    <w:basedOn w:val="Normal"/>
    <w:link w:val="SidfotChar"/>
    <w:uiPriority w:val="99"/>
    <w:unhideWhenUsed/>
    <w:rsid w:val="0008780A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8780A"/>
  </w:style>
  <w:style w:type="paragraph" w:styleId="Bubbeltext">
    <w:name w:val="Balloon Text"/>
    <w:basedOn w:val="Normal"/>
    <w:link w:val="BubbeltextChar"/>
    <w:uiPriority w:val="99"/>
    <w:semiHidden/>
    <w:unhideWhenUsed/>
    <w:rsid w:val="0008780A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878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8780A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08780A"/>
  </w:style>
  <w:style w:type="paragraph" w:styleId="Sidfot">
    <w:name w:val="footer"/>
    <w:basedOn w:val="Normal"/>
    <w:link w:val="SidfotChar"/>
    <w:uiPriority w:val="99"/>
    <w:unhideWhenUsed/>
    <w:rsid w:val="0008780A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8780A"/>
  </w:style>
  <w:style w:type="paragraph" w:styleId="Bubbeltext">
    <w:name w:val="Balloon Text"/>
    <w:basedOn w:val="Normal"/>
    <w:link w:val="BubbeltextChar"/>
    <w:uiPriority w:val="99"/>
    <w:semiHidden/>
    <w:unhideWhenUsed/>
    <w:rsid w:val="0008780A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878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225</Words>
  <Characters>1193</Characters>
  <Application>Microsoft Macintosh Word</Application>
  <DocSecurity>0</DocSecurity>
  <Lines>9</Lines>
  <Paragraphs>2</Paragraphs>
  <ScaleCrop>false</ScaleCrop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Martin Roos</cp:lastModifiedBy>
  <cp:revision>3</cp:revision>
  <cp:lastPrinted>2012-11-13T14:45:00Z</cp:lastPrinted>
  <dcterms:created xsi:type="dcterms:W3CDTF">2012-10-31T14:40:00Z</dcterms:created>
  <dcterms:modified xsi:type="dcterms:W3CDTF">2012-11-13T14:46:00Z</dcterms:modified>
</cp:coreProperties>
</file>